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BA1E63" w14:textId="791B8D26" w:rsidR="004E2B65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C3675B">
        <w:rPr>
          <w:rFonts w:ascii="Times New Roman" w:hAnsi="Times New Roman" w:cs="Times New Roman"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3F274C94" w:rsidR="00814AA6" w:rsidRPr="00B058C2" w:rsidRDefault="004E2B6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ZDRAVSTVENA NJEGA </w:t>
      </w:r>
      <w:r w:rsidR="007852F4">
        <w:rPr>
          <w:rFonts w:ascii="Times New Roman" w:hAnsi="Times New Roman" w:cs="Times New Roman"/>
          <w:b/>
          <w:bCs/>
          <w:sz w:val="24"/>
          <w:szCs w:val="24"/>
        </w:rPr>
        <w:t>U PEDIJATRIJI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1B1A181" w:rsidR="00B058C2" w:rsidRPr="00B058C2" w:rsidRDefault="00C3675B" w:rsidP="007852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7C227073" w:rsidR="00B058C2" w:rsidRPr="00B058C2" w:rsidRDefault="0087269D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Redovno, redovno samofinansirajuće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2E1E569B" w:rsidR="00B058C2" w:rsidRPr="00B058C2" w:rsidRDefault="00C3675B" w:rsidP="007852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Zdravstvena njega </w:t>
            </w:r>
            <w:r w:rsidR="007852F4">
              <w:rPr>
                <w:rFonts w:ascii="Times New Roman" w:hAnsi="Times New Roman" w:cs="Times New Roman"/>
              </w:rPr>
              <w:t>u pedijatriji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ED43B77" w:rsidR="00B763EA" w:rsidRPr="00B058C2" w:rsidRDefault="00DE38EE" w:rsidP="00DE3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3675B">
              <w:rPr>
                <w:rFonts w:ascii="Times New Roman" w:hAnsi="Times New Roman" w:cs="Times New Roman"/>
              </w:rPr>
              <w:t>.</w:t>
            </w:r>
            <w:r w:rsidR="007852F4">
              <w:rPr>
                <w:rFonts w:ascii="Times New Roman" w:hAnsi="Times New Roman" w:cs="Times New Roman"/>
              </w:rPr>
              <w:t>2</w:t>
            </w:r>
            <w:r w:rsidR="00C3675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C3675B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0CEF52C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</w:tcPr>
          <w:p w14:paraId="53A2D493" w14:textId="7E746A72" w:rsidR="001C248F" w:rsidRPr="003C713F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1517/22-0</w:t>
            </w:r>
          </w:p>
        </w:tc>
        <w:tc>
          <w:tcPr>
            <w:tcW w:w="3006" w:type="dxa"/>
          </w:tcPr>
          <w:p w14:paraId="67AA3608" w14:textId="53248EB3" w:rsidR="001C248F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1389" w14:paraId="2A0636FC" w14:textId="77777777" w:rsidTr="001C248F">
        <w:trPr>
          <w:jc w:val="center"/>
        </w:trPr>
        <w:tc>
          <w:tcPr>
            <w:tcW w:w="988" w:type="dxa"/>
          </w:tcPr>
          <w:p w14:paraId="66C92823" w14:textId="5A3B484C" w:rsidR="00D81389" w:rsidRDefault="00D8138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</w:tcPr>
          <w:p w14:paraId="4E15AC78" w14:textId="3E23001F" w:rsidR="00D81389" w:rsidRPr="003C713F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1576/23-0</w:t>
            </w:r>
          </w:p>
        </w:tc>
        <w:tc>
          <w:tcPr>
            <w:tcW w:w="3006" w:type="dxa"/>
          </w:tcPr>
          <w:p w14:paraId="308644B2" w14:textId="5FC87ECD" w:rsidR="00D81389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1389" w14:paraId="090CCCAC" w14:textId="77777777" w:rsidTr="001C248F">
        <w:trPr>
          <w:jc w:val="center"/>
        </w:trPr>
        <w:tc>
          <w:tcPr>
            <w:tcW w:w="988" w:type="dxa"/>
          </w:tcPr>
          <w:p w14:paraId="203681D1" w14:textId="70C3E4C9" w:rsidR="00D81389" w:rsidRDefault="00D8138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</w:tcPr>
          <w:p w14:paraId="661F04B7" w14:textId="02AAA279" w:rsidR="00D81389" w:rsidRPr="00090039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1564/23-0</w:t>
            </w:r>
          </w:p>
        </w:tc>
        <w:tc>
          <w:tcPr>
            <w:tcW w:w="3006" w:type="dxa"/>
          </w:tcPr>
          <w:p w14:paraId="4F04DFDC" w14:textId="6727B679" w:rsidR="00D81389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1389" w14:paraId="6DB54E6D" w14:textId="77777777" w:rsidTr="001C248F">
        <w:trPr>
          <w:jc w:val="center"/>
        </w:trPr>
        <w:tc>
          <w:tcPr>
            <w:tcW w:w="988" w:type="dxa"/>
          </w:tcPr>
          <w:p w14:paraId="3A3BAA1E" w14:textId="7CF1E55B" w:rsidR="00D81389" w:rsidRDefault="00D8138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</w:tcPr>
          <w:p w14:paraId="1DFA217C" w14:textId="1558DA6B" w:rsidR="00D81389" w:rsidRPr="004E43AE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1575/23-0</w:t>
            </w:r>
          </w:p>
        </w:tc>
        <w:tc>
          <w:tcPr>
            <w:tcW w:w="3006" w:type="dxa"/>
          </w:tcPr>
          <w:p w14:paraId="1FE34AB2" w14:textId="0CBFF877" w:rsidR="00D81389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4A82" w14:paraId="1F845D1D" w14:textId="77777777" w:rsidTr="001C248F">
        <w:trPr>
          <w:jc w:val="center"/>
        </w:trPr>
        <w:tc>
          <w:tcPr>
            <w:tcW w:w="988" w:type="dxa"/>
          </w:tcPr>
          <w:p w14:paraId="1A4E1573" w14:textId="540F7514" w:rsidR="00BF4A82" w:rsidRDefault="00BF4A8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</w:tcPr>
          <w:p w14:paraId="4099AB87" w14:textId="17D66251" w:rsidR="00BF4A82" w:rsidRPr="004E43AE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1552/22-0</w:t>
            </w:r>
          </w:p>
        </w:tc>
        <w:tc>
          <w:tcPr>
            <w:tcW w:w="3006" w:type="dxa"/>
          </w:tcPr>
          <w:p w14:paraId="62563035" w14:textId="1686782C" w:rsidR="00BF4A82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4A82" w14:paraId="4EF9A342" w14:textId="77777777" w:rsidTr="001C248F">
        <w:trPr>
          <w:jc w:val="center"/>
        </w:trPr>
        <w:tc>
          <w:tcPr>
            <w:tcW w:w="988" w:type="dxa"/>
          </w:tcPr>
          <w:p w14:paraId="6DCF452B" w14:textId="3E9B4A2F" w:rsidR="00BF4A82" w:rsidRDefault="00BF4A8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4" w:type="dxa"/>
          </w:tcPr>
          <w:p w14:paraId="439D85AC" w14:textId="0D44F775" w:rsidR="00BF4A82" w:rsidRPr="004E43AE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1562/23-0</w:t>
            </w:r>
          </w:p>
        </w:tc>
        <w:tc>
          <w:tcPr>
            <w:tcW w:w="3006" w:type="dxa"/>
          </w:tcPr>
          <w:p w14:paraId="0D1DE57D" w14:textId="29D60212" w:rsidR="00BF4A82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4A82" w14:paraId="4254A1F4" w14:textId="77777777" w:rsidTr="001C248F">
        <w:trPr>
          <w:jc w:val="center"/>
        </w:trPr>
        <w:tc>
          <w:tcPr>
            <w:tcW w:w="988" w:type="dxa"/>
          </w:tcPr>
          <w:p w14:paraId="3BA76EDB" w14:textId="02B06DBE" w:rsidR="00BF4A82" w:rsidRDefault="00BF4A8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4" w:type="dxa"/>
          </w:tcPr>
          <w:p w14:paraId="215497CF" w14:textId="1D582B99" w:rsidR="00BF4A82" w:rsidRPr="00EC0FFF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1556/23-0</w:t>
            </w:r>
          </w:p>
        </w:tc>
        <w:tc>
          <w:tcPr>
            <w:tcW w:w="3006" w:type="dxa"/>
          </w:tcPr>
          <w:p w14:paraId="4550A848" w14:textId="79EA7995" w:rsidR="00BF4A82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4A82" w14:paraId="2A8BD173" w14:textId="77777777" w:rsidTr="001C248F">
        <w:trPr>
          <w:jc w:val="center"/>
        </w:trPr>
        <w:tc>
          <w:tcPr>
            <w:tcW w:w="988" w:type="dxa"/>
          </w:tcPr>
          <w:p w14:paraId="39CB988E" w14:textId="7B3EA4D6" w:rsidR="00BF4A82" w:rsidRDefault="00BF4A8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4" w:type="dxa"/>
          </w:tcPr>
          <w:p w14:paraId="52A84B0A" w14:textId="7FD9C207" w:rsidR="00BF4A82" w:rsidRPr="00EC0FFF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1557/23-0</w:t>
            </w:r>
          </w:p>
        </w:tc>
        <w:tc>
          <w:tcPr>
            <w:tcW w:w="3006" w:type="dxa"/>
          </w:tcPr>
          <w:p w14:paraId="1D53951A" w14:textId="5FF5780F" w:rsidR="00BF4A82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A14EC" w14:paraId="40944C49" w14:textId="77777777" w:rsidTr="001C248F">
        <w:trPr>
          <w:jc w:val="center"/>
        </w:trPr>
        <w:tc>
          <w:tcPr>
            <w:tcW w:w="988" w:type="dxa"/>
          </w:tcPr>
          <w:p w14:paraId="679077B8" w14:textId="6068FC08" w:rsidR="002A14EC" w:rsidRDefault="002A14E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4" w:type="dxa"/>
          </w:tcPr>
          <w:p w14:paraId="2C4DBADE" w14:textId="558BE08E" w:rsidR="002A14EC" w:rsidRPr="00EC0FFF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1560/23-0</w:t>
            </w:r>
          </w:p>
        </w:tc>
        <w:tc>
          <w:tcPr>
            <w:tcW w:w="3006" w:type="dxa"/>
          </w:tcPr>
          <w:p w14:paraId="3D069524" w14:textId="72328372" w:rsidR="002A14EC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14EC" w14:paraId="6A131F27" w14:textId="77777777" w:rsidTr="001C248F">
        <w:trPr>
          <w:jc w:val="center"/>
        </w:trPr>
        <w:tc>
          <w:tcPr>
            <w:tcW w:w="988" w:type="dxa"/>
          </w:tcPr>
          <w:p w14:paraId="50ECE9A2" w14:textId="6CEE1B0B" w:rsidR="002A14EC" w:rsidRDefault="002A14E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4" w:type="dxa"/>
          </w:tcPr>
          <w:p w14:paraId="2BCBDC18" w14:textId="5C2F66D3" w:rsidR="002A14EC" w:rsidRPr="00D57148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1579/23-0</w:t>
            </w:r>
          </w:p>
        </w:tc>
        <w:tc>
          <w:tcPr>
            <w:tcW w:w="3006" w:type="dxa"/>
          </w:tcPr>
          <w:p w14:paraId="46C7624E" w14:textId="2188897E" w:rsidR="002A14EC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4D6" w14:paraId="2EBCDE3E" w14:textId="77777777" w:rsidTr="001C248F">
        <w:trPr>
          <w:jc w:val="center"/>
        </w:trPr>
        <w:tc>
          <w:tcPr>
            <w:tcW w:w="988" w:type="dxa"/>
          </w:tcPr>
          <w:p w14:paraId="47EC294D" w14:textId="27785A14" w:rsidR="00B104D6" w:rsidRDefault="00B104D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4" w:type="dxa"/>
          </w:tcPr>
          <w:p w14:paraId="49F95938" w14:textId="72859A95" w:rsidR="00B104D6" w:rsidRPr="00D57148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1550/22-0</w:t>
            </w:r>
          </w:p>
        </w:tc>
        <w:tc>
          <w:tcPr>
            <w:tcW w:w="3006" w:type="dxa"/>
          </w:tcPr>
          <w:p w14:paraId="7DE0A8E9" w14:textId="0A8839AC" w:rsidR="00B104D6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4D6" w14:paraId="33561D0C" w14:textId="77777777" w:rsidTr="001C248F">
        <w:trPr>
          <w:jc w:val="center"/>
        </w:trPr>
        <w:tc>
          <w:tcPr>
            <w:tcW w:w="988" w:type="dxa"/>
          </w:tcPr>
          <w:p w14:paraId="7DC9EE4B" w14:textId="25ED9FFC" w:rsidR="00B104D6" w:rsidRDefault="00B104D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4" w:type="dxa"/>
          </w:tcPr>
          <w:p w14:paraId="46C79D92" w14:textId="73720A82" w:rsidR="00B104D6" w:rsidRPr="00D57148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1563/23-0</w:t>
            </w:r>
          </w:p>
        </w:tc>
        <w:tc>
          <w:tcPr>
            <w:tcW w:w="3006" w:type="dxa"/>
          </w:tcPr>
          <w:p w14:paraId="72F4C5D3" w14:textId="790A01C7" w:rsidR="00B104D6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4F34" w14:paraId="1A6B8890" w14:textId="77777777" w:rsidTr="001C248F">
        <w:trPr>
          <w:jc w:val="center"/>
        </w:trPr>
        <w:tc>
          <w:tcPr>
            <w:tcW w:w="988" w:type="dxa"/>
          </w:tcPr>
          <w:p w14:paraId="6C6FAAE7" w14:textId="76B8DE4C" w:rsidR="003E4F34" w:rsidRDefault="003E4F3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4" w:type="dxa"/>
          </w:tcPr>
          <w:p w14:paraId="12FC58DB" w14:textId="68CCB02E" w:rsidR="003E4F34" w:rsidRPr="007C6124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1553/23-0</w:t>
            </w:r>
          </w:p>
        </w:tc>
        <w:tc>
          <w:tcPr>
            <w:tcW w:w="3006" w:type="dxa"/>
          </w:tcPr>
          <w:p w14:paraId="75E983A0" w14:textId="0F8FCAF3" w:rsidR="003E4F34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4F34" w14:paraId="6C8C7605" w14:textId="77777777" w:rsidTr="001C248F">
        <w:trPr>
          <w:jc w:val="center"/>
        </w:trPr>
        <w:tc>
          <w:tcPr>
            <w:tcW w:w="988" w:type="dxa"/>
          </w:tcPr>
          <w:p w14:paraId="49C98854" w14:textId="6FCB69F0" w:rsidR="003E4F34" w:rsidRDefault="003E4F3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4" w:type="dxa"/>
          </w:tcPr>
          <w:p w14:paraId="537FEC6F" w14:textId="7C20FFDA" w:rsidR="003E4F34" w:rsidRPr="007C6124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1578/23-0</w:t>
            </w:r>
          </w:p>
        </w:tc>
        <w:tc>
          <w:tcPr>
            <w:tcW w:w="3006" w:type="dxa"/>
          </w:tcPr>
          <w:p w14:paraId="6D9E4A12" w14:textId="19043EBE" w:rsidR="003E4F34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4F34" w14:paraId="7D5E0DBA" w14:textId="77777777" w:rsidTr="001C248F">
        <w:trPr>
          <w:jc w:val="center"/>
        </w:trPr>
        <w:tc>
          <w:tcPr>
            <w:tcW w:w="988" w:type="dxa"/>
          </w:tcPr>
          <w:p w14:paraId="4FF51A1D" w14:textId="6EA71092" w:rsidR="003E4F34" w:rsidRDefault="003E4F3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4" w:type="dxa"/>
          </w:tcPr>
          <w:p w14:paraId="08F79C83" w14:textId="423B58FE" w:rsidR="003E4F34" w:rsidRPr="007C6124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1555/23-0</w:t>
            </w:r>
          </w:p>
        </w:tc>
        <w:tc>
          <w:tcPr>
            <w:tcW w:w="3006" w:type="dxa"/>
          </w:tcPr>
          <w:p w14:paraId="1E3BF621" w14:textId="79D1EA93" w:rsidR="003E4F34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4F34" w14:paraId="70D85489" w14:textId="77777777" w:rsidTr="001C248F">
        <w:trPr>
          <w:jc w:val="center"/>
        </w:trPr>
        <w:tc>
          <w:tcPr>
            <w:tcW w:w="988" w:type="dxa"/>
          </w:tcPr>
          <w:p w14:paraId="65CC56DF" w14:textId="3C6DD542" w:rsidR="003E4F34" w:rsidRDefault="003E4F3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4" w:type="dxa"/>
          </w:tcPr>
          <w:p w14:paraId="6B2D86AB" w14:textId="28EEE37B" w:rsidR="003E4F34" w:rsidRPr="007C6124" w:rsidRDefault="00DE38EE" w:rsidP="00814AA6">
            <w:pPr>
              <w:spacing w:after="6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1526/22-0</w:t>
            </w:r>
          </w:p>
        </w:tc>
        <w:tc>
          <w:tcPr>
            <w:tcW w:w="3006" w:type="dxa"/>
          </w:tcPr>
          <w:p w14:paraId="4C945045" w14:textId="6F99BF38" w:rsidR="003E4F34" w:rsidRDefault="00DE38E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0C24819F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 </w:t>
      </w:r>
      <w:r w:rsidR="00411CA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7E0581">
        <w:rPr>
          <w:rFonts w:ascii="Times New Roman" w:hAnsi="Times New Roman" w:cs="Times New Roman"/>
          <w:b/>
          <w:bCs/>
          <w:sz w:val="24"/>
          <w:szCs w:val="24"/>
        </w:rPr>
        <w:t>etak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E05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3C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52D4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E058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43C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 w:rsidR="00152D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E05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52D44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152D44">
        <w:rPr>
          <w:rFonts w:ascii="Times New Roman" w:hAnsi="Times New Roman" w:cs="Times New Roman"/>
          <w:b/>
          <w:bCs/>
          <w:sz w:val="24"/>
          <w:szCs w:val="24"/>
        </w:rPr>
        <w:t>prostorijama Pedijatrijske klinike KCU Sarajevo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D4449F" w14:textId="7A2205B8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 w:rsidR="00F43C76">
        <w:rPr>
          <w:rFonts w:ascii="Times New Roman" w:hAnsi="Times New Roman" w:cs="Times New Roman"/>
          <w:b/>
          <w:sz w:val="24"/>
          <w:szCs w:val="24"/>
          <w:lang w:val="hr-HR"/>
        </w:rPr>
        <w:t>srijedu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, </w:t>
      </w:r>
      <w:r w:rsidR="007E0581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F43C76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2479AC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7E0581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F43C76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2479AC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411CAB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2479AC">
        <w:rPr>
          <w:rFonts w:ascii="Times New Roman" w:hAnsi="Times New Roman" w:cs="Times New Roman"/>
          <w:b/>
          <w:sz w:val="24"/>
          <w:szCs w:val="24"/>
          <w:lang w:val="hr-HR"/>
        </w:rPr>
        <w:t>00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846933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00173E" w14:textId="3EA5577D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DE38E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058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DE38E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629A73FE" w14:textId="43F0FC4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479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38EE">
        <w:rPr>
          <w:rFonts w:ascii="Times New Roman" w:hAnsi="Times New Roman" w:cs="Times New Roman"/>
          <w:b/>
          <w:bCs/>
          <w:sz w:val="24"/>
          <w:szCs w:val="24"/>
        </w:rPr>
        <w:t>Prof</w:t>
      </w:r>
      <w:r w:rsidR="002479AC">
        <w:rPr>
          <w:rFonts w:ascii="Times New Roman" w:hAnsi="Times New Roman" w:cs="Times New Roman"/>
          <w:b/>
          <w:bCs/>
          <w:sz w:val="24"/>
          <w:szCs w:val="24"/>
        </w:rPr>
        <w:t>.dr.Admir Hadžimuratović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760C0" w14:textId="77777777" w:rsidR="00880C68" w:rsidRDefault="00880C68" w:rsidP="00B058C2">
      <w:pPr>
        <w:spacing w:after="0" w:line="240" w:lineRule="auto"/>
      </w:pPr>
      <w:r>
        <w:separator/>
      </w:r>
    </w:p>
  </w:endnote>
  <w:endnote w:type="continuationSeparator" w:id="0">
    <w:p w14:paraId="08233F6F" w14:textId="77777777" w:rsidR="00880C68" w:rsidRDefault="00880C68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D2AF2" w14:textId="77777777" w:rsidR="00880C68" w:rsidRDefault="00880C68" w:rsidP="00B058C2">
      <w:pPr>
        <w:spacing w:after="0" w:line="240" w:lineRule="auto"/>
      </w:pPr>
      <w:r>
        <w:separator/>
      </w:r>
    </w:p>
  </w:footnote>
  <w:footnote w:type="continuationSeparator" w:id="0">
    <w:p w14:paraId="61A041D1" w14:textId="77777777" w:rsidR="00880C68" w:rsidRDefault="00880C68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367FA"/>
    <w:rsid w:val="00041BFD"/>
    <w:rsid w:val="00090039"/>
    <w:rsid w:val="00114E8A"/>
    <w:rsid w:val="00152D44"/>
    <w:rsid w:val="001632CB"/>
    <w:rsid w:val="001A662B"/>
    <w:rsid w:val="001C248F"/>
    <w:rsid w:val="00245A15"/>
    <w:rsid w:val="002479AC"/>
    <w:rsid w:val="00257FF0"/>
    <w:rsid w:val="002611A7"/>
    <w:rsid w:val="00276C70"/>
    <w:rsid w:val="002A14EC"/>
    <w:rsid w:val="002E4F00"/>
    <w:rsid w:val="002F1B69"/>
    <w:rsid w:val="0034608E"/>
    <w:rsid w:val="00350A2F"/>
    <w:rsid w:val="003C1B13"/>
    <w:rsid w:val="003C713F"/>
    <w:rsid w:val="003D05EB"/>
    <w:rsid w:val="003E4F34"/>
    <w:rsid w:val="00411CAB"/>
    <w:rsid w:val="00414A12"/>
    <w:rsid w:val="0042507E"/>
    <w:rsid w:val="004C0F48"/>
    <w:rsid w:val="004E2B65"/>
    <w:rsid w:val="004E43AE"/>
    <w:rsid w:val="00560F11"/>
    <w:rsid w:val="005E2859"/>
    <w:rsid w:val="005E3F4F"/>
    <w:rsid w:val="0067550A"/>
    <w:rsid w:val="006D563B"/>
    <w:rsid w:val="006F4228"/>
    <w:rsid w:val="00725544"/>
    <w:rsid w:val="007649A2"/>
    <w:rsid w:val="007852F4"/>
    <w:rsid w:val="007C6124"/>
    <w:rsid w:val="007E0581"/>
    <w:rsid w:val="00814AA6"/>
    <w:rsid w:val="00846933"/>
    <w:rsid w:val="0087269D"/>
    <w:rsid w:val="00880C68"/>
    <w:rsid w:val="0089413C"/>
    <w:rsid w:val="00926605"/>
    <w:rsid w:val="009376DB"/>
    <w:rsid w:val="009E52D0"/>
    <w:rsid w:val="009E6CF1"/>
    <w:rsid w:val="00A02665"/>
    <w:rsid w:val="00A93001"/>
    <w:rsid w:val="00AA5006"/>
    <w:rsid w:val="00B058C2"/>
    <w:rsid w:val="00B104D6"/>
    <w:rsid w:val="00B6713F"/>
    <w:rsid w:val="00B7409B"/>
    <w:rsid w:val="00B763EA"/>
    <w:rsid w:val="00B85910"/>
    <w:rsid w:val="00BC1B12"/>
    <w:rsid w:val="00BF4A82"/>
    <w:rsid w:val="00C32156"/>
    <w:rsid w:val="00C3675B"/>
    <w:rsid w:val="00C37B0A"/>
    <w:rsid w:val="00C648B1"/>
    <w:rsid w:val="00CD290A"/>
    <w:rsid w:val="00D233F1"/>
    <w:rsid w:val="00D57148"/>
    <w:rsid w:val="00D708E1"/>
    <w:rsid w:val="00D81389"/>
    <w:rsid w:val="00D826CD"/>
    <w:rsid w:val="00D9645D"/>
    <w:rsid w:val="00DB408A"/>
    <w:rsid w:val="00DE38EE"/>
    <w:rsid w:val="00E05286"/>
    <w:rsid w:val="00EC0FFF"/>
    <w:rsid w:val="00F10D80"/>
    <w:rsid w:val="00F178FA"/>
    <w:rsid w:val="00F43C76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6</cp:revision>
  <cp:lastPrinted>2021-08-31T10:59:00Z</cp:lastPrinted>
  <dcterms:created xsi:type="dcterms:W3CDTF">2026-02-09T19:58:00Z</dcterms:created>
  <dcterms:modified xsi:type="dcterms:W3CDTF">2026-02-09T20:06:00Z</dcterms:modified>
</cp:coreProperties>
</file>