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1899" w14:textId="77777777" w:rsidR="00B058C2" w:rsidRPr="00B058C2" w:rsidRDefault="00B058C2" w:rsidP="00623297">
      <w:pPr>
        <w:rPr>
          <w:rFonts w:ascii="Times New Roman" w:hAnsi="Times New Roman" w:cs="Times New Roman"/>
          <w:sz w:val="24"/>
          <w:szCs w:val="24"/>
        </w:rPr>
      </w:pPr>
    </w:p>
    <w:p w14:paraId="4D156652" w14:textId="77777777" w:rsidR="00B058C2" w:rsidRPr="008A0619" w:rsidRDefault="00B058C2" w:rsidP="00B058C2">
      <w:pPr>
        <w:jc w:val="center"/>
        <w:rPr>
          <w:rFonts w:ascii="Times New Roman" w:hAnsi="Times New Roman" w:cs="Times New Roman"/>
          <w:sz w:val="18"/>
          <w:szCs w:val="18"/>
        </w:rPr>
      </w:pPr>
      <w:r w:rsidRPr="008A0619">
        <w:rPr>
          <w:rFonts w:ascii="Times New Roman" w:hAnsi="Times New Roman" w:cs="Times New Roman"/>
          <w:sz w:val="18"/>
          <w:szCs w:val="18"/>
        </w:rPr>
        <w:t xml:space="preserve">REZULTATI </w:t>
      </w:r>
      <w:r w:rsidR="00814AA6" w:rsidRPr="008A0619">
        <w:rPr>
          <w:rFonts w:ascii="Times New Roman" w:hAnsi="Times New Roman" w:cs="Times New Roman"/>
          <w:sz w:val="18"/>
          <w:szCs w:val="18"/>
        </w:rPr>
        <w:t>ZAVRŠNOG/</w:t>
      </w:r>
      <w:r w:rsidRPr="008A0619">
        <w:rPr>
          <w:rFonts w:ascii="Times New Roman" w:hAnsi="Times New Roman" w:cs="Times New Roman"/>
          <w:sz w:val="18"/>
          <w:szCs w:val="18"/>
        </w:rPr>
        <w:t>POPRAVNOG</w:t>
      </w:r>
      <w:r w:rsidR="005E3F4F" w:rsidRPr="008A061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A0619">
        <w:rPr>
          <w:rFonts w:ascii="Times New Roman" w:hAnsi="Times New Roman" w:cs="Times New Roman"/>
          <w:sz w:val="18"/>
          <w:szCs w:val="18"/>
        </w:rPr>
        <w:t xml:space="preserve">ISPITA IZ </w:t>
      </w:r>
      <w:r w:rsidR="00B763EA" w:rsidRPr="008A0619">
        <w:rPr>
          <w:rFonts w:ascii="Times New Roman" w:hAnsi="Times New Roman" w:cs="Times New Roman"/>
          <w:sz w:val="18"/>
          <w:szCs w:val="18"/>
        </w:rPr>
        <w:t>PREDMETA</w:t>
      </w:r>
    </w:p>
    <w:p w14:paraId="49032F3B" w14:textId="38C4689F" w:rsidR="00814AA6" w:rsidRPr="002D1B63" w:rsidRDefault="008A0619" w:rsidP="008A061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872E0B">
        <w:rPr>
          <w:rFonts w:ascii="Times New Roman" w:hAnsi="Times New Roman" w:cs="Times New Roman"/>
          <w:sz w:val="18"/>
          <w:szCs w:val="18"/>
        </w:rPr>
        <w:t>STEREOTAKTIČNA RADIOTERAPIJA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8A0619" w14:paraId="4C2BF541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A37C34D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5760" w:type="dxa"/>
          </w:tcPr>
          <w:p w14:paraId="684C24C8" w14:textId="443E8E59" w:rsidR="00B058C2" w:rsidRPr="008A0619" w:rsidRDefault="00B058C2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58C2" w:rsidRPr="008A0619" w14:paraId="1782AC0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D6CAE55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NAČIN STUDIRANJA</w:t>
            </w:r>
          </w:p>
        </w:tc>
        <w:tc>
          <w:tcPr>
            <w:tcW w:w="5760" w:type="dxa"/>
          </w:tcPr>
          <w:p w14:paraId="5D68C60C" w14:textId="77777777" w:rsidR="00B058C2" w:rsidRPr="008A0619" w:rsidRDefault="00A94ABC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sz w:val="16"/>
                <w:szCs w:val="16"/>
              </w:rPr>
              <w:t>REDOVNI/REDOVNI SAMOFINANSIRAJUĆI</w:t>
            </w:r>
          </w:p>
        </w:tc>
      </w:tr>
      <w:tr w:rsidR="00B058C2" w:rsidRPr="008A0619" w14:paraId="7256991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B0E5114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760" w:type="dxa"/>
          </w:tcPr>
          <w:p w14:paraId="423CEE8C" w14:textId="4432DD1B" w:rsidR="00872E0B" w:rsidRPr="002D1B63" w:rsidRDefault="00872E0B" w:rsidP="00872E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STEREOTAKTIČNA RADIOTERAPIJA</w:t>
            </w:r>
          </w:p>
          <w:p w14:paraId="3F491926" w14:textId="18AD5C13" w:rsidR="00B058C2" w:rsidRPr="008A0619" w:rsidRDefault="00B058C2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58C2" w:rsidRPr="008A0619" w14:paraId="1645824B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7F3B58AC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ODRŽAVANJA</w:t>
            </w:r>
          </w:p>
        </w:tc>
        <w:tc>
          <w:tcPr>
            <w:tcW w:w="5760" w:type="dxa"/>
          </w:tcPr>
          <w:p w14:paraId="22C5B88B" w14:textId="6FF1D5DE" w:rsidR="00B763EA" w:rsidRPr="008A0619" w:rsidRDefault="00D956AF" w:rsidP="00D956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  <w:r w:rsidR="008840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72E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840FD">
              <w:rPr>
                <w:rFonts w:ascii="Times New Roman" w:hAnsi="Times New Roman" w:cs="Times New Roman"/>
                <w:sz w:val="16"/>
                <w:szCs w:val="16"/>
              </w:rPr>
              <w:t>.09.2025</w:t>
            </w:r>
          </w:p>
        </w:tc>
      </w:tr>
    </w:tbl>
    <w:p w14:paraId="03A429E7" w14:textId="77777777" w:rsidR="00B058C2" w:rsidRPr="008A0619" w:rsidRDefault="00B058C2" w:rsidP="008A0619">
      <w:pPr>
        <w:tabs>
          <w:tab w:val="left" w:pos="27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8A0619" w14:paraId="69425DAC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4BE82E4D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25452055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67F626FB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KONAČNA OCJENA</w:t>
            </w:r>
          </w:p>
        </w:tc>
      </w:tr>
      <w:tr w:rsidR="001C248F" w:rsidRPr="008A0619" w14:paraId="71A8DAFE" w14:textId="77777777" w:rsidTr="001C248F">
        <w:trPr>
          <w:jc w:val="center"/>
        </w:trPr>
        <w:tc>
          <w:tcPr>
            <w:tcW w:w="988" w:type="dxa"/>
          </w:tcPr>
          <w:p w14:paraId="32107E4E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4" w:type="dxa"/>
          </w:tcPr>
          <w:p w14:paraId="3DCA429D" w14:textId="24669871" w:rsidR="001C248F" w:rsidRPr="008A0619" w:rsidRDefault="008840FD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72E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</w:t>
            </w:r>
            <w:r w:rsidR="00872E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</w:t>
            </w:r>
          </w:p>
        </w:tc>
        <w:tc>
          <w:tcPr>
            <w:tcW w:w="3006" w:type="dxa"/>
          </w:tcPr>
          <w:p w14:paraId="136A576E" w14:textId="1A48972F" w:rsidR="001C248F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="00D956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72E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</w:tbl>
    <w:p w14:paraId="29436285" w14:textId="77777777" w:rsidR="008840FD" w:rsidRDefault="008840FD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1C33CB3" w14:textId="77777777" w:rsidR="008840FD" w:rsidRDefault="008840FD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721F0CA" w14:textId="544F85A7" w:rsidR="00B763EA" w:rsidRDefault="00814AA6" w:rsidP="00623297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Indekse za upis ocjene dostaviti </w:t>
      </w:r>
      <w:r w:rsidR="00872E0B">
        <w:rPr>
          <w:rFonts w:ascii="Times New Roman" w:hAnsi="Times New Roman" w:cs="Times New Roman"/>
          <w:b/>
          <w:sz w:val="16"/>
          <w:szCs w:val="16"/>
          <w:lang w:val="hr-HR"/>
        </w:rPr>
        <w:t xml:space="preserve"> u dogvoru sa </w:t>
      </w:r>
      <w:r w:rsidRPr="008A0619">
        <w:rPr>
          <w:rFonts w:ascii="Times New Roman" w:hAnsi="Times New Roman" w:cs="Times New Roman"/>
          <w:b/>
          <w:sz w:val="16"/>
          <w:szCs w:val="16"/>
          <w:lang w:val="hr-HR"/>
        </w:rPr>
        <w:t>odgovorn</w:t>
      </w:r>
      <w:r w:rsidR="00872E0B">
        <w:rPr>
          <w:rFonts w:ascii="Times New Roman" w:hAnsi="Times New Roman" w:cs="Times New Roman"/>
          <w:b/>
          <w:sz w:val="16"/>
          <w:szCs w:val="16"/>
          <w:lang w:val="hr-HR"/>
        </w:rPr>
        <w:t xml:space="preserve">im </w:t>
      </w:r>
      <w:r w:rsidRPr="008A0619">
        <w:rPr>
          <w:rFonts w:ascii="Times New Roman" w:hAnsi="Times New Roman" w:cs="Times New Roman"/>
          <w:b/>
          <w:sz w:val="16"/>
          <w:szCs w:val="16"/>
          <w:lang w:val="hr-HR"/>
        </w:rPr>
        <w:t>nastavnik</w:t>
      </w:r>
      <w:r w:rsidR="00872E0B">
        <w:rPr>
          <w:rFonts w:ascii="Times New Roman" w:hAnsi="Times New Roman" w:cs="Times New Roman"/>
          <w:b/>
          <w:sz w:val="16"/>
          <w:szCs w:val="16"/>
          <w:lang w:val="hr-HR"/>
        </w:rPr>
        <w:t>om</w:t>
      </w:r>
    </w:p>
    <w:p w14:paraId="4C1F6B52" w14:textId="490A7DF1" w:rsidR="008A0619" w:rsidRDefault="00872E0B" w:rsidP="00623297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>
        <w:rPr>
          <w:rFonts w:ascii="Times New Roman" w:hAnsi="Times New Roman" w:cs="Times New Roman"/>
          <w:b/>
          <w:sz w:val="16"/>
          <w:szCs w:val="16"/>
          <w:lang w:val="hr-HR"/>
        </w:rPr>
        <w:t>12.</w:t>
      </w:r>
      <w:r w:rsidR="008840FD">
        <w:rPr>
          <w:rFonts w:ascii="Times New Roman" w:hAnsi="Times New Roman" w:cs="Times New Roman"/>
          <w:b/>
          <w:sz w:val="16"/>
          <w:szCs w:val="16"/>
          <w:lang w:val="hr-HR"/>
        </w:rPr>
        <w:t>.09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>.202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>5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 xml:space="preserve">            doc dr Velda Smajlbegović</w:t>
      </w:r>
    </w:p>
    <w:p w14:paraId="6C64FEE1" w14:textId="77777777" w:rsidR="00B058C2" w:rsidRPr="008A0619" w:rsidRDefault="00B058C2" w:rsidP="00B058C2">
      <w:pPr>
        <w:rPr>
          <w:rFonts w:ascii="Times New Roman" w:hAnsi="Times New Roman" w:cs="Times New Roman"/>
          <w:sz w:val="18"/>
          <w:szCs w:val="18"/>
        </w:rPr>
      </w:pPr>
    </w:p>
    <w:sectPr w:rsidR="00B058C2" w:rsidRPr="008A0619" w:rsidSect="008B64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CB479" w14:textId="77777777" w:rsidR="00000518" w:rsidRDefault="00000518" w:rsidP="00B058C2">
      <w:pPr>
        <w:spacing w:after="0" w:line="240" w:lineRule="auto"/>
      </w:pPr>
      <w:r>
        <w:separator/>
      </w:r>
    </w:p>
  </w:endnote>
  <w:endnote w:type="continuationSeparator" w:id="0">
    <w:p w14:paraId="2E0C5482" w14:textId="77777777" w:rsidR="00000518" w:rsidRDefault="0000051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2D2A" w14:textId="77777777" w:rsidR="00000518" w:rsidRDefault="00000518" w:rsidP="00B058C2">
      <w:pPr>
        <w:spacing w:after="0" w:line="240" w:lineRule="auto"/>
      </w:pPr>
      <w:r>
        <w:separator/>
      </w:r>
    </w:p>
  </w:footnote>
  <w:footnote w:type="continuationSeparator" w:id="0">
    <w:p w14:paraId="75116D75" w14:textId="77777777" w:rsidR="00000518" w:rsidRDefault="0000051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6C30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19A6C11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C30A11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0518"/>
    <w:rsid w:val="001078E3"/>
    <w:rsid w:val="0012335D"/>
    <w:rsid w:val="001632CB"/>
    <w:rsid w:val="001A1DAF"/>
    <w:rsid w:val="001C248F"/>
    <w:rsid w:val="00245A15"/>
    <w:rsid w:val="002D1B63"/>
    <w:rsid w:val="00303B6D"/>
    <w:rsid w:val="00350A2F"/>
    <w:rsid w:val="003B69D1"/>
    <w:rsid w:val="003C1B13"/>
    <w:rsid w:val="0042507E"/>
    <w:rsid w:val="00477D10"/>
    <w:rsid w:val="004C2704"/>
    <w:rsid w:val="00536273"/>
    <w:rsid w:val="00560F11"/>
    <w:rsid w:val="005E3F4F"/>
    <w:rsid w:val="00623297"/>
    <w:rsid w:val="00685106"/>
    <w:rsid w:val="00716D2C"/>
    <w:rsid w:val="00725544"/>
    <w:rsid w:val="0077520F"/>
    <w:rsid w:val="00814AA6"/>
    <w:rsid w:val="0086718C"/>
    <w:rsid w:val="00872E0B"/>
    <w:rsid w:val="008840FD"/>
    <w:rsid w:val="008A0619"/>
    <w:rsid w:val="008B64A4"/>
    <w:rsid w:val="008E46BD"/>
    <w:rsid w:val="009218EE"/>
    <w:rsid w:val="009C1255"/>
    <w:rsid w:val="00A02665"/>
    <w:rsid w:val="00A214C5"/>
    <w:rsid w:val="00A94ABC"/>
    <w:rsid w:val="00B04FC4"/>
    <w:rsid w:val="00B058C2"/>
    <w:rsid w:val="00B57E5C"/>
    <w:rsid w:val="00B763EA"/>
    <w:rsid w:val="00B84B83"/>
    <w:rsid w:val="00B932F0"/>
    <w:rsid w:val="00C32156"/>
    <w:rsid w:val="00C9211C"/>
    <w:rsid w:val="00D32ACE"/>
    <w:rsid w:val="00D956AF"/>
    <w:rsid w:val="00D9645D"/>
    <w:rsid w:val="00F10D80"/>
    <w:rsid w:val="00FC01F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1789"/>
  <w15:docId w15:val="{5773CB9C-98ED-41CA-9B7C-CEB0E88E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Velda Smajlbegovic</cp:lastModifiedBy>
  <cp:revision>2</cp:revision>
  <cp:lastPrinted>2021-08-31T10:59:00Z</cp:lastPrinted>
  <dcterms:created xsi:type="dcterms:W3CDTF">2025-09-14T19:48:00Z</dcterms:created>
  <dcterms:modified xsi:type="dcterms:W3CDTF">2025-09-14T19:48:00Z</dcterms:modified>
</cp:coreProperties>
</file>