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0C176" w14:textId="77777777" w:rsidR="00D11FAF" w:rsidRDefault="00D11FAF"/>
    <w:p w14:paraId="69636872" w14:textId="0D840EF5" w:rsidR="00906DC7" w:rsidRDefault="00906DC7" w:rsidP="00906D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DC7">
        <w:rPr>
          <w:rFonts w:ascii="Times New Roman" w:hAnsi="Times New Roman" w:cs="Times New Roman"/>
          <w:b/>
          <w:bCs/>
          <w:sz w:val="24"/>
          <w:szCs w:val="24"/>
        </w:rPr>
        <w:t>REZULTATI ZAVRŠNOG ISPITA IZ PREDMETA SANITARNO INŽINJERSTVO ZASNOVANO NA DOKAZIMA</w:t>
      </w:r>
    </w:p>
    <w:p w14:paraId="067472FE" w14:textId="12C2B1BA" w:rsidR="00906DC7" w:rsidRDefault="009E5179" w:rsidP="009E51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5179">
        <w:rPr>
          <w:rFonts w:ascii="Times New Roman" w:hAnsi="Times New Roman" w:cs="Times New Roman"/>
          <w:b/>
          <w:bCs/>
          <w:sz w:val="24"/>
          <w:szCs w:val="24"/>
        </w:rPr>
        <w:t>II CIKLUS STUDIJA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81"/>
        <w:gridCol w:w="4990"/>
      </w:tblGrid>
      <w:tr w:rsidR="00906DC7" w:rsidRPr="006277D8" w14:paraId="73ACE135" w14:textId="77777777" w:rsidTr="00B84D0B">
        <w:trPr>
          <w:jc w:val="center"/>
        </w:trPr>
        <w:tc>
          <w:tcPr>
            <w:tcW w:w="2381" w:type="dxa"/>
            <w:shd w:val="clear" w:color="auto" w:fill="F2F2F2" w:themeFill="background1" w:themeFillShade="F2"/>
          </w:tcPr>
          <w:p w14:paraId="4F3B1DCE" w14:textId="77777777" w:rsidR="00906DC7" w:rsidRPr="006277D8" w:rsidRDefault="00906DC7" w:rsidP="00B84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D8">
              <w:rPr>
                <w:rFonts w:ascii="Times New Roman" w:hAnsi="Times New Roman" w:cs="Times New Roman"/>
                <w:sz w:val="24"/>
                <w:szCs w:val="24"/>
              </w:rPr>
              <w:t>Semestar</w:t>
            </w:r>
          </w:p>
        </w:tc>
        <w:tc>
          <w:tcPr>
            <w:tcW w:w="4990" w:type="dxa"/>
          </w:tcPr>
          <w:p w14:paraId="29F33E61" w14:textId="47CA7575" w:rsidR="00906DC7" w:rsidRPr="006277D8" w:rsidRDefault="00906DC7" w:rsidP="00B84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Drugi (II) semestar</w:t>
            </w:r>
          </w:p>
        </w:tc>
      </w:tr>
      <w:tr w:rsidR="00906DC7" w:rsidRPr="006277D8" w14:paraId="5FD76392" w14:textId="77777777" w:rsidTr="00B84D0B">
        <w:trPr>
          <w:jc w:val="center"/>
        </w:trPr>
        <w:tc>
          <w:tcPr>
            <w:tcW w:w="2381" w:type="dxa"/>
            <w:shd w:val="clear" w:color="auto" w:fill="F2F2F2" w:themeFill="background1" w:themeFillShade="F2"/>
          </w:tcPr>
          <w:p w14:paraId="4A48A384" w14:textId="77777777" w:rsidR="00906DC7" w:rsidRPr="006277D8" w:rsidRDefault="00906DC7" w:rsidP="00B84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D8">
              <w:rPr>
                <w:rFonts w:ascii="Times New Roman" w:hAnsi="Times New Roman" w:cs="Times New Roman"/>
                <w:sz w:val="24"/>
                <w:szCs w:val="24"/>
              </w:rPr>
              <w:t>Studij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ski program</w:t>
            </w:r>
          </w:p>
        </w:tc>
        <w:tc>
          <w:tcPr>
            <w:tcW w:w="4990" w:type="dxa"/>
          </w:tcPr>
          <w:p w14:paraId="5FB5E321" w14:textId="2B36ECF6" w:rsidR="00906DC7" w:rsidRPr="006277D8" w:rsidRDefault="00906DC7" w:rsidP="00B84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Sanitarno inžinjerstvo</w:t>
            </w:r>
          </w:p>
        </w:tc>
      </w:tr>
      <w:tr w:rsidR="00906DC7" w:rsidRPr="006277D8" w14:paraId="0798125A" w14:textId="77777777" w:rsidTr="00B84D0B">
        <w:trPr>
          <w:jc w:val="center"/>
        </w:trPr>
        <w:tc>
          <w:tcPr>
            <w:tcW w:w="2381" w:type="dxa"/>
            <w:shd w:val="clear" w:color="auto" w:fill="F2F2F2" w:themeFill="background1" w:themeFillShade="F2"/>
          </w:tcPr>
          <w:p w14:paraId="6513B82C" w14:textId="77777777" w:rsidR="00906DC7" w:rsidRPr="006277D8" w:rsidRDefault="00906DC7" w:rsidP="00B84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D8">
              <w:rPr>
                <w:rFonts w:ascii="Times New Roman" w:hAnsi="Times New Roman" w:cs="Times New Roman"/>
                <w:sz w:val="24"/>
                <w:szCs w:val="24"/>
              </w:rPr>
              <w:t>Način studiranja</w:t>
            </w:r>
          </w:p>
        </w:tc>
        <w:tc>
          <w:tcPr>
            <w:tcW w:w="4990" w:type="dxa"/>
          </w:tcPr>
          <w:p w14:paraId="408D4B8C" w14:textId="77777777" w:rsidR="00906DC7" w:rsidRPr="006277D8" w:rsidRDefault="00906DC7" w:rsidP="00B84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D8">
              <w:rPr>
                <w:rFonts w:ascii="Times New Roman" w:hAnsi="Times New Roman" w:cs="Times New Roman"/>
                <w:sz w:val="24"/>
                <w:szCs w:val="24"/>
              </w:rPr>
              <w:t>Redovni i redovni samofinansirajući studij</w:t>
            </w:r>
          </w:p>
        </w:tc>
      </w:tr>
      <w:tr w:rsidR="00906DC7" w:rsidRPr="006277D8" w14:paraId="30B4D286" w14:textId="77777777" w:rsidTr="00B84D0B">
        <w:trPr>
          <w:jc w:val="center"/>
        </w:trPr>
        <w:tc>
          <w:tcPr>
            <w:tcW w:w="2381" w:type="dxa"/>
            <w:shd w:val="clear" w:color="auto" w:fill="F2F2F2" w:themeFill="background1" w:themeFillShade="F2"/>
          </w:tcPr>
          <w:p w14:paraId="7004CE06" w14:textId="77777777" w:rsidR="00906DC7" w:rsidRPr="006277D8" w:rsidRDefault="00906DC7" w:rsidP="00B84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održavanja:</w:t>
            </w:r>
          </w:p>
        </w:tc>
        <w:tc>
          <w:tcPr>
            <w:tcW w:w="4990" w:type="dxa"/>
          </w:tcPr>
          <w:p w14:paraId="0360B964" w14:textId="6A257B62" w:rsidR="00906DC7" w:rsidRPr="006277D8" w:rsidRDefault="00906DC7" w:rsidP="00B84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25.06.2025.</w:t>
            </w:r>
          </w:p>
        </w:tc>
      </w:tr>
    </w:tbl>
    <w:p w14:paraId="1FB07311" w14:textId="77777777" w:rsidR="00906DC7" w:rsidRDefault="00906DC7" w:rsidP="00906D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406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7"/>
        <w:gridCol w:w="1931"/>
        <w:gridCol w:w="1585"/>
      </w:tblGrid>
      <w:tr w:rsidR="000B15F5" w:rsidRPr="00906DC7" w14:paraId="5DD53296" w14:textId="77777777" w:rsidTr="000B15F5">
        <w:trPr>
          <w:trHeight w:val="360"/>
          <w:jc w:val="center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C880AD9" w14:textId="77777777" w:rsidR="000B15F5" w:rsidRPr="00906DC7" w:rsidRDefault="000B15F5" w:rsidP="00B8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906DC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Br.</w:t>
            </w:r>
          </w:p>
        </w:tc>
        <w:tc>
          <w:tcPr>
            <w:tcW w:w="1931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auto"/>
            </w:tcBorders>
            <w:shd w:val="clear" w:color="auto" w:fill="auto"/>
          </w:tcPr>
          <w:p w14:paraId="517E95DB" w14:textId="77777777" w:rsidR="000B15F5" w:rsidRPr="00906DC7" w:rsidRDefault="000B15F5" w:rsidP="00B84D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</w:pPr>
            <w:r w:rsidRPr="00906DC7"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  <w:t>BROJ INDEKSA</w:t>
            </w:r>
          </w:p>
        </w:tc>
        <w:tc>
          <w:tcPr>
            <w:tcW w:w="15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0047CECD" w14:textId="77777777" w:rsidR="000B15F5" w:rsidRPr="00906DC7" w:rsidRDefault="000B15F5" w:rsidP="00B84D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6DC7">
              <w:rPr>
                <w:rFonts w:ascii="Times New Roman" w:hAnsi="Times New Roman" w:cs="Times New Roman"/>
                <w:b/>
                <w:bCs/>
              </w:rPr>
              <w:t xml:space="preserve">OCJENA </w:t>
            </w:r>
          </w:p>
        </w:tc>
      </w:tr>
      <w:tr w:rsidR="000B15F5" w:rsidRPr="00906DC7" w14:paraId="6B7E903B" w14:textId="77777777" w:rsidTr="000B15F5">
        <w:trPr>
          <w:trHeight w:val="360"/>
          <w:jc w:val="center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029376" w14:textId="77777777" w:rsidR="000B15F5" w:rsidRPr="00906DC7" w:rsidRDefault="000B15F5" w:rsidP="00B8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906DC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1.</w:t>
            </w:r>
          </w:p>
        </w:tc>
        <w:tc>
          <w:tcPr>
            <w:tcW w:w="1931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auto"/>
            </w:tcBorders>
            <w:shd w:val="clear" w:color="auto" w:fill="auto"/>
          </w:tcPr>
          <w:p w14:paraId="6EDADF72" w14:textId="3145FD13" w:rsidR="000B15F5" w:rsidRPr="00906DC7" w:rsidRDefault="000B15F5" w:rsidP="00B84D0B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111/24-S</w:t>
            </w:r>
          </w:p>
        </w:tc>
        <w:tc>
          <w:tcPr>
            <w:tcW w:w="15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5DBB0A14" w14:textId="51906E08" w:rsidR="000B15F5" w:rsidRPr="00906DC7" w:rsidRDefault="000B15F5" w:rsidP="00B84D0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Osam (8)</w:t>
            </w:r>
          </w:p>
        </w:tc>
      </w:tr>
      <w:tr w:rsidR="000B15F5" w:rsidRPr="00906DC7" w14:paraId="6EA86388" w14:textId="77777777" w:rsidTr="000B15F5">
        <w:trPr>
          <w:trHeight w:val="360"/>
          <w:jc w:val="center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1702802" w14:textId="77777777" w:rsidR="000B15F5" w:rsidRPr="00906DC7" w:rsidRDefault="000B15F5" w:rsidP="00B8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906DC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2.</w:t>
            </w:r>
          </w:p>
        </w:tc>
        <w:tc>
          <w:tcPr>
            <w:tcW w:w="1931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0C2ECABF" w14:textId="5F6D176A" w:rsidR="000B15F5" w:rsidRPr="00906DC7" w:rsidRDefault="000B15F5" w:rsidP="00B84D0B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112/24-S</w:t>
            </w:r>
          </w:p>
        </w:tc>
        <w:tc>
          <w:tcPr>
            <w:tcW w:w="15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7A24BE60" w14:textId="6BCFB90F" w:rsidR="000B15F5" w:rsidRPr="00906DC7" w:rsidRDefault="000B15F5" w:rsidP="00B84D0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06DC7">
              <w:rPr>
                <w:rFonts w:ascii="Times New Roman" w:hAnsi="Times New Roman" w:cs="Times New Roman"/>
                <w:bCs/>
              </w:rPr>
              <w:t>Pet (5)</w:t>
            </w:r>
          </w:p>
        </w:tc>
      </w:tr>
      <w:tr w:rsidR="000B15F5" w:rsidRPr="00906DC7" w14:paraId="12111A0C" w14:textId="77777777" w:rsidTr="000B15F5">
        <w:trPr>
          <w:trHeight w:val="360"/>
          <w:jc w:val="center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FF3F95" w14:textId="77777777" w:rsidR="000B15F5" w:rsidRPr="00906DC7" w:rsidRDefault="000B15F5" w:rsidP="00906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906DC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3.</w:t>
            </w:r>
          </w:p>
        </w:tc>
        <w:tc>
          <w:tcPr>
            <w:tcW w:w="1931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4DAD9CD0" w14:textId="135F350C" w:rsidR="000B15F5" w:rsidRPr="00906DC7" w:rsidRDefault="000B15F5" w:rsidP="00906DC7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243A5">
              <w:rPr>
                <w:rFonts w:asciiTheme="majorBidi" w:hAnsiTheme="majorBidi" w:cstheme="majorBidi"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09</w:t>
            </w:r>
            <w:r w:rsidRPr="001243A5">
              <w:rPr>
                <w:rFonts w:asciiTheme="majorBidi" w:hAnsiTheme="majorBidi" w:cstheme="majorBidi"/>
                <w:bCs/>
                <w:sz w:val="24"/>
                <w:szCs w:val="24"/>
              </w:rPr>
              <w:t>/24-S</w:t>
            </w:r>
          </w:p>
        </w:tc>
        <w:tc>
          <w:tcPr>
            <w:tcW w:w="15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1865BD05" w14:textId="24F97E13" w:rsidR="000B15F5" w:rsidRPr="00906DC7" w:rsidRDefault="000B15F5" w:rsidP="00906DC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06DC7">
              <w:rPr>
                <w:rFonts w:ascii="Times New Roman" w:hAnsi="Times New Roman" w:cs="Times New Roman"/>
                <w:bCs/>
              </w:rPr>
              <w:t>Deset (10)</w:t>
            </w:r>
          </w:p>
        </w:tc>
      </w:tr>
      <w:tr w:rsidR="000B15F5" w:rsidRPr="00906DC7" w14:paraId="61044270" w14:textId="77777777" w:rsidTr="000B15F5">
        <w:trPr>
          <w:trHeight w:val="360"/>
          <w:jc w:val="center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520FECC" w14:textId="77777777" w:rsidR="000B15F5" w:rsidRPr="00906DC7" w:rsidRDefault="000B15F5" w:rsidP="00906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906DC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4.</w:t>
            </w:r>
          </w:p>
        </w:tc>
        <w:tc>
          <w:tcPr>
            <w:tcW w:w="1931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32B557DC" w14:textId="1409A0FC" w:rsidR="000B15F5" w:rsidRPr="00906DC7" w:rsidRDefault="000B15F5" w:rsidP="00906DC7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243A5">
              <w:rPr>
                <w:rFonts w:asciiTheme="majorBidi" w:hAnsiTheme="majorBidi" w:cstheme="majorBidi"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07</w:t>
            </w:r>
            <w:r w:rsidRPr="001243A5">
              <w:rPr>
                <w:rFonts w:asciiTheme="majorBidi" w:hAnsiTheme="majorBidi" w:cstheme="majorBidi"/>
                <w:bCs/>
                <w:sz w:val="24"/>
                <w:szCs w:val="24"/>
              </w:rPr>
              <w:t>/24-S</w:t>
            </w:r>
          </w:p>
        </w:tc>
        <w:tc>
          <w:tcPr>
            <w:tcW w:w="15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71F8633E" w14:textId="78E8786C" w:rsidR="000B15F5" w:rsidRPr="00906DC7" w:rsidRDefault="000B15F5" w:rsidP="00906DC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06DC7">
              <w:rPr>
                <w:rFonts w:ascii="Times New Roman" w:hAnsi="Times New Roman" w:cs="Times New Roman"/>
                <w:bCs/>
              </w:rPr>
              <w:t>Sedam (7)</w:t>
            </w:r>
          </w:p>
        </w:tc>
      </w:tr>
      <w:tr w:rsidR="000B15F5" w:rsidRPr="00906DC7" w14:paraId="7CC37961" w14:textId="77777777" w:rsidTr="000B15F5">
        <w:trPr>
          <w:trHeight w:val="360"/>
          <w:jc w:val="center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759D1F" w14:textId="77777777" w:rsidR="000B15F5" w:rsidRPr="00906DC7" w:rsidRDefault="000B15F5" w:rsidP="00906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906DC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5.</w:t>
            </w:r>
          </w:p>
        </w:tc>
        <w:tc>
          <w:tcPr>
            <w:tcW w:w="1931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1370039A" w14:textId="5B7A27C0" w:rsidR="000B15F5" w:rsidRPr="00906DC7" w:rsidRDefault="000B15F5" w:rsidP="00906DC7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243A5">
              <w:rPr>
                <w:rFonts w:asciiTheme="majorBidi" w:hAnsiTheme="majorBidi" w:cstheme="majorBidi"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08</w:t>
            </w:r>
            <w:r w:rsidRPr="001243A5">
              <w:rPr>
                <w:rFonts w:asciiTheme="majorBidi" w:hAnsiTheme="majorBidi" w:cstheme="majorBidi"/>
                <w:bCs/>
                <w:sz w:val="24"/>
                <w:szCs w:val="24"/>
              </w:rPr>
              <w:t>/24-S</w:t>
            </w:r>
          </w:p>
        </w:tc>
        <w:tc>
          <w:tcPr>
            <w:tcW w:w="15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4B46F8CC" w14:textId="040FBD6E" w:rsidR="000B15F5" w:rsidRPr="00906DC7" w:rsidRDefault="000B15F5" w:rsidP="00906DC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06DC7">
              <w:rPr>
                <w:rFonts w:ascii="Times New Roman" w:hAnsi="Times New Roman" w:cs="Times New Roman"/>
                <w:bCs/>
              </w:rPr>
              <w:t>Pet (5)</w:t>
            </w:r>
          </w:p>
        </w:tc>
      </w:tr>
      <w:tr w:rsidR="000B15F5" w:rsidRPr="00906DC7" w14:paraId="26DEACC5" w14:textId="77777777" w:rsidTr="000B15F5">
        <w:trPr>
          <w:trHeight w:val="360"/>
          <w:jc w:val="center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214852E" w14:textId="77777777" w:rsidR="000B15F5" w:rsidRPr="00906DC7" w:rsidRDefault="000B15F5" w:rsidP="00906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906DC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6.</w:t>
            </w:r>
          </w:p>
        </w:tc>
        <w:tc>
          <w:tcPr>
            <w:tcW w:w="1931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2D9C77D2" w14:textId="649458BE" w:rsidR="000B15F5" w:rsidRPr="00906DC7" w:rsidRDefault="000B15F5" w:rsidP="00906DC7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243A5">
              <w:rPr>
                <w:rFonts w:asciiTheme="majorBidi" w:hAnsiTheme="majorBidi" w:cstheme="majorBidi"/>
                <w:bCs/>
                <w:sz w:val="24"/>
                <w:szCs w:val="24"/>
              </w:rPr>
              <w:t>11</w:t>
            </w: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3</w:t>
            </w:r>
            <w:r w:rsidRPr="001243A5">
              <w:rPr>
                <w:rFonts w:asciiTheme="majorBidi" w:hAnsiTheme="majorBidi" w:cstheme="majorBidi"/>
                <w:bCs/>
                <w:sz w:val="24"/>
                <w:szCs w:val="24"/>
              </w:rPr>
              <w:t>/24-S</w:t>
            </w:r>
          </w:p>
        </w:tc>
        <w:tc>
          <w:tcPr>
            <w:tcW w:w="15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66AD7141" w14:textId="17A25210" w:rsidR="000B15F5" w:rsidRPr="00906DC7" w:rsidRDefault="000B15F5" w:rsidP="00906DC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06DC7">
              <w:rPr>
                <w:rFonts w:ascii="Times New Roman" w:hAnsi="Times New Roman" w:cs="Times New Roman"/>
                <w:bCs/>
              </w:rPr>
              <w:t>Devet (9)</w:t>
            </w:r>
          </w:p>
        </w:tc>
      </w:tr>
      <w:tr w:rsidR="000B15F5" w:rsidRPr="00906DC7" w14:paraId="1D2D54E1" w14:textId="77777777" w:rsidTr="000B15F5">
        <w:trPr>
          <w:trHeight w:val="360"/>
          <w:jc w:val="center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96D975" w14:textId="77777777" w:rsidR="000B15F5" w:rsidRPr="00906DC7" w:rsidRDefault="000B15F5" w:rsidP="00906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906DC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7.</w:t>
            </w:r>
          </w:p>
        </w:tc>
        <w:tc>
          <w:tcPr>
            <w:tcW w:w="1931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78809F5C" w14:textId="0BEE6A7C" w:rsidR="000B15F5" w:rsidRPr="00906DC7" w:rsidRDefault="000B15F5" w:rsidP="00906DC7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243A5">
              <w:rPr>
                <w:rFonts w:asciiTheme="majorBidi" w:hAnsiTheme="majorBidi" w:cstheme="majorBidi"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06</w:t>
            </w:r>
            <w:r w:rsidRPr="001243A5">
              <w:rPr>
                <w:rFonts w:asciiTheme="majorBidi" w:hAnsiTheme="majorBidi" w:cstheme="majorBidi"/>
                <w:bCs/>
                <w:sz w:val="24"/>
                <w:szCs w:val="24"/>
              </w:rPr>
              <w:t>/24-S</w:t>
            </w:r>
          </w:p>
        </w:tc>
        <w:tc>
          <w:tcPr>
            <w:tcW w:w="15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796E728C" w14:textId="25148766" w:rsidR="000B15F5" w:rsidRPr="00906DC7" w:rsidRDefault="000B15F5" w:rsidP="00906DC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06DC7">
              <w:rPr>
                <w:rFonts w:ascii="Times New Roman" w:hAnsi="Times New Roman" w:cs="Times New Roman"/>
                <w:bCs/>
              </w:rPr>
              <w:t>Devet (9)</w:t>
            </w:r>
          </w:p>
        </w:tc>
      </w:tr>
      <w:tr w:rsidR="000B15F5" w:rsidRPr="00906DC7" w14:paraId="0C7212A7" w14:textId="77777777" w:rsidTr="000B15F5">
        <w:trPr>
          <w:trHeight w:val="360"/>
          <w:jc w:val="center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F1E047E" w14:textId="77777777" w:rsidR="000B15F5" w:rsidRPr="00906DC7" w:rsidRDefault="000B15F5" w:rsidP="00906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906DC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8.</w:t>
            </w:r>
          </w:p>
        </w:tc>
        <w:tc>
          <w:tcPr>
            <w:tcW w:w="1931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auto"/>
            </w:tcBorders>
            <w:shd w:val="clear" w:color="auto" w:fill="auto"/>
          </w:tcPr>
          <w:p w14:paraId="4BA99913" w14:textId="72E0B0B6" w:rsidR="000B15F5" w:rsidRPr="00906DC7" w:rsidRDefault="000B15F5" w:rsidP="00906DC7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243A5">
              <w:rPr>
                <w:rFonts w:asciiTheme="majorBidi" w:hAnsiTheme="majorBidi" w:cstheme="majorBidi"/>
                <w:bCs/>
                <w:sz w:val="24"/>
                <w:szCs w:val="24"/>
              </w:rPr>
              <w:t>11</w:t>
            </w: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0</w:t>
            </w:r>
            <w:r w:rsidRPr="001243A5">
              <w:rPr>
                <w:rFonts w:asciiTheme="majorBidi" w:hAnsiTheme="majorBidi" w:cstheme="majorBidi"/>
                <w:bCs/>
                <w:sz w:val="24"/>
                <w:szCs w:val="24"/>
              </w:rPr>
              <w:t>/24-S</w:t>
            </w:r>
          </w:p>
        </w:tc>
        <w:tc>
          <w:tcPr>
            <w:tcW w:w="15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44625C0C" w14:textId="07D4E2C1" w:rsidR="000B15F5" w:rsidRPr="00906DC7" w:rsidRDefault="000B15F5" w:rsidP="00906DC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06DC7">
              <w:rPr>
                <w:rFonts w:ascii="Times New Roman" w:hAnsi="Times New Roman" w:cs="Times New Roman"/>
                <w:bCs/>
              </w:rPr>
              <w:t>Osam (8)</w:t>
            </w:r>
          </w:p>
        </w:tc>
      </w:tr>
    </w:tbl>
    <w:p w14:paraId="67002B3F" w14:textId="77777777" w:rsidR="00906DC7" w:rsidRDefault="00906DC7" w:rsidP="00906D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DCCCBA" w14:textId="2B83BEF2" w:rsidR="00906DC7" w:rsidRDefault="00906DC7" w:rsidP="00906DC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NAPOMENA: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Uvid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rad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studenti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ostvariti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četvrtak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03.07.2025.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>
        <w:rPr>
          <w:rFonts w:ascii="Times New Roman" w:hAnsi="Times New Roman" w:cs="Times New Roman"/>
          <w:sz w:val="24"/>
          <w:szCs w:val="24"/>
        </w:rPr>
        <w:t>početkom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11:00 sati u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prostorijama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Univerziteta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Sarajevu-Fakulteta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zdravstvenih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sprat IV </w:t>
      </w:r>
      <w:proofErr w:type="spellStart"/>
      <w:r>
        <w:rPr>
          <w:rFonts w:ascii="Times New Roman" w:hAnsi="Times New Roman" w:cs="Times New Roman"/>
          <w:sz w:val="24"/>
          <w:szCs w:val="24"/>
        </w:rPr>
        <w:t>kancelarija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 403.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Predstavnik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studenata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u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obavezi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je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poslati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spisak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studenata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koji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žele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ostvariti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uvid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u rad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najkasnije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do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četvrtka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03.07.2025.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godine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do 08:00 sati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mail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odgovornog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nastavnika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eldina.smjecanin@fzs.unsa.ba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0FA702BF" w14:textId="77777777" w:rsidR="00906DC7" w:rsidRDefault="00906DC7" w:rsidP="00906D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5210094" w14:textId="77777777" w:rsidR="00906DC7" w:rsidRDefault="00906DC7" w:rsidP="00906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1FE12B" w14:textId="732E3580" w:rsidR="00906DC7" w:rsidRDefault="00906DC7" w:rsidP="00906DC7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val="bs-Latn-BA" w:eastAsia="bs-Latn-BA"/>
        </w:rPr>
      </w:pPr>
      <w:r>
        <w:rPr>
          <w:rFonts w:ascii="Times New Roman" w:hAnsi="Times New Roman" w:cs="Times New Roman"/>
          <w:sz w:val="24"/>
          <w:szCs w:val="24"/>
        </w:rPr>
        <w:t xml:space="preserve">Datum: 02.07.2025.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r>
        <w:rPr>
          <w:rFonts w:ascii="Segoe UI" w:eastAsia="Times New Roman" w:hAnsi="Segoe UI" w:cs="Segoe UI"/>
          <w:sz w:val="18"/>
          <w:szCs w:val="18"/>
          <w:lang w:val="bs-Latn-BA" w:eastAsia="bs-Latn-BA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Odgovorni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nastavnik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bs-Latn-BA"/>
        </w:rPr>
        <w:t> </w:t>
      </w:r>
    </w:p>
    <w:p w14:paraId="180DF954" w14:textId="77777777" w:rsidR="00906DC7" w:rsidRDefault="00906DC7" w:rsidP="00906DC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s-Latn-BA" w:eastAsia="bs-Latn-BA"/>
        </w:rPr>
      </w:pPr>
    </w:p>
    <w:p w14:paraId="6B22C2A9" w14:textId="77777777" w:rsidR="00906DC7" w:rsidRPr="00835729" w:rsidRDefault="00906DC7" w:rsidP="00906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                                                                                                         Doc. dr. Eldina Smječanin</w:t>
      </w:r>
    </w:p>
    <w:p w14:paraId="082E64C7" w14:textId="77777777" w:rsidR="00906DC7" w:rsidRPr="00906DC7" w:rsidRDefault="00906DC7" w:rsidP="00906D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06DC7" w:rsidRPr="00906DC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1D450" w14:textId="77777777" w:rsidR="00906DC7" w:rsidRDefault="00906DC7" w:rsidP="00906DC7">
      <w:pPr>
        <w:spacing w:after="0" w:line="240" w:lineRule="auto"/>
      </w:pPr>
      <w:r>
        <w:separator/>
      </w:r>
    </w:p>
  </w:endnote>
  <w:endnote w:type="continuationSeparator" w:id="0">
    <w:p w14:paraId="2F371160" w14:textId="77777777" w:rsidR="00906DC7" w:rsidRDefault="00906DC7" w:rsidP="00906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F126B" w14:textId="77777777" w:rsidR="00906DC7" w:rsidRDefault="00906DC7" w:rsidP="00906DC7">
      <w:pPr>
        <w:spacing w:after="0" w:line="240" w:lineRule="auto"/>
      </w:pPr>
      <w:r>
        <w:separator/>
      </w:r>
    </w:p>
  </w:footnote>
  <w:footnote w:type="continuationSeparator" w:id="0">
    <w:p w14:paraId="4C4BAFF7" w14:textId="77777777" w:rsidR="00906DC7" w:rsidRDefault="00906DC7" w:rsidP="00906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84C40" w14:textId="73FF4B1F" w:rsidR="00906DC7" w:rsidRPr="00906DC7" w:rsidRDefault="00906DC7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906DC7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0E8F20BE" w14:textId="1D191205" w:rsidR="00906DC7" w:rsidRPr="00906DC7" w:rsidRDefault="00906DC7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906DC7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3AEE4AEA" w14:textId="63DF0FBF" w:rsidR="00906DC7" w:rsidRPr="00906DC7" w:rsidRDefault="00906DC7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906DC7">
      <w:rPr>
        <w:rFonts w:ascii="Times New Roman" w:hAnsi="Times New Roman" w:cs="Times New Roman"/>
        <w:b/>
        <w:bCs/>
        <w:sz w:val="24"/>
        <w:szCs w:val="24"/>
      </w:rPr>
      <w:t xml:space="preserve">STUDIJSKI PROGRAM SANITARNO INŽINJERSTVO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DC7"/>
    <w:rsid w:val="000700A0"/>
    <w:rsid w:val="000B15F5"/>
    <w:rsid w:val="002A27B6"/>
    <w:rsid w:val="006A5514"/>
    <w:rsid w:val="006F76B4"/>
    <w:rsid w:val="00906DC7"/>
    <w:rsid w:val="0092559E"/>
    <w:rsid w:val="009E5179"/>
    <w:rsid w:val="00C65737"/>
    <w:rsid w:val="00D1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2E3EE"/>
  <w15:chartTrackingRefBased/>
  <w15:docId w15:val="{7B3D6E12-6F7A-4DB9-8410-583009FA9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6D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6D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6DC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6D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6DC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6D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6D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6D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6D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6D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6D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6DC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6DC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6DC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6D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6D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6D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6D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6D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6D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6D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6D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6D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6D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6D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6DC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6D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6DC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6DC7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06D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DC7"/>
  </w:style>
  <w:style w:type="paragraph" w:styleId="Footer">
    <w:name w:val="footer"/>
    <w:basedOn w:val="Normal"/>
    <w:link w:val="FooterChar"/>
    <w:uiPriority w:val="99"/>
    <w:unhideWhenUsed/>
    <w:rsid w:val="00906D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DC7"/>
  </w:style>
  <w:style w:type="table" w:styleId="TableGrid">
    <w:name w:val="Table Grid"/>
    <w:basedOn w:val="TableNormal"/>
    <w:uiPriority w:val="59"/>
    <w:rsid w:val="00906DC7"/>
    <w:pPr>
      <w:spacing w:after="0" w:line="240" w:lineRule="auto"/>
    </w:pPr>
    <w:rPr>
      <w:kern w:val="0"/>
      <w:lang w:val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906D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61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dina.smjecanin@fzs.unsa.b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Smječanin</dc:creator>
  <cp:keywords/>
  <dc:description/>
  <cp:lastModifiedBy>Eldina Smječanin</cp:lastModifiedBy>
  <cp:revision>3</cp:revision>
  <dcterms:created xsi:type="dcterms:W3CDTF">2025-07-02T14:47:00Z</dcterms:created>
  <dcterms:modified xsi:type="dcterms:W3CDTF">2025-07-02T14:58:00Z</dcterms:modified>
</cp:coreProperties>
</file>