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71D97470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0545DA">
        <w:rPr>
          <w:rFonts w:ascii="Times New Roman" w:hAnsi="Times New Roman" w:cs="Times New Roman"/>
          <w:sz w:val="24"/>
          <w:szCs w:val="24"/>
        </w:rPr>
        <w:t>ZAVRŠ</w:t>
      </w:r>
      <w:r w:rsidR="00814AA6" w:rsidRPr="00814AA6">
        <w:rPr>
          <w:rFonts w:ascii="Times New Roman" w:hAnsi="Times New Roman" w:cs="Times New Roman"/>
          <w:sz w:val="24"/>
          <w:szCs w:val="24"/>
        </w:rPr>
        <w:t>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597298">
        <w:rPr>
          <w:rFonts w:ascii="Times New Roman" w:hAnsi="Times New Roman" w:cs="Times New Roman"/>
          <w:b/>
          <w:bCs/>
          <w:sz w:val="24"/>
          <w:szCs w:val="24"/>
        </w:rPr>
        <w:t>BIOHEMIJA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114478D" w:rsidR="00B058C2" w:rsidRPr="00B058C2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SEMESTAR 202</w:t>
            </w:r>
            <w:r w:rsidR="000545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</w:t>
            </w:r>
            <w:r w:rsidR="000545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97298" w14:paraId="51ADC841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75155B0" w14:textId="0B21AC58" w:rsidR="00597298" w:rsidRPr="00B058C2" w:rsidRDefault="00597298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665122B8" w14:textId="2F1F937F" w:rsidR="00597298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ZDRAVSTVENE NJEGE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9159F65" w:rsidR="00B058C2" w:rsidRPr="00B058C2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REDOVNO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D104862" w:rsidR="00B058C2" w:rsidRPr="00B058C2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EBBC4BE" w:rsidR="00B763EA" w:rsidRPr="00B058C2" w:rsidRDefault="000545D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9729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97298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964" w:type="dxa"/>
        <w:tblLook w:val="04A0" w:firstRow="1" w:lastRow="0" w:firstColumn="1" w:lastColumn="0" w:noHBand="0" w:noVBand="1"/>
      </w:tblPr>
      <w:tblGrid>
        <w:gridCol w:w="725"/>
        <w:gridCol w:w="1255"/>
        <w:gridCol w:w="1134"/>
        <w:gridCol w:w="850"/>
      </w:tblGrid>
      <w:tr w:rsidR="00597298" w:rsidRPr="00597298" w14:paraId="2114FA59" w14:textId="77777777" w:rsidTr="000545DA">
        <w:trPr>
          <w:trHeight w:val="7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71D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B433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900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1FD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0545DA" w:rsidRPr="00597298" w14:paraId="093951BC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E17" w14:textId="28BB0E51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651" w14:textId="19A38737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1587/24-O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E2B9" w14:textId="21F1CD4A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01E" w14:textId="1E1556BC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447ADEA4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CCF" w14:textId="2CA84380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527" w14:textId="1747397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1596/24-O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7B3" w14:textId="690CD73B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9025" w14:textId="0C7B23A9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(C)</w:t>
            </w:r>
          </w:p>
        </w:tc>
      </w:tr>
      <w:tr w:rsidR="000545DA" w:rsidRPr="00597298" w14:paraId="0227C464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584" w14:textId="7BB472F7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DED" w14:textId="70B276CF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1600/24-O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FD3" w14:textId="47FE103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A5E" w14:textId="222748CA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70CFB1AA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471" w14:textId="50A7EFEE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205" w14:textId="67BB3A00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1605/24-O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CB09" w14:textId="4B810A84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DD5B" w14:textId="4FC41E3F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5DCAEC16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D24" w14:textId="5280B56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DFC" w14:textId="0F3F572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1611/24-O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326C" w14:textId="5FBAEF0C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23B7" w14:textId="1BFB0BE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382C9583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235" w14:textId="06D29C3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967" w14:textId="0B4142AB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1604/24-O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F90" w14:textId="6CBFDC93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9DC6" w14:textId="55F7530E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545DA" w:rsidRPr="00597298" w14:paraId="20F20A35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1AD" w14:textId="50047E3F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094" w14:textId="2CFB7F85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1607/24-O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996" w14:textId="10D726DF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2804" w14:textId="4106BE47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405F9AB5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456" w14:textId="6640B2F5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9BF" w14:textId="3688352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1597/24-O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E833" w14:textId="298332C3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BA44" w14:textId="7644BC34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2EE34640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556" w14:textId="35D1F374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2A6" w14:textId="665E673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1606/24-O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569" w14:textId="0876303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7C5" w14:textId="48983F2D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0376B975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C3D" w14:textId="02623B06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BF2" w14:textId="438932AF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1594/24-O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F916" w14:textId="631944CF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A759" w14:textId="3102CE2C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29C5FABC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2D9" w14:textId="5A936833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B9F" w14:textId="126085EF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1609/24-O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E84B" w14:textId="191ECA19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3D71" w14:textId="0C41F905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135B2C0C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A3E" w14:textId="0820FAAA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9BFE" w14:textId="0AB6CB06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CFA" w14:textId="46CC2FB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CB60" w14:textId="5FF621D4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107CD3F3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9BD" w14:textId="6590D604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608" w14:textId="4B56857C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30F6" w14:textId="6104D07F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112E" w14:textId="1F52C9A7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2EFF3F03" w14:textId="77777777" w:rsidTr="000545DA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AA2" w14:textId="46D3C41F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4C05" w14:textId="4211FA39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1593/24-O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4D7B" w14:textId="47A2AABC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5694" w14:textId="3A92A9D9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545DA" w:rsidRPr="00597298" w14:paraId="1E0039BD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285D" w14:textId="3A867AD7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C32" w14:textId="0E9330EA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DC9" w14:textId="7EB7A909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76C4" w14:textId="3B2B34CF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270C0E9C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6F2" w14:textId="6A0F0B7E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6A1" w14:textId="2245D55E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1592/24-O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287A" w14:textId="549C3651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FEE" w14:textId="34B35795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79A9C224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5A6" w14:textId="452A5EDE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603" w14:textId="61865A32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8095" w14:textId="5FA91772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B8C2" w14:textId="0608396C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7C1CD50C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2520" w14:textId="0888BD6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E08" w14:textId="048F87D4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1595/24-O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4373" w14:textId="115A8E36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82A5" w14:textId="5A0E57F3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59D2824C" w14:textId="77777777" w:rsidTr="00581A46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08D0" w14:textId="38683DEC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lastRenderedPageBreak/>
              <w:t>REDNI BROJ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A13" w14:textId="121C6B24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BB75" w14:textId="674706D6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45F4" w14:textId="2ADE39E0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0545DA" w:rsidRPr="00597298" w14:paraId="71676B54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16C8" w14:textId="540C9DA3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E660" w14:textId="7350F72A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1590/24-O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C41E" w14:textId="04270A10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AB88" w14:textId="68B9A867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17D4BC26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5713" w14:textId="6F6FF7AE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3A8F" w14:textId="357E7825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1602/24-O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64CE" w14:textId="4FD3FF87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F931" w14:textId="12FEC0F4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545DA" w:rsidRPr="00597298" w14:paraId="29B7ACFC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AE22" w14:textId="3242D0C7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2E43" w14:textId="523CFB20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1615/24-O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8700" w14:textId="087AD418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C97E" w14:textId="6B274B8C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1CFA18F1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FA98" w14:textId="4500C57C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51CB" w14:textId="5D8A27DA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918A" w14:textId="1827C8EA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4F32" w14:textId="49537001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2D8854E6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9F0E" w14:textId="5C57FDD9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BD32" w14:textId="20FCBCA5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1588/24-O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EA3A" w14:textId="1ADDB719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7C5A" w14:textId="46C5F38D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766638DD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CAFA" w14:textId="724EADD1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C758" w14:textId="331D4E47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2B60" w14:textId="0650BC68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C263" w14:textId="6258A79D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143EC91E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5B83" w14:textId="729AB390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99B8" w14:textId="7E2316F6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1598/24-O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D540" w14:textId="2334CEE9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D4EF" w14:textId="3BF277B8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5A36C25C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33C7" w14:textId="566892BB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35C1" w14:textId="5FE794B9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1610/24-O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0C80" w14:textId="524176F7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46BF" w14:textId="347DC1F0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7654802D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2D60" w14:textId="0797195A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6934" w14:textId="5785F6B8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1613/24-O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EBF9" w14:textId="4956C536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9882" w14:textId="20D896B0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15ACB63E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2D18" w14:textId="7F336D25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B72E" w14:textId="3019B142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1601/24-O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21CD" w14:textId="64B20A37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70E3" w14:textId="1D3EC6A2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6A8A4859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3314" w14:textId="5D60289D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55D8" w14:textId="0C5708DA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1569/23-O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EF32" w14:textId="01FB3810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460D" w14:textId="1DA27F61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69B6031A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6030" w14:textId="0464A2C6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F3D1" w14:textId="7DFD5D3E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1542/22-O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85B9" w14:textId="7BEEFC6B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DA29" w14:textId="1A56A077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2753F908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DCBB" w14:textId="60DED4F3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B513" w14:textId="0856B7FF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1544/22-O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43C9" w14:textId="01DD5F0C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6478" w14:textId="249405AF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3B18FF35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6C8A" w14:textId="0DE2C665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D2A9" w14:textId="5DAAD880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5FC7" w14:textId="7E4093BE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52F3" w14:textId="0E70D9C9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68D20C65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604E" w14:textId="24F5A2DD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7830" w14:textId="1A5FADF1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1574/23-O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99D7" w14:textId="63A0B9AF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7CC2" w14:textId="28006530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1B194F4E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98C1" w14:textId="0362287B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031F" w14:textId="3236AA85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1526/22-O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A263" w14:textId="7638801D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9FFD" w14:textId="7097C388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545DA" w:rsidRPr="00597298" w14:paraId="4E999B36" w14:textId="77777777" w:rsidTr="00F0293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9971" w14:textId="0CCB2FC7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678F" w14:textId="093520EF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1498/21-O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94D2" w14:textId="563D3349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F4C9" w14:textId="04E555C9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6703130A" w14:textId="77777777" w:rsidTr="00597298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5D79" w14:textId="65C3E430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E46A" w14:textId="6D18A076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A148" w14:textId="64D0C1A8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1AC7" w14:textId="37A22E5C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12DA637F" w14:textId="77777777" w:rsidTr="00597298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7063" w14:textId="2715EE44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62F" w14:textId="63D96193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1561/23-O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2B3E" w14:textId="258142A9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A129" w14:textId="6AE70357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19BC9A23" w14:textId="77777777" w:rsidTr="00597298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C6C4" w14:textId="0F625E9A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3FEC" w14:textId="3B78186B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1570/23-O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F7BC" w14:textId="094D856F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A736" w14:textId="7E04AE84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589252DF" w14:textId="77777777" w:rsidTr="00597298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EA2F" w14:textId="4BD400C1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F320" w14:textId="14A7EAD4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1562/23-O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FBC0" w14:textId="08E877A6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C897" w14:textId="5942CA5C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545DA" w:rsidRPr="00597298" w14:paraId="5CF1C37C" w14:textId="77777777" w:rsidTr="00597298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2555" w14:textId="1F2DB88B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EC12" w14:textId="725A07F5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1564/23-O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3F3D" w14:textId="02F0285C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DE30" w14:textId="524909B1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545DA" w:rsidRPr="00597298" w14:paraId="25A0BA01" w14:textId="77777777" w:rsidTr="00597298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430A" w14:textId="380D6A76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AC0E" w14:textId="5705B4F3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1575/23-O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4B43" w14:textId="10FBC378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0953" w14:textId="2586895E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7D2EB81E" w14:textId="77777777" w:rsidTr="00597298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CDA" w14:textId="7E78A511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EB8" w14:textId="72F74E31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1563/23-O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32D" w14:textId="01FE05A2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3B7B" w14:textId="49CFC6CD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545DA" w:rsidRPr="00597298" w14:paraId="1D40FBCB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052" w14:textId="38757F97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25D" w14:textId="066FE123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1553/23-O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C294" w14:textId="2256E702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9BD4" w14:textId="5579F137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545DA" w:rsidRPr="00597298" w14:paraId="50F58B7B" w14:textId="77777777" w:rsidTr="00DA47C7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B49F" w14:textId="5E53E266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lastRenderedPageBreak/>
              <w:t>REDNI BROJ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1A5F" w14:textId="53213BEB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37C" w14:textId="3D04908C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75FF" w14:textId="732A0D18" w:rsidR="000545DA" w:rsidRDefault="000545DA" w:rsidP="000545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0545DA" w:rsidRPr="00597298" w14:paraId="07EC70B9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440" w14:textId="0C676727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C5C" w14:textId="08354395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1581/23-O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A87C" w14:textId="6B9D6D10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6654" w14:textId="43531468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643E3247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245" w14:textId="21204E33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939" w14:textId="4CD1B6D6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1554/23-O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679" w14:textId="13A44792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F6D6" w14:textId="47CCA894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4D1A380B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305" w14:textId="05B61F8E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FDD" w14:textId="7B90C89B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1565/23-O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A474" w14:textId="74CDD4DA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095" w14:textId="19E1260B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545DA" w:rsidRPr="00597298" w14:paraId="383216C8" w14:textId="77777777" w:rsidTr="000545DA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7D7" w14:textId="13514013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E6A" w14:textId="798A8EA5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1578/23-O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01E5" w14:textId="3CCBA423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B9C9" w14:textId="0E3A0C69" w:rsidR="000545DA" w:rsidRPr="00597298" w:rsidRDefault="000545DA" w:rsidP="0005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0051F9" w14:textId="77777777" w:rsidR="00695A32" w:rsidRDefault="00695A32" w:rsidP="00695A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20E5E" w14:textId="77777777" w:rsidR="00AD7A6C" w:rsidRPr="00D9645D" w:rsidRDefault="00AD7A6C" w:rsidP="00AD7A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 godine s početkom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>
        <w:rPr>
          <w:rFonts w:ascii="Times New Roman" w:hAnsi="Times New Roman" w:cs="Times New Roman"/>
          <w:b/>
          <w:bCs/>
          <w:sz w:val="24"/>
          <w:szCs w:val="24"/>
        </w:rPr>
        <w:t>u prostorijama Katedre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3DE2EC" w14:textId="77777777" w:rsidR="00AD7A6C" w:rsidRPr="00A870AE" w:rsidRDefault="00AD7A6C" w:rsidP="00AD7A6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četvrtak, 17.07.2025. godine u 9:00 sati odgovornom nastavniku, sekretarici Katedre za medicinsku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biohemiju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>, UNSA-Medicinski fakultet</w:t>
      </w:r>
    </w:p>
    <w:p w14:paraId="2237491C" w14:textId="77777777" w:rsidR="00AD7A6C" w:rsidRPr="0042507E" w:rsidRDefault="00AD7A6C" w:rsidP="00AD7A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ascii="Times New Roman" w:hAnsi="Times New Roman" w:cs="Times New Roman"/>
          <w:b/>
          <w:bCs/>
          <w:sz w:val="24"/>
          <w:szCs w:val="24"/>
        </w:rPr>
        <w:t>09.07.2025.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DFC74B0" w14:textId="77777777" w:rsidR="00AD7A6C" w:rsidRPr="00022A25" w:rsidRDefault="00AD7A6C" w:rsidP="00AD7A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dr Emina Kiseljaković</w:t>
      </w:r>
    </w:p>
    <w:p w14:paraId="10C57568" w14:textId="3C0D7570" w:rsidR="00B058C2" w:rsidRPr="00597298" w:rsidRDefault="00B058C2" w:rsidP="00695A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B058C2" w:rsidRPr="005972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E043" w14:textId="77777777" w:rsidR="00B76D3A" w:rsidRDefault="00B76D3A" w:rsidP="00B058C2">
      <w:pPr>
        <w:spacing w:after="0" w:line="240" w:lineRule="auto"/>
      </w:pPr>
      <w:r>
        <w:separator/>
      </w:r>
    </w:p>
  </w:endnote>
  <w:endnote w:type="continuationSeparator" w:id="0">
    <w:p w14:paraId="4411DF85" w14:textId="77777777" w:rsidR="00B76D3A" w:rsidRDefault="00B76D3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2AAB9" w14:textId="77777777" w:rsidR="00B76D3A" w:rsidRDefault="00B76D3A" w:rsidP="00B058C2">
      <w:pPr>
        <w:spacing w:after="0" w:line="240" w:lineRule="auto"/>
      </w:pPr>
      <w:r>
        <w:separator/>
      </w:r>
    </w:p>
  </w:footnote>
  <w:footnote w:type="continuationSeparator" w:id="0">
    <w:p w14:paraId="1E65BF2E" w14:textId="77777777" w:rsidR="00B76D3A" w:rsidRDefault="00B76D3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545DA"/>
    <w:rsid w:val="000D16BF"/>
    <w:rsid w:val="001632CB"/>
    <w:rsid w:val="001C248F"/>
    <w:rsid w:val="00245A15"/>
    <w:rsid w:val="00350A2F"/>
    <w:rsid w:val="003C1B13"/>
    <w:rsid w:val="003C24A1"/>
    <w:rsid w:val="003F502B"/>
    <w:rsid w:val="0042507E"/>
    <w:rsid w:val="00440131"/>
    <w:rsid w:val="00560F11"/>
    <w:rsid w:val="00597298"/>
    <w:rsid w:val="005B6445"/>
    <w:rsid w:val="005C2592"/>
    <w:rsid w:val="005E3F4F"/>
    <w:rsid w:val="00695A32"/>
    <w:rsid w:val="00725544"/>
    <w:rsid w:val="00814AA6"/>
    <w:rsid w:val="0084275A"/>
    <w:rsid w:val="00A02665"/>
    <w:rsid w:val="00A12EEF"/>
    <w:rsid w:val="00AD7A6C"/>
    <w:rsid w:val="00B058C2"/>
    <w:rsid w:val="00B07B9D"/>
    <w:rsid w:val="00B2010F"/>
    <w:rsid w:val="00B763EA"/>
    <w:rsid w:val="00B76D3A"/>
    <w:rsid w:val="00C32156"/>
    <w:rsid w:val="00D9645D"/>
    <w:rsid w:val="00DF3A2A"/>
    <w:rsid w:val="00E64A63"/>
    <w:rsid w:val="00F10D80"/>
    <w:rsid w:val="00F26BAA"/>
    <w:rsid w:val="00F33DD4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4</cp:revision>
  <cp:lastPrinted>2021-08-31T10:59:00Z</cp:lastPrinted>
  <dcterms:created xsi:type="dcterms:W3CDTF">2025-07-09T08:11:00Z</dcterms:created>
  <dcterms:modified xsi:type="dcterms:W3CDTF">2025-07-09T10:06:00Z</dcterms:modified>
</cp:coreProperties>
</file>