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73179AD" w14:textId="5015BF22" w:rsidR="00C149C2" w:rsidRDefault="00C149C2" w:rsidP="00C149C2">
      <w:pPr>
        <w:pStyle w:val="NormalWeb"/>
        <w:jc w:val="both"/>
        <w:rPr>
          <w:b/>
          <w:lang w:val="bs-Latn-BA"/>
        </w:rPr>
      </w:pPr>
      <w:r w:rsidRPr="000F0B00">
        <w:rPr>
          <w:b/>
          <w:lang w:val="bs-Latn-BA"/>
        </w:rPr>
        <w:t>UNIVERZITET U SARAJEVU</w:t>
      </w:r>
    </w:p>
    <w:p w14:paraId="6D525AA8" w14:textId="1000119E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FAKULTET ZDRAVSTVENIH STUDIJA</w:t>
      </w:r>
    </w:p>
    <w:p w14:paraId="6DB08E8C" w14:textId="20BE8A8F" w:rsidR="00C149C2" w:rsidRDefault="00C149C2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U SARAJEVU</w:t>
      </w:r>
    </w:p>
    <w:p w14:paraId="48D661D8" w14:textId="001765EF" w:rsidR="00C149C2" w:rsidRDefault="00753054" w:rsidP="00C149C2">
      <w:pPr>
        <w:pStyle w:val="NormalWeb"/>
        <w:jc w:val="both"/>
        <w:rPr>
          <w:b/>
          <w:lang w:val="bs-Latn-BA"/>
        </w:rPr>
      </w:pPr>
      <w:r>
        <w:rPr>
          <w:b/>
          <w:lang w:val="bs-Latn-BA"/>
        </w:rPr>
        <w:t>I</w:t>
      </w:r>
      <w:r w:rsidR="00086719">
        <w:rPr>
          <w:b/>
          <w:lang w:val="bs-Latn-BA"/>
        </w:rPr>
        <w:t xml:space="preserve"> Ciklus </w:t>
      </w:r>
    </w:p>
    <w:p w14:paraId="7CD62294" w14:textId="541721CD" w:rsidR="00C149C2" w:rsidRPr="00C149C2" w:rsidRDefault="00266E53" w:rsidP="00C149C2">
      <w:pPr>
        <w:pStyle w:val="NormalWeb"/>
        <w:jc w:val="both"/>
        <w:rPr>
          <w:lang w:val="bs-Latn-BA"/>
        </w:rPr>
      </w:pPr>
      <w:r>
        <w:rPr>
          <w:b/>
          <w:lang w:val="bs-Latn-BA"/>
        </w:rPr>
        <w:t xml:space="preserve">REZULTATI </w:t>
      </w:r>
      <w:r w:rsidR="00E16536">
        <w:rPr>
          <w:b/>
          <w:lang w:val="bs-Latn-BA"/>
        </w:rPr>
        <w:t>ZAVRŠNOG</w:t>
      </w:r>
      <w:r w:rsidR="002768F8" w:rsidRPr="000F0B00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ISPITA</w:t>
      </w:r>
      <w:r w:rsidR="00965BD8">
        <w:rPr>
          <w:b/>
          <w:lang w:val="bs-Latn-BA"/>
        </w:rPr>
        <w:t xml:space="preserve"> </w:t>
      </w:r>
      <w:r w:rsidR="00C149C2" w:rsidRPr="000F0B00">
        <w:rPr>
          <w:b/>
          <w:lang w:val="bs-Latn-BA"/>
        </w:rPr>
        <w:t>IZ PREDMETA</w:t>
      </w:r>
      <w:r w:rsidR="00C149C2">
        <w:rPr>
          <w:b/>
          <w:lang w:val="bs-Latn-BA"/>
        </w:rPr>
        <w:t>:</w:t>
      </w:r>
      <w:r w:rsidR="002768F8">
        <w:rPr>
          <w:b/>
          <w:lang w:val="bs-Latn-BA"/>
        </w:rPr>
        <w:t xml:space="preserve"> </w:t>
      </w:r>
      <w:r w:rsidR="00210F22">
        <w:rPr>
          <w:b/>
          <w:lang w:val="bs-Latn-BA"/>
        </w:rPr>
        <w:t>Kliničko osposobljavanje</w:t>
      </w:r>
    </w:p>
    <w:tbl>
      <w:tblPr>
        <w:tblW w:w="9336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102"/>
        <w:gridCol w:w="6234"/>
      </w:tblGrid>
      <w:tr w:rsidR="00104449" w:rsidRPr="00425C22" w14:paraId="7AF0F55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227591CD" w14:textId="77777777" w:rsidR="00104449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NAZIV</w:t>
            </w:r>
          </w:p>
          <w:p w14:paraId="6905D4D1" w14:textId="1367337A" w:rsidR="00C149C2" w:rsidRPr="00984281" w:rsidRDefault="00C149C2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1FC24580" w14:textId="77777777" w:rsidR="00104449" w:rsidRPr="00984281" w:rsidRDefault="00104449" w:rsidP="00DE758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caps/>
                <w:sz w:val="24"/>
                <w:szCs w:val="24"/>
              </w:rPr>
              <w:t>VRIJEDNOST</w:t>
            </w:r>
          </w:p>
        </w:tc>
      </w:tr>
      <w:tr w:rsidR="00104449" w:rsidRPr="00425C22" w14:paraId="605310B6" w14:textId="77777777" w:rsidTr="00EF3D6B">
        <w:trPr>
          <w:trHeight w:val="276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09022E5B" w14:textId="0BD3E3D9" w:rsidR="00104449" w:rsidRPr="00984281" w:rsidRDefault="00104449" w:rsidP="00FE3C4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Semestar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B921D1" w14:textId="74C15B63" w:rsidR="00104449" w:rsidRPr="00984281" w:rsidRDefault="00210F22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Osmi VIII</w:t>
            </w:r>
          </w:p>
        </w:tc>
      </w:tr>
      <w:tr w:rsidR="00104449" w:rsidRPr="00425C22" w14:paraId="56819657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  <w:hideMark/>
          </w:tcPr>
          <w:p w14:paraId="6DB50263" w14:textId="2FBF8172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S</w:t>
            </w:r>
            <w:r w:rsidR="007D03CD">
              <w:rPr>
                <w:rFonts w:ascii="Times New Roman" w:eastAsia="Times New Roman" w:hAnsi="Times New Roman" w:cs="Times New Roman"/>
                <w:sz w:val="24"/>
                <w:szCs w:val="24"/>
              </w:rPr>
              <w:t>tudij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E4EFF9"/>
            <w:vAlign w:val="center"/>
          </w:tcPr>
          <w:p w14:paraId="54297BDC" w14:textId="21FC53B6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Zdravstvena njega</w:t>
            </w:r>
          </w:p>
        </w:tc>
      </w:tr>
      <w:tr w:rsidR="00104449" w:rsidRPr="00425C22" w14:paraId="2DE051CF" w14:textId="77777777" w:rsidTr="00EF3D6B">
        <w:trPr>
          <w:trHeight w:val="254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716544" w14:textId="766A93AB" w:rsidR="00104449" w:rsidRPr="00984281" w:rsidRDefault="00B3724F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Nač</w:t>
            </w:r>
            <w:r w:rsidR="00104449"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in studiranja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46BD7D" w14:textId="0929D7E0" w:rsidR="00104449" w:rsidRPr="00984281" w:rsidRDefault="00797548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97548">
              <w:rPr>
                <w:rFonts w:ascii="Times New Roman" w:eastAsia="Times New Roman" w:hAnsi="Times New Roman" w:cs="Times New Roman"/>
                <w:sz w:val="24"/>
                <w:szCs w:val="24"/>
              </w:rPr>
              <w:t>Redovno, redovno samofinansirajuće</w:t>
            </w:r>
          </w:p>
        </w:tc>
      </w:tr>
      <w:tr w:rsidR="00104449" w:rsidRPr="00425C22" w14:paraId="17BE37C6" w14:textId="77777777" w:rsidTr="00EF3D6B">
        <w:trPr>
          <w:trHeight w:val="400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11AF2D2C" w14:textId="2FAF826C" w:rsidR="00104449" w:rsidRPr="00984281" w:rsidRDefault="00104449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84281">
              <w:rPr>
                <w:rFonts w:ascii="Times New Roman" w:eastAsia="Times New Roman" w:hAnsi="Times New Roman" w:cs="Times New Roman"/>
                <w:sz w:val="24"/>
                <w:szCs w:val="24"/>
              </w:rPr>
              <w:t>Predmet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single" w:sz="4" w:space="0" w:color="auto"/>
              <w:right w:val="outset" w:sz="6" w:space="0" w:color="auto"/>
            </w:tcBorders>
            <w:vAlign w:val="center"/>
          </w:tcPr>
          <w:p w14:paraId="0864A297" w14:textId="3637D2B7" w:rsidR="00104449" w:rsidRPr="00266E53" w:rsidRDefault="00210F22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210F22">
              <w:rPr>
                <w:rFonts w:ascii="Times New Roman" w:eastAsia="Times New Roman" w:hAnsi="Times New Roman" w:cs="Times New Roman"/>
                <w:sz w:val="24"/>
                <w:szCs w:val="24"/>
              </w:rPr>
              <w:t>Kliničko osposobljavanje</w:t>
            </w:r>
          </w:p>
        </w:tc>
      </w:tr>
      <w:tr w:rsidR="00984281" w:rsidRPr="00425C22" w14:paraId="113FE4D2" w14:textId="77777777" w:rsidTr="00EF3D6B">
        <w:trPr>
          <w:trHeight w:val="198"/>
        </w:trPr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68F7EDF" w14:textId="3A69787C" w:rsidR="00984281" w:rsidRPr="00984281" w:rsidRDefault="008675F0" w:rsidP="00965BD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Datum održavanja</w:t>
            </w:r>
          </w:p>
        </w:tc>
        <w:tc>
          <w:tcPr>
            <w:tcW w:w="0" w:type="auto"/>
            <w:tcBorders>
              <w:top w:val="single" w:sz="4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A030767" w14:textId="36944A27" w:rsidR="00984281" w:rsidRPr="00984281" w:rsidRDefault="00210F22" w:rsidP="0008671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</w:t>
            </w:r>
            <w:r w:rsidR="00E16536">
              <w:rPr>
                <w:rFonts w:ascii="Times New Roman" w:eastAsia="Times New Roman" w:hAnsi="Times New Roman" w:cs="Times New Roman"/>
                <w:sz w:val="24"/>
                <w:szCs w:val="24"/>
              </w:rPr>
              <w:t>.06</w:t>
            </w:r>
            <w:r w:rsidR="007B4C12">
              <w:rPr>
                <w:rFonts w:ascii="Times New Roman" w:eastAsia="Times New Roman" w:hAnsi="Times New Roman" w:cs="Times New Roman"/>
                <w:sz w:val="24"/>
                <w:szCs w:val="24"/>
              </w:rPr>
              <w:t>.2025</w:t>
            </w:r>
            <w:r w:rsidR="00086719">
              <w:rPr>
                <w:rFonts w:ascii="Times New Roman" w:eastAsia="Times New Roman" w:hAnsi="Times New Roman" w:cs="Times New Roman"/>
                <w:sz w:val="24"/>
                <w:szCs w:val="24"/>
              </w:rPr>
              <w:t>.godine</w:t>
            </w:r>
          </w:p>
        </w:tc>
      </w:tr>
    </w:tbl>
    <w:tbl>
      <w:tblPr>
        <w:tblpPr w:leftFromText="180" w:rightFromText="180" w:vertAnchor="text" w:horzAnchor="margin" w:tblpY="365"/>
        <w:tblW w:w="9373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82"/>
        <w:gridCol w:w="6296"/>
        <w:gridCol w:w="2695"/>
      </w:tblGrid>
      <w:tr w:rsidR="000827C9" w:rsidRPr="00425C22" w14:paraId="0069FD52" w14:textId="77777777" w:rsidTr="003E645F">
        <w:trPr>
          <w:trHeight w:val="397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776E7441" w14:textId="77777777" w:rsidR="000827C9" w:rsidRPr="00425C22" w:rsidRDefault="000827C9" w:rsidP="00797A10">
            <w:pPr>
              <w:spacing w:after="0" w:line="240" w:lineRule="auto"/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</w:pPr>
            <w:r w:rsidRPr="00425C22">
              <w:rPr>
                <w:rFonts w:ascii="Arial" w:eastAsia="Times New Roman" w:hAnsi="Arial" w:cs="Arial"/>
                <w:caps/>
                <w:color w:val="FFFFFF"/>
                <w:sz w:val="16"/>
                <w:szCs w:val="16"/>
              </w:rPr>
              <w:t>NO.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  <w:vAlign w:val="center"/>
            <w:hideMark/>
          </w:tcPr>
          <w:p w14:paraId="37893575" w14:textId="77777777"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UPISNICA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2E3A5F"/>
          </w:tcPr>
          <w:p w14:paraId="3CAE290F" w14:textId="1E65BCA8" w:rsidR="000827C9" w:rsidRPr="00797A10" w:rsidRDefault="000827C9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</w:pPr>
            <w:r w:rsidRPr="00797A10">
              <w:rPr>
                <w:rFonts w:ascii="Times New Roman" w:eastAsia="Times New Roman" w:hAnsi="Times New Roman" w:cs="Times New Roman"/>
                <w:caps/>
                <w:color w:val="FFFFFF"/>
                <w:sz w:val="24"/>
                <w:szCs w:val="24"/>
              </w:rPr>
              <w:t>konačna ocjena</w:t>
            </w:r>
          </w:p>
        </w:tc>
      </w:tr>
      <w:tr w:rsidR="00243F84" w:rsidRPr="00425C22" w14:paraId="69077381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14:paraId="44422BD1" w14:textId="2CBA0B05" w:rsidR="00243F84" w:rsidRPr="00D953D5" w:rsidRDefault="00243F84" w:rsidP="00797A10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</w:t>
            </w:r>
            <w:r w:rsidRPr="00D953D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A941D72" w14:textId="0A6A8997" w:rsidR="00243F84" w:rsidRPr="004D70F6" w:rsidRDefault="00210F22" w:rsidP="0024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1480/20-O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2E79336" w14:textId="47C72E58" w:rsidR="00243F84" w:rsidRPr="004D70F6" w:rsidRDefault="00210F22" w:rsidP="00243F8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354401" w:rsidRPr="00425C22" w14:paraId="6B4EC613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FEA3A42" w14:textId="4AAE5A3F" w:rsidR="00354401" w:rsidRDefault="00354401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7C9E23F" w14:textId="09D54AD8" w:rsidR="00354401" w:rsidRPr="004D70F6" w:rsidRDefault="00210F22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1438/19-O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6F976C9" w14:textId="59F5B275" w:rsidR="00354401" w:rsidRPr="004D70F6" w:rsidRDefault="00210F22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:rsidR="00354401" w:rsidRPr="00425C22" w14:paraId="08CAE87E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D749D6E" w14:textId="1DC8F41D" w:rsidR="00354401" w:rsidRDefault="00354401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3.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C8840A" w14:textId="72535EF9" w:rsidR="00354401" w:rsidRPr="004D70F6" w:rsidRDefault="001D17C8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1481/21-O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7E4FE0" w14:textId="6ACEB4E4" w:rsidR="00354401" w:rsidRPr="004D70F6" w:rsidRDefault="001D17C8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:rsidR="00E16536" w:rsidRPr="00425C22" w14:paraId="36DE8EF2" w14:textId="77777777" w:rsidTr="00210F22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1C1AF28" w14:textId="0CA40C9F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4.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E696382" w14:textId="496C3D3A" w:rsidR="00E16536" w:rsidRPr="004D70F6" w:rsidRDefault="001D17C8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1506/21-O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C1B1AC2" w14:textId="2C72421A" w:rsidR="00E16536" w:rsidRPr="004D70F6" w:rsidRDefault="001D17C8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Deset (10)</w:t>
            </w:r>
          </w:p>
        </w:tc>
      </w:tr>
      <w:tr w:rsidR="00E16536" w:rsidRPr="00425C22" w14:paraId="65864C24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C33E44E" w14:textId="634A7318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5.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DCA6046" w14:textId="4279764C" w:rsidR="00E16536" w:rsidRPr="004D70F6" w:rsidRDefault="001D17C8" w:rsidP="00E16536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1507/21-O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7DC3266" w14:textId="70753A56" w:rsidR="00E16536" w:rsidRPr="004D70F6" w:rsidRDefault="001D17C8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Sedam (7)</w:t>
            </w:r>
          </w:p>
        </w:tc>
      </w:tr>
      <w:tr w:rsidR="00E16536" w:rsidRPr="00425C22" w14:paraId="63C4A15F" w14:textId="77777777" w:rsidTr="00210F22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7E171DD5" w14:textId="1DE6AC25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6.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E06944" w14:textId="561EC523" w:rsidR="00E16536" w:rsidRDefault="001D17C8" w:rsidP="00E16536">
            <w:pPr>
              <w:tabs>
                <w:tab w:val="left" w:pos="5250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1488/21-O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7333D54" w14:textId="79065754" w:rsidR="00E16536" w:rsidRPr="004D70F6" w:rsidRDefault="001D17C8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E16536" w:rsidRPr="00425C22" w14:paraId="30FDF16D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A32379" w14:textId="5BFF584D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7.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494B964" w14:textId="3A34E99E" w:rsidR="00E16536" w:rsidRDefault="001D17C8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1509/21-O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8990266" w14:textId="709D7967" w:rsidR="00E16536" w:rsidRPr="004D70F6" w:rsidRDefault="001D17C8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:rsidR="00E16536" w:rsidRPr="00425C22" w14:paraId="0D6B2D41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6CB33D72" w14:textId="7D2A7E52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8.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34934CD" w14:textId="0B65272B" w:rsidR="00E16536" w:rsidRDefault="001D17C8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1516/21-O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A7B7604" w14:textId="2408BD32" w:rsidR="00E16536" w:rsidRPr="004D70F6" w:rsidRDefault="001D17C8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Deset (10)</w:t>
            </w:r>
          </w:p>
        </w:tc>
      </w:tr>
      <w:tr w:rsidR="00E16536" w:rsidRPr="00425C22" w14:paraId="31E0158C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5523171" w14:textId="5AC69E97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9.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3F9570" w14:textId="36F8FF66" w:rsidR="00E16536" w:rsidRDefault="001D17C8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1486/21-O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B54DE46" w14:textId="5E674043" w:rsidR="00E16536" w:rsidRPr="004D70F6" w:rsidRDefault="001D17C8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E16536" w:rsidRPr="00425C22" w14:paraId="4825890B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11B7A88" w14:textId="4D2B9DF6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10.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63872B9" w14:textId="0D20894C" w:rsidR="00E16536" w:rsidRDefault="001D17C8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1490/21-O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95E957" w14:textId="5F80960A" w:rsidR="00E16536" w:rsidRPr="004D70F6" w:rsidRDefault="001D17C8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Sedam (7)</w:t>
            </w:r>
          </w:p>
        </w:tc>
      </w:tr>
      <w:tr w:rsidR="00E16536" w:rsidRPr="00425C22" w14:paraId="1BE35E09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D254CB8" w14:textId="366EA316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11.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FD15DF" w14:textId="147657AA" w:rsidR="00E16536" w:rsidRDefault="001D17C8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1484/21-O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A3CDC7C" w14:textId="51661477" w:rsidR="00E16536" w:rsidRPr="004D70F6" w:rsidRDefault="001D17C8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Sedam (7)</w:t>
            </w:r>
          </w:p>
        </w:tc>
      </w:tr>
      <w:tr w:rsidR="00E16536" w:rsidRPr="00425C22" w14:paraId="73A2355E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AC90C78" w14:textId="7DB10609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12.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F010FD" w14:textId="6A8236E0" w:rsidR="00E16536" w:rsidRDefault="001D17C8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1492/21-O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DC898FE" w14:textId="6E1C6AF2" w:rsidR="00E16536" w:rsidRPr="004D70F6" w:rsidRDefault="001D17C8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Deset (10)</w:t>
            </w:r>
          </w:p>
        </w:tc>
      </w:tr>
      <w:tr w:rsidR="00E16536" w:rsidRPr="00425C22" w14:paraId="5F6818EF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42DDFC2" w14:textId="349695E6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13.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EDE6C6" w14:textId="20E34D86" w:rsidR="00E16536" w:rsidRDefault="001D17C8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1505/21-O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7BB16D6" w14:textId="641BA047" w:rsidR="00E16536" w:rsidRPr="004D70F6" w:rsidRDefault="001D17C8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:rsidR="00E16536" w:rsidRPr="00425C22" w14:paraId="2FD2F930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8A4F5C1" w14:textId="6108FC0D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5B74A42F" w14:textId="4C4824BA" w:rsidR="00E16536" w:rsidRDefault="001D17C8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1503/21-O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4CB8C52" w14:textId="69ED5229" w:rsidR="00E16536" w:rsidRPr="004D70F6" w:rsidRDefault="001D17C8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Deset (10)</w:t>
            </w:r>
          </w:p>
        </w:tc>
      </w:tr>
      <w:tr w:rsidR="00E16536" w:rsidRPr="00425C22" w14:paraId="4BF65DA2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086E8E" w14:textId="6CEDA95A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861ED7" w14:textId="1DED3176" w:rsidR="00E16536" w:rsidRDefault="001D17C8" w:rsidP="00E16536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1504/21-O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55A1577" w14:textId="574C9FFC" w:rsidR="00E16536" w:rsidRPr="004D70F6" w:rsidRDefault="001D17C8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Sedam (7)</w:t>
            </w:r>
          </w:p>
        </w:tc>
      </w:tr>
      <w:tr w:rsidR="00E16536" w:rsidRPr="00425C22" w14:paraId="14EF8FF8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299B312F" w14:textId="4A1CDE46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16.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1BA9BBC" w14:textId="7D436153" w:rsidR="00E16536" w:rsidRDefault="001D17C8" w:rsidP="000B618C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1483/21-O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EF555F6" w14:textId="7630D3C9" w:rsidR="00E16536" w:rsidRPr="004D70F6" w:rsidRDefault="001D17C8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Deset (10)</w:t>
            </w:r>
          </w:p>
        </w:tc>
      </w:tr>
      <w:tr w:rsidR="00E16536" w:rsidRPr="00425C22" w14:paraId="469A211B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E305A60" w14:textId="24C34B1C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17.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00080A71" w14:textId="213C3E52" w:rsidR="00E16536" w:rsidRDefault="001D17C8" w:rsidP="000B618C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1482/21-O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F85444D" w14:textId="1B721DCE" w:rsidR="00E16536" w:rsidRPr="004D70F6" w:rsidRDefault="001D17C8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Deset (10)</w:t>
            </w:r>
          </w:p>
        </w:tc>
      </w:tr>
      <w:tr w:rsidR="00E16536" w:rsidRPr="00425C22" w14:paraId="348C19F0" w14:textId="77777777" w:rsidTr="00272FD5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33DFC62C" w14:textId="6E660E90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18.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AC24633" w14:textId="7A23652C" w:rsidR="00E16536" w:rsidRDefault="001D17C8" w:rsidP="000B618C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1500/21-O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A0BDF8D" w14:textId="3493E9BB" w:rsidR="00E16536" w:rsidRPr="004D70F6" w:rsidRDefault="001D17C8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E16536" w:rsidRPr="00425C22" w14:paraId="0FF0AB02" w14:textId="77777777" w:rsidTr="00210F22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48E22EF8" w14:textId="69734961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lastRenderedPageBreak/>
              <w:t>19.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2830CE2A" w14:textId="1F5A31E6" w:rsidR="00E16536" w:rsidRDefault="001D17C8" w:rsidP="000B618C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1489/21-O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7361F493" w14:textId="404BC8B7" w:rsidR="00E16536" w:rsidRPr="004D70F6" w:rsidRDefault="001D17C8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  <w:tr w:rsidR="00E16536" w:rsidRPr="00425C22" w14:paraId="376ABE80" w14:textId="77777777" w:rsidTr="00210F22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35A2828" w14:textId="6AE6194B" w:rsidR="00E16536" w:rsidRDefault="00E16536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20.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44C36B4F" w14:textId="75BE1400" w:rsidR="00E16536" w:rsidRDefault="001D17C8" w:rsidP="000B618C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1493/21-O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7F89B4E" w14:textId="51FF7CBA" w:rsidR="00E16536" w:rsidRPr="004D70F6" w:rsidRDefault="001D17C8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Deset (10)</w:t>
            </w:r>
          </w:p>
        </w:tc>
      </w:tr>
      <w:tr w:rsidR="00210F22" w:rsidRPr="00425C22" w14:paraId="6399679D" w14:textId="77777777" w:rsidTr="00210F22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59258A4B" w14:textId="2854F00E" w:rsidR="00210F22" w:rsidRDefault="00210F22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21.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373A23" w14:textId="1922F259" w:rsidR="00210F22" w:rsidRDefault="001D17C8" w:rsidP="000B618C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1501/21-O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31BE10DB" w14:textId="0B85B87D" w:rsidR="00210F22" w:rsidRPr="000B618C" w:rsidRDefault="001D17C8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Osam (8)</w:t>
            </w:r>
          </w:p>
        </w:tc>
      </w:tr>
      <w:tr w:rsidR="00210F22" w:rsidRPr="00425C22" w14:paraId="03717314" w14:textId="77777777" w:rsidTr="00210F22">
        <w:trPr>
          <w:trHeight w:val="331"/>
        </w:trPr>
        <w:tc>
          <w:tcPr>
            <w:tcW w:w="382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14:paraId="0B29FD8F" w14:textId="563F77E4" w:rsidR="00210F22" w:rsidRDefault="00210F22" w:rsidP="00354401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22.</w:t>
            </w:r>
          </w:p>
        </w:tc>
        <w:tc>
          <w:tcPr>
            <w:tcW w:w="629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64F11B22" w14:textId="643D2630" w:rsidR="00210F22" w:rsidRDefault="001D17C8" w:rsidP="000B618C">
            <w:pPr>
              <w:tabs>
                <w:tab w:val="left" w:pos="5445"/>
              </w:tabs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1442/19-O</w:t>
            </w:r>
          </w:p>
        </w:tc>
        <w:tc>
          <w:tcPr>
            <w:tcW w:w="2695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auto"/>
          </w:tcPr>
          <w:p w14:paraId="10AACC6F" w14:textId="371DCD8C" w:rsidR="00210F22" w:rsidRPr="000B618C" w:rsidRDefault="001D17C8" w:rsidP="00354401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  <w:r w:rsidRPr="001D17C8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  <w:t>Devet (9)</w:t>
            </w:r>
          </w:p>
        </w:tc>
      </w:tr>
    </w:tbl>
    <w:p w14:paraId="4FF04C3E" w14:textId="77777777" w:rsidR="007367D5" w:rsidRDefault="007367D5" w:rsidP="00631F8F">
      <w:pPr>
        <w:jc w:val="both"/>
        <w:rPr>
          <w:rFonts w:ascii="Times New Roman" w:hAnsi="Times New Roman" w:cs="Times New Roman"/>
          <w:b/>
          <w:sz w:val="24"/>
          <w:szCs w:val="24"/>
          <w:lang w:val="bs-Latn-BA"/>
        </w:rPr>
      </w:pPr>
    </w:p>
    <w:p w14:paraId="48838EB6" w14:textId="171523FE" w:rsidR="00631F8F" w:rsidRPr="00631F8F" w:rsidRDefault="00631F8F" w:rsidP="00631F8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631F8F">
        <w:rPr>
          <w:rFonts w:ascii="Times New Roman" w:hAnsi="Times New Roman" w:cs="Times New Roman"/>
          <w:b/>
          <w:sz w:val="24"/>
          <w:szCs w:val="24"/>
          <w:lang w:val="bs-Latn-BA"/>
        </w:rPr>
        <w:t>NAPOMENA:</w:t>
      </w:r>
      <w:r w:rsidRPr="00631F8F">
        <w:rPr>
          <w:rFonts w:ascii="Times New Roman" w:hAnsi="Times New Roman" w:cs="Times New Roman"/>
          <w:sz w:val="24"/>
          <w:szCs w:val="24"/>
          <w:lang w:val="bs-Latn-BA"/>
        </w:rPr>
        <w:t xml:space="preserve"> Studenti imaju pr</w:t>
      </w:r>
      <w:r w:rsidR="00DE758E">
        <w:rPr>
          <w:rFonts w:ascii="Times New Roman" w:hAnsi="Times New Roman" w:cs="Times New Roman"/>
          <w:sz w:val="24"/>
          <w:szCs w:val="24"/>
          <w:lang w:val="bs-Latn-BA"/>
        </w:rPr>
        <w:t xml:space="preserve">avo uvida u test </w:t>
      </w:r>
      <w:r w:rsidR="001D17C8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27</w:t>
      </w:r>
      <w:r w:rsidR="00E16536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.06</w:t>
      </w:r>
      <w:r w:rsidR="007367D5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.2025.</w:t>
      </w:r>
      <w:r w:rsidR="007367D5" w:rsidRPr="007367D5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  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godine</w:t>
      </w:r>
      <w:r w:rsidR="007367D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753054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7367D5" w:rsidRPr="007367D5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11</w:t>
      </w:r>
      <w:r w:rsidR="00753054" w:rsidRPr="007367D5">
        <w:rPr>
          <w:rFonts w:ascii="Times New Roman" w:hAnsi="Times New Roman" w:cs="Times New Roman"/>
          <w:b/>
          <w:sz w:val="24"/>
          <w:szCs w:val="24"/>
          <w:u w:val="single"/>
          <w:lang w:val="bs-Latn-BA"/>
        </w:rPr>
        <w:t>:00 h</w:t>
      </w:r>
      <w:r w:rsidR="007367D5" w:rsidRPr="007367D5">
        <w:rPr>
          <w:rFonts w:ascii="Times New Roman" w:hAnsi="Times New Roman" w:cs="Times New Roman"/>
          <w:b/>
          <w:sz w:val="24"/>
          <w:szCs w:val="24"/>
          <w:lang w:val="bs-Latn-BA"/>
        </w:rPr>
        <w:t>.</w:t>
      </w:r>
      <w:r w:rsidR="00BD570B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</w:p>
    <w:p w14:paraId="1193C9D9" w14:textId="6C14497A" w:rsidR="00631F8F" w:rsidRDefault="00631F8F" w:rsidP="00631F8F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  <w:r w:rsidRPr="00086719">
        <w:rPr>
          <w:rFonts w:ascii="Times New Roman" w:hAnsi="Times New Roman" w:cs="Times New Roman"/>
          <w:b/>
          <w:sz w:val="24"/>
          <w:szCs w:val="24"/>
          <w:lang w:val="bs-Latn-BA"/>
        </w:rPr>
        <w:t>Indekse za upis ocjene dostaviti</w:t>
      </w:r>
      <w:r w:rsidR="001A5E7A">
        <w:rPr>
          <w:rFonts w:ascii="Times New Roman" w:hAnsi="Times New Roman" w:cs="Times New Roman"/>
          <w:b/>
          <w:sz w:val="24"/>
          <w:szCs w:val="24"/>
          <w:lang w:val="bs-Latn-BA"/>
        </w:rPr>
        <w:t xml:space="preserve">: </w:t>
      </w:r>
      <w:r w:rsidR="001A5E7A" w:rsidRPr="007367D5">
        <w:rPr>
          <w:rFonts w:ascii="Times New Roman" w:hAnsi="Times New Roman" w:cs="Times New Roman"/>
          <w:sz w:val="24"/>
          <w:szCs w:val="24"/>
          <w:lang w:val="bs-Latn-BA"/>
        </w:rPr>
        <w:t>V.a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>s. Ameli Salihović</w:t>
      </w:r>
      <w:r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, </w:t>
      </w:r>
      <w:r w:rsidR="00A2152A" w:rsidRPr="007367D5">
        <w:rPr>
          <w:rFonts w:ascii="Times New Roman" w:hAnsi="Times New Roman" w:cs="Times New Roman"/>
          <w:sz w:val="24"/>
          <w:szCs w:val="24"/>
          <w:lang w:val="bs-Latn-BA"/>
        </w:rPr>
        <w:t>Sprat A II, kancelarija br: A</w:t>
      </w:r>
      <w:r w:rsidR="005C01CD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 </w:t>
      </w:r>
      <w:r w:rsidR="00A2152A" w:rsidRPr="007367D5">
        <w:rPr>
          <w:rFonts w:ascii="Times New Roman" w:hAnsi="Times New Roman" w:cs="Times New Roman"/>
          <w:sz w:val="24"/>
          <w:szCs w:val="24"/>
          <w:lang w:val="bs-Latn-BA"/>
        </w:rPr>
        <w:t>2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05, Fakultet zdravstvenih studija </w:t>
      </w:r>
      <w:r w:rsidR="001D17C8">
        <w:rPr>
          <w:rFonts w:ascii="Times New Roman" w:hAnsi="Times New Roman" w:cs="Times New Roman"/>
          <w:sz w:val="24"/>
          <w:szCs w:val="24"/>
          <w:lang w:val="bs-Latn-BA"/>
        </w:rPr>
        <w:t>27</w:t>
      </w:r>
      <w:r w:rsidR="00E16536">
        <w:rPr>
          <w:rFonts w:ascii="Times New Roman" w:hAnsi="Times New Roman" w:cs="Times New Roman"/>
          <w:sz w:val="24"/>
          <w:szCs w:val="24"/>
          <w:lang w:val="bs-Latn-BA"/>
        </w:rPr>
        <w:t>.06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.2025.godine. 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 xml:space="preserve">u 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12</w:t>
      </w:r>
      <w:r w:rsidR="00086719" w:rsidRPr="007367D5">
        <w:rPr>
          <w:rFonts w:ascii="Times New Roman" w:hAnsi="Times New Roman" w:cs="Times New Roman"/>
          <w:sz w:val="24"/>
          <w:szCs w:val="24"/>
          <w:lang w:val="bs-Latn-BA"/>
        </w:rPr>
        <w:t>:00 h</w:t>
      </w:r>
      <w:r w:rsidR="007367D5" w:rsidRPr="007367D5">
        <w:rPr>
          <w:rFonts w:ascii="Times New Roman" w:hAnsi="Times New Roman" w:cs="Times New Roman"/>
          <w:sz w:val="24"/>
          <w:szCs w:val="24"/>
          <w:lang w:val="bs-Latn-BA"/>
        </w:rPr>
        <w:t>.</w:t>
      </w:r>
    </w:p>
    <w:p w14:paraId="6DB351FC" w14:textId="77777777" w:rsidR="00631F8F" w:rsidRDefault="00631F8F" w:rsidP="00C149C2">
      <w:pPr>
        <w:jc w:val="both"/>
        <w:rPr>
          <w:rFonts w:ascii="Times New Roman" w:hAnsi="Times New Roman" w:cs="Times New Roman"/>
          <w:sz w:val="24"/>
          <w:szCs w:val="24"/>
          <w:lang w:val="bs-Latn-BA"/>
        </w:rPr>
      </w:pPr>
    </w:p>
    <w:p w14:paraId="70BDD448" w14:textId="61932EFD" w:rsidR="00104449" w:rsidRPr="001B58B7" w:rsidRDefault="000827C9" w:rsidP="00104449">
      <w:pPr>
        <w:rPr>
          <w:b/>
          <w:bCs/>
        </w:rPr>
      </w:pPr>
      <w:r w:rsidRPr="00C149C2">
        <w:rPr>
          <w:rFonts w:ascii="Times New Roman" w:hAnsi="Times New Roman" w:cs="Times New Roman"/>
          <w:b/>
          <w:bCs/>
          <w:sz w:val="24"/>
          <w:szCs w:val="24"/>
        </w:rPr>
        <w:t>Datum</w:t>
      </w:r>
      <w:r w:rsidRPr="00304FA6">
        <w:rPr>
          <w:rFonts w:ascii="Times New Roman" w:hAnsi="Times New Roman" w:cs="Times New Roman"/>
          <w:sz w:val="24"/>
          <w:szCs w:val="24"/>
        </w:rPr>
        <w:t>:</w:t>
      </w:r>
      <w:r w:rsidR="00086719">
        <w:rPr>
          <w:rFonts w:ascii="Times New Roman" w:hAnsi="Times New Roman" w:cs="Times New Roman"/>
          <w:sz w:val="24"/>
          <w:szCs w:val="24"/>
        </w:rPr>
        <w:t xml:space="preserve">  </w:t>
      </w:r>
      <w:r w:rsidR="001D17C8">
        <w:rPr>
          <w:rFonts w:ascii="Times New Roman" w:hAnsi="Times New Roman" w:cs="Times New Roman"/>
          <w:sz w:val="24"/>
          <w:szCs w:val="24"/>
          <w:u w:val="single"/>
        </w:rPr>
        <w:t>26</w:t>
      </w:r>
      <w:bookmarkStart w:id="0" w:name="_GoBack"/>
      <w:bookmarkEnd w:id="0"/>
      <w:r w:rsidR="00E16536">
        <w:rPr>
          <w:rFonts w:ascii="Times New Roman" w:hAnsi="Times New Roman" w:cs="Times New Roman"/>
          <w:sz w:val="24"/>
          <w:szCs w:val="24"/>
          <w:u w:val="single"/>
        </w:rPr>
        <w:t>.06</w:t>
      </w:r>
      <w:r w:rsidR="00A2152A">
        <w:rPr>
          <w:rFonts w:ascii="Times New Roman" w:hAnsi="Times New Roman" w:cs="Times New Roman"/>
          <w:sz w:val="24"/>
          <w:szCs w:val="24"/>
          <w:u w:val="single"/>
        </w:rPr>
        <w:t>.2025</w:t>
      </w:r>
      <w:r w:rsidR="00086719">
        <w:rPr>
          <w:rFonts w:ascii="Times New Roman" w:hAnsi="Times New Roman" w:cs="Times New Roman"/>
          <w:sz w:val="24"/>
          <w:szCs w:val="24"/>
          <w:u w:val="single"/>
        </w:rPr>
        <w:t>.godine</w:t>
      </w:r>
      <w:r w:rsidR="00DE758E">
        <w:rPr>
          <w:rFonts w:ascii="Times New Roman" w:hAnsi="Times New Roman" w:cs="Times New Roman"/>
          <w:sz w:val="24"/>
          <w:szCs w:val="24"/>
        </w:rPr>
        <w:tab/>
      </w:r>
      <w:r w:rsidR="00DE758E" w:rsidRPr="00DE758E">
        <w:rPr>
          <w:rFonts w:ascii="Times New Roman" w:hAnsi="Times New Roman" w:cs="Times New Roman"/>
          <w:sz w:val="24"/>
          <w:szCs w:val="24"/>
        </w:rPr>
        <w:tab/>
      </w:r>
      <w:r w:rsidR="00AC0F15" w:rsidRPr="00C149C2">
        <w:rPr>
          <w:rFonts w:ascii="Times New Roman" w:hAnsi="Times New Roman" w:cs="Times New Roman"/>
          <w:b/>
          <w:bCs/>
          <w:sz w:val="24"/>
          <w:szCs w:val="24"/>
        </w:rPr>
        <w:t>Odgovorni nastavnik</w:t>
      </w:r>
      <w:r w:rsidR="00AC0F15" w:rsidRPr="00304FA6">
        <w:rPr>
          <w:rFonts w:ascii="Times New Roman" w:hAnsi="Times New Roman" w:cs="Times New Roman"/>
          <w:sz w:val="24"/>
          <w:szCs w:val="24"/>
        </w:rPr>
        <w:t xml:space="preserve">: </w:t>
      </w:r>
      <w:r w:rsidR="002768F8">
        <w:rPr>
          <w:rFonts w:ascii="Times New Roman" w:hAnsi="Times New Roman" w:cs="Times New Roman"/>
          <w:sz w:val="24"/>
          <w:szCs w:val="24"/>
        </w:rPr>
        <w:t xml:space="preserve"> </w:t>
      </w:r>
      <w:r w:rsidR="00086719" w:rsidRPr="00086719">
        <w:rPr>
          <w:rFonts w:ascii="Times New Roman" w:hAnsi="Times New Roman" w:cs="Times New Roman"/>
          <w:sz w:val="24"/>
          <w:szCs w:val="24"/>
          <w:u w:val="single"/>
        </w:rPr>
        <w:t>Prof.dr</w:t>
      </w:r>
      <w:r w:rsidR="00753054">
        <w:rPr>
          <w:rFonts w:ascii="Times New Roman" w:hAnsi="Times New Roman" w:cs="Times New Roman"/>
          <w:sz w:val="24"/>
          <w:szCs w:val="24"/>
          <w:u w:val="single"/>
        </w:rPr>
        <w:t xml:space="preserve">. </w:t>
      </w:r>
      <w:r w:rsidR="00E16536">
        <w:rPr>
          <w:rFonts w:ascii="Times New Roman" w:hAnsi="Times New Roman" w:cs="Times New Roman"/>
          <w:sz w:val="24"/>
          <w:szCs w:val="24"/>
          <w:u w:val="single"/>
        </w:rPr>
        <w:t>Hadžan Konjo</w:t>
      </w:r>
    </w:p>
    <w:p w14:paraId="3D85D015" w14:textId="77777777" w:rsidR="00104449" w:rsidRPr="00104449" w:rsidRDefault="00104449" w:rsidP="00104449"/>
    <w:p w14:paraId="518C9C81" w14:textId="77777777" w:rsidR="00104449" w:rsidRPr="00104449" w:rsidRDefault="00104449" w:rsidP="00104449"/>
    <w:sectPr w:rsidR="00104449" w:rsidRPr="0010444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B196DCA" w14:textId="77777777" w:rsidR="00DD14AA" w:rsidRDefault="00DD14AA" w:rsidP="007D03CD">
      <w:pPr>
        <w:spacing w:after="0" w:line="240" w:lineRule="auto"/>
      </w:pPr>
      <w:r>
        <w:separator/>
      </w:r>
    </w:p>
  </w:endnote>
  <w:endnote w:type="continuationSeparator" w:id="0">
    <w:p w14:paraId="14162300" w14:textId="77777777" w:rsidR="00DD14AA" w:rsidRDefault="00DD14AA" w:rsidP="007D03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14D85A4" w14:textId="77777777" w:rsidR="00DD14AA" w:rsidRDefault="00DD14AA" w:rsidP="007D03CD">
      <w:pPr>
        <w:spacing w:after="0" w:line="240" w:lineRule="auto"/>
      </w:pPr>
      <w:r>
        <w:separator/>
      </w:r>
    </w:p>
  </w:footnote>
  <w:footnote w:type="continuationSeparator" w:id="0">
    <w:p w14:paraId="7A4C589D" w14:textId="77777777" w:rsidR="00DD14AA" w:rsidRDefault="00DD14AA" w:rsidP="007D03C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2148"/>
    <w:rsid w:val="00053617"/>
    <w:rsid w:val="00066D65"/>
    <w:rsid w:val="000827C9"/>
    <w:rsid w:val="00086719"/>
    <w:rsid w:val="000B618C"/>
    <w:rsid w:val="000C473E"/>
    <w:rsid w:val="000E520B"/>
    <w:rsid w:val="00104449"/>
    <w:rsid w:val="00163598"/>
    <w:rsid w:val="00196912"/>
    <w:rsid w:val="001A5E7A"/>
    <w:rsid w:val="001B58B7"/>
    <w:rsid w:val="001D17C8"/>
    <w:rsid w:val="00200632"/>
    <w:rsid w:val="00210F22"/>
    <w:rsid w:val="00214882"/>
    <w:rsid w:val="00243F84"/>
    <w:rsid w:val="00266E53"/>
    <w:rsid w:val="00272FD5"/>
    <w:rsid w:val="002768F8"/>
    <w:rsid w:val="002879FD"/>
    <w:rsid w:val="002D4E0E"/>
    <w:rsid w:val="00304FA6"/>
    <w:rsid w:val="003223B9"/>
    <w:rsid w:val="00331EA8"/>
    <w:rsid w:val="00354401"/>
    <w:rsid w:val="0035506C"/>
    <w:rsid w:val="0039784F"/>
    <w:rsid w:val="003A20E0"/>
    <w:rsid w:val="003A2C8B"/>
    <w:rsid w:val="003E645F"/>
    <w:rsid w:val="00432944"/>
    <w:rsid w:val="004B388F"/>
    <w:rsid w:val="004D70F6"/>
    <w:rsid w:val="0050015C"/>
    <w:rsid w:val="0051639F"/>
    <w:rsid w:val="00596055"/>
    <w:rsid w:val="005C01CD"/>
    <w:rsid w:val="00631F8F"/>
    <w:rsid w:val="00643658"/>
    <w:rsid w:val="00654C11"/>
    <w:rsid w:val="00704F68"/>
    <w:rsid w:val="007212A4"/>
    <w:rsid w:val="007367D5"/>
    <w:rsid w:val="00753054"/>
    <w:rsid w:val="00784EFE"/>
    <w:rsid w:val="00797548"/>
    <w:rsid w:val="00797A10"/>
    <w:rsid w:val="007B4C12"/>
    <w:rsid w:val="007D03CD"/>
    <w:rsid w:val="00834601"/>
    <w:rsid w:val="008675F0"/>
    <w:rsid w:val="00870C43"/>
    <w:rsid w:val="008736AE"/>
    <w:rsid w:val="00883AF0"/>
    <w:rsid w:val="008C5B73"/>
    <w:rsid w:val="00923774"/>
    <w:rsid w:val="009344F6"/>
    <w:rsid w:val="009620EF"/>
    <w:rsid w:val="00965BD8"/>
    <w:rsid w:val="00984281"/>
    <w:rsid w:val="00985DC9"/>
    <w:rsid w:val="009A224F"/>
    <w:rsid w:val="009C2148"/>
    <w:rsid w:val="009C314E"/>
    <w:rsid w:val="009F21BF"/>
    <w:rsid w:val="00A12BE5"/>
    <w:rsid w:val="00A2152A"/>
    <w:rsid w:val="00A2242A"/>
    <w:rsid w:val="00A802E0"/>
    <w:rsid w:val="00A841EA"/>
    <w:rsid w:val="00AA4501"/>
    <w:rsid w:val="00AC0F15"/>
    <w:rsid w:val="00AF402D"/>
    <w:rsid w:val="00B339C6"/>
    <w:rsid w:val="00B3724F"/>
    <w:rsid w:val="00B5431F"/>
    <w:rsid w:val="00B70EFF"/>
    <w:rsid w:val="00B73387"/>
    <w:rsid w:val="00BD570B"/>
    <w:rsid w:val="00BF092F"/>
    <w:rsid w:val="00BF5E03"/>
    <w:rsid w:val="00C149C2"/>
    <w:rsid w:val="00C9685D"/>
    <w:rsid w:val="00CC7033"/>
    <w:rsid w:val="00D45861"/>
    <w:rsid w:val="00D5059C"/>
    <w:rsid w:val="00D53604"/>
    <w:rsid w:val="00D8011F"/>
    <w:rsid w:val="00D953D5"/>
    <w:rsid w:val="00DA7DEC"/>
    <w:rsid w:val="00DD14AA"/>
    <w:rsid w:val="00DE758E"/>
    <w:rsid w:val="00DF5BD5"/>
    <w:rsid w:val="00E16536"/>
    <w:rsid w:val="00E206D4"/>
    <w:rsid w:val="00E43123"/>
    <w:rsid w:val="00E43A94"/>
    <w:rsid w:val="00E47C83"/>
    <w:rsid w:val="00E86CB9"/>
    <w:rsid w:val="00EA298B"/>
    <w:rsid w:val="00EF3D6B"/>
    <w:rsid w:val="00F57229"/>
    <w:rsid w:val="00F644BF"/>
    <w:rsid w:val="00FE3C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DC90A6F"/>
  <w15:docId w15:val="{2BB54703-2F80-46CB-8D48-53DC8AF212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044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D03CD"/>
  </w:style>
  <w:style w:type="paragraph" w:styleId="Footer">
    <w:name w:val="footer"/>
    <w:basedOn w:val="Normal"/>
    <w:link w:val="FooterChar"/>
    <w:uiPriority w:val="99"/>
    <w:unhideWhenUsed/>
    <w:rsid w:val="007D03C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D03CD"/>
  </w:style>
  <w:style w:type="paragraph" w:styleId="NormalWeb">
    <w:name w:val="Normal (Web)"/>
    <w:basedOn w:val="Normal"/>
    <w:uiPriority w:val="99"/>
    <w:unhideWhenUsed/>
    <w:rsid w:val="00C149C2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val="en-GB" w:eastAsia="en-GB"/>
    </w:rPr>
  </w:style>
  <w:style w:type="table" w:styleId="TableGrid">
    <w:name w:val="Table Grid"/>
    <w:basedOn w:val="TableNormal"/>
    <w:uiPriority w:val="59"/>
    <w:rsid w:val="00243F84"/>
    <w:pPr>
      <w:spacing w:after="0" w:line="240" w:lineRule="auto"/>
    </w:pPr>
    <w:rPr>
      <w:lang w:val="hr-H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354</TotalTime>
  <Pages>2</Pages>
  <Words>179</Words>
  <Characters>1022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Adela Erovic Vranesic</dc:creator>
  <cp:keywords/>
  <dc:description/>
  <cp:lastModifiedBy>Korisnik</cp:lastModifiedBy>
  <cp:revision>51</cp:revision>
  <cp:lastPrinted>2021-07-13T08:32:00Z</cp:lastPrinted>
  <dcterms:created xsi:type="dcterms:W3CDTF">2021-07-13T08:09:00Z</dcterms:created>
  <dcterms:modified xsi:type="dcterms:W3CDTF">2025-06-26T11:42:00Z</dcterms:modified>
</cp:coreProperties>
</file>