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1CF6C" w14:textId="11933066" w:rsidR="00A219F0" w:rsidRDefault="00A219F0" w:rsidP="00A21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CIKLUS STUDIJA</w:t>
      </w:r>
    </w:p>
    <w:p w14:paraId="56B47200" w14:textId="77777777" w:rsidR="00577B1F" w:rsidRPr="00B058C2" w:rsidRDefault="00577B1F" w:rsidP="00A219F0">
      <w:pPr>
        <w:rPr>
          <w:rFonts w:ascii="Times New Roman" w:hAnsi="Times New Roman" w:cs="Times New Roman"/>
          <w:sz w:val="24"/>
          <w:szCs w:val="24"/>
        </w:rPr>
      </w:pPr>
    </w:p>
    <w:p w14:paraId="38F5A2B1" w14:textId="2642619A" w:rsidR="00695D4D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3A0776CB" w14:textId="31B52331" w:rsidR="00B75032" w:rsidRPr="00653232" w:rsidRDefault="00653232" w:rsidP="00577B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232">
        <w:rPr>
          <w:rFonts w:ascii="Times New Roman" w:hAnsi="Times New Roman" w:cs="Times New Roman"/>
          <w:b/>
          <w:sz w:val="24"/>
          <w:szCs w:val="24"/>
        </w:rPr>
        <w:t>Ekološko inžinjerstvo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3EC0F5DA" w:rsidR="00B058C2" w:rsidRPr="00A219F0" w:rsidRDefault="008F0893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BA7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57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semestar</w:t>
            </w:r>
          </w:p>
        </w:tc>
      </w:tr>
      <w:tr w:rsidR="00A219F0" w14:paraId="0036F123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0B01814" w14:textId="7929D6EC" w:rsidR="00A219F0" w:rsidRPr="00B058C2" w:rsidRDefault="00A219F0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E989FCA" w14:textId="0DA7E279" w:rsidR="00A219F0" w:rsidRPr="00A219F0" w:rsidRDefault="00577B1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Sanitarno inžinjerstvo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3C3494C" w:rsidR="00B058C2" w:rsidRPr="00A219F0" w:rsidRDefault="00695D4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</w:t>
            </w:r>
            <w:r w:rsidR="00A219F0" w:rsidRPr="00A2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3A953663" w:rsidR="00B058C2" w:rsidRPr="00B75032" w:rsidRDefault="00653232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Ekološko inžinjerstvo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6BA400D0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r w:rsidR="00197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ISPITA</w:t>
            </w:r>
          </w:p>
        </w:tc>
        <w:tc>
          <w:tcPr>
            <w:tcW w:w="5760" w:type="dxa"/>
          </w:tcPr>
          <w:p w14:paraId="5A7E1989" w14:textId="7D159ED9" w:rsidR="00B763EA" w:rsidRPr="00A219F0" w:rsidRDefault="00653232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C90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3A0F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90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34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43B9D15A" w14:textId="409DE06A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B723C5" w14:textId="77777777" w:rsidR="00CE2C8E" w:rsidRDefault="00CE2C8E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2049"/>
        <w:gridCol w:w="2552"/>
      </w:tblGrid>
      <w:tr w:rsidR="001C248F" w14:paraId="6B306B80" w14:textId="77777777" w:rsidTr="00577B1F">
        <w:trPr>
          <w:trHeight w:val="201"/>
          <w:jc w:val="center"/>
        </w:trPr>
        <w:tc>
          <w:tcPr>
            <w:tcW w:w="923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049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634AB5" w14:paraId="07E7BF6E" w14:textId="77777777" w:rsidTr="004D3A0F">
        <w:trPr>
          <w:trHeight w:val="247"/>
          <w:jc w:val="center"/>
        </w:trPr>
        <w:tc>
          <w:tcPr>
            <w:tcW w:w="923" w:type="dxa"/>
          </w:tcPr>
          <w:p w14:paraId="3B98FDF8" w14:textId="70CEF52C" w:rsidR="00634AB5" w:rsidRDefault="00634AB5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9" w:type="dxa"/>
          </w:tcPr>
          <w:p w14:paraId="53A2D493" w14:textId="09E6DF69" w:rsidR="00634AB5" w:rsidRPr="00577B1F" w:rsidRDefault="00653232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553/21</w:t>
            </w:r>
            <w:r w:rsidR="00634AB5" w:rsidRPr="003328C8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</w:p>
        </w:tc>
        <w:tc>
          <w:tcPr>
            <w:tcW w:w="2552" w:type="dxa"/>
          </w:tcPr>
          <w:p w14:paraId="67AA3608" w14:textId="33D808BB" w:rsidR="00634AB5" w:rsidRPr="00577B1F" w:rsidRDefault="00CE2C8E" w:rsidP="00CE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Devet (9)</w:t>
            </w:r>
          </w:p>
        </w:tc>
      </w:tr>
      <w:tr w:rsidR="00634AB5" w14:paraId="4778A65A" w14:textId="77777777" w:rsidTr="004D3A0F">
        <w:trPr>
          <w:trHeight w:val="247"/>
          <w:jc w:val="center"/>
        </w:trPr>
        <w:tc>
          <w:tcPr>
            <w:tcW w:w="923" w:type="dxa"/>
          </w:tcPr>
          <w:p w14:paraId="018A2E24" w14:textId="60017469" w:rsidR="00634AB5" w:rsidRDefault="00634AB5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9" w:type="dxa"/>
          </w:tcPr>
          <w:p w14:paraId="2D18CB7C" w14:textId="6A3C8984" w:rsidR="00634AB5" w:rsidRPr="00577B1F" w:rsidRDefault="00653232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576/21</w:t>
            </w: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</w:p>
        </w:tc>
        <w:tc>
          <w:tcPr>
            <w:tcW w:w="2552" w:type="dxa"/>
          </w:tcPr>
          <w:p w14:paraId="2B431490" w14:textId="01D3C3E1" w:rsidR="00634AB5" w:rsidRPr="00577B1F" w:rsidRDefault="00CE2C8E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634AB5" w14:paraId="7E5F11AB" w14:textId="77777777" w:rsidTr="004D3A0F">
        <w:trPr>
          <w:trHeight w:val="247"/>
          <w:jc w:val="center"/>
        </w:trPr>
        <w:tc>
          <w:tcPr>
            <w:tcW w:w="923" w:type="dxa"/>
          </w:tcPr>
          <w:p w14:paraId="2D1A25DE" w14:textId="32414CCE" w:rsidR="00634AB5" w:rsidRDefault="00634AB5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49" w:type="dxa"/>
          </w:tcPr>
          <w:p w14:paraId="5F2B8572" w14:textId="36D43A2C" w:rsidR="00634AB5" w:rsidRPr="00577B1F" w:rsidRDefault="00653232" w:rsidP="00634AB5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577/21</w:t>
            </w:r>
            <w:r w:rsidRPr="003328C8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</w:p>
        </w:tc>
        <w:tc>
          <w:tcPr>
            <w:tcW w:w="2552" w:type="dxa"/>
          </w:tcPr>
          <w:p w14:paraId="23AB516A" w14:textId="35A45C9C" w:rsidR="00634AB5" w:rsidRPr="00577B1F" w:rsidRDefault="00653232" w:rsidP="0063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</w:tbl>
    <w:p w14:paraId="7CB3CDFD" w14:textId="23E3E734" w:rsidR="00577B1F" w:rsidRDefault="00577B1F" w:rsidP="00577B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6902449"/>
    </w:p>
    <w:p w14:paraId="792976ED" w14:textId="46C4556A" w:rsidR="00CE2C8E" w:rsidRDefault="00CE2C8E" w:rsidP="00577B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14:paraId="750D8BF6" w14:textId="77777777" w:rsidR="00CE2C8E" w:rsidRDefault="00CE2C8E" w:rsidP="00577B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EF3DB" w14:textId="1C8D30C7" w:rsidR="00CE2C8E" w:rsidRDefault="00577B1F" w:rsidP="00577B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B1F">
        <w:rPr>
          <w:rFonts w:ascii="Times New Roman" w:hAnsi="Times New Roman" w:cs="Times New Roman"/>
          <w:b/>
          <w:bCs/>
          <w:sz w:val="24"/>
          <w:szCs w:val="24"/>
        </w:rPr>
        <w:t>Uvid u rad studenti mogu ostvarit</w:t>
      </w:r>
      <w:r w:rsidR="00C904A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14684">
        <w:rPr>
          <w:rFonts w:ascii="Times New Roman" w:hAnsi="Times New Roman" w:cs="Times New Roman"/>
          <w:b/>
          <w:bCs/>
          <w:sz w:val="24"/>
          <w:szCs w:val="24"/>
        </w:rPr>
        <w:t xml:space="preserve"> u </w:t>
      </w:r>
      <w:r w:rsidR="00CE2C8E">
        <w:rPr>
          <w:rFonts w:ascii="Times New Roman" w:hAnsi="Times New Roman" w:cs="Times New Roman"/>
          <w:b/>
          <w:bCs/>
          <w:sz w:val="24"/>
          <w:szCs w:val="24"/>
        </w:rPr>
        <w:t>ponedjeljak</w:t>
      </w:r>
      <w:r w:rsidR="00810B4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904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2C8E">
        <w:rPr>
          <w:rFonts w:ascii="Times New Roman" w:hAnsi="Times New Roman" w:cs="Times New Roman"/>
          <w:b/>
          <w:bCs/>
          <w:sz w:val="24"/>
          <w:szCs w:val="24"/>
        </w:rPr>
        <w:t>30.06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F19A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 xml:space="preserve">.godine u </w:t>
      </w:r>
      <w:r w:rsidR="00CE2C8E">
        <w:rPr>
          <w:rFonts w:ascii="Times New Roman" w:hAnsi="Times New Roman" w:cs="Times New Roman"/>
          <w:b/>
          <w:bCs/>
          <w:sz w:val="24"/>
          <w:szCs w:val="24"/>
        </w:rPr>
        <w:t xml:space="preserve">periodu od 10:00 do 12:00 sati na adresi </w:t>
      </w:r>
      <w:r w:rsidR="00CE2C8E" w:rsidRPr="00CE2C8E">
        <w:rPr>
          <w:rFonts w:ascii="Times New Roman" w:hAnsi="Times New Roman" w:cs="Times New Roman"/>
          <w:b/>
          <w:bCs/>
          <w:sz w:val="24"/>
          <w:szCs w:val="24"/>
        </w:rPr>
        <w:t xml:space="preserve">Topal Osman paše 32B, uz prethodnu najavu na </w:t>
      </w:r>
      <w:r w:rsidR="00CE2C8E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hyperlink r:id="rId6" w:history="1">
        <w:r w:rsidR="00CE2C8E" w:rsidRPr="000D5B71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jcomic@ceteor.ba</w:t>
        </w:r>
      </w:hyperlink>
      <w:r w:rsidR="00CE2C8E">
        <w:rPr>
          <w:rFonts w:ascii="Times New Roman" w:hAnsi="Times New Roman" w:cs="Times New Roman"/>
          <w:b/>
          <w:bCs/>
          <w:sz w:val="24"/>
          <w:szCs w:val="24"/>
        </w:rPr>
        <w:t xml:space="preserve"> ili na tel: </w:t>
      </w:r>
      <w:r w:rsidR="00CE2C8E" w:rsidRPr="00CE2C8E">
        <w:rPr>
          <w:rFonts w:ascii="Times New Roman" w:hAnsi="Times New Roman" w:cs="Times New Roman"/>
          <w:b/>
          <w:bCs/>
          <w:sz w:val="24"/>
          <w:szCs w:val="24"/>
        </w:rPr>
        <w:t>061 229</w:t>
      </w:r>
      <w:r w:rsidR="00CE2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2C8E" w:rsidRPr="00CE2C8E">
        <w:rPr>
          <w:rFonts w:ascii="Times New Roman" w:hAnsi="Times New Roman" w:cs="Times New Roman"/>
          <w:b/>
          <w:bCs/>
          <w:sz w:val="24"/>
          <w:szCs w:val="24"/>
        </w:rPr>
        <w:t>907</w:t>
      </w:r>
      <w:r w:rsidR="00CE2C8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F16060" w14:textId="06F60F8B" w:rsidR="00577B1F" w:rsidRPr="00577B1F" w:rsidRDefault="00577B1F" w:rsidP="00577B1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Indekse za u</w:t>
      </w:r>
      <w:r w:rsidRPr="00577B1F">
        <w:rPr>
          <w:rFonts w:ascii="Times New Roman" w:hAnsi="Times New Roman" w:cs="Times New Roman"/>
          <w:b/>
          <w:bCs/>
          <w:sz w:val="24"/>
          <w:szCs w:val="24"/>
        </w:rPr>
        <w:t xml:space="preserve">pis ocjena 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 xml:space="preserve">dostaviti </w:t>
      </w:r>
      <w:r w:rsidR="00810B49">
        <w:rPr>
          <w:rFonts w:ascii="Times New Roman" w:hAnsi="Times New Roman" w:cs="Times New Roman"/>
          <w:b/>
          <w:bCs/>
          <w:sz w:val="24"/>
          <w:szCs w:val="24"/>
        </w:rPr>
        <w:t>u dogovoru sa a</w:t>
      </w:r>
      <w:r w:rsidR="003A0F6B">
        <w:rPr>
          <w:rFonts w:ascii="Times New Roman" w:hAnsi="Times New Roman" w:cs="Times New Roman"/>
          <w:b/>
          <w:bCs/>
          <w:sz w:val="24"/>
          <w:szCs w:val="24"/>
        </w:rPr>
        <w:t xml:space="preserve">sistenticom Emirom </w:t>
      </w:r>
      <w:r w:rsidR="00810B49">
        <w:rPr>
          <w:rFonts w:ascii="Times New Roman" w:hAnsi="Times New Roman" w:cs="Times New Roman"/>
          <w:b/>
          <w:bCs/>
          <w:sz w:val="24"/>
          <w:szCs w:val="24"/>
        </w:rPr>
        <w:t xml:space="preserve">Osmanović </w:t>
      </w:r>
      <w:r w:rsidR="003A0F6B">
        <w:rPr>
          <w:rFonts w:ascii="Times New Roman" w:hAnsi="Times New Roman" w:cs="Times New Roman"/>
          <w:b/>
          <w:bCs/>
          <w:sz w:val="24"/>
          <w:szCs w:val="24"/>
        </w:rPr>
        <w:t>Zukić</w:t>
      </w:r>
      <w:r w:rsidR="00386A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800173E" w14:textId="1B1323B3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3A0F6B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A0F6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634AB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10C57568" w14:textId="7E573593" w:rsidR="00B058C2" w:rsidRPr="00577B1F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695D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653232">
        <w:rPr>
          <w:rFonts w:ascii="Times New Roman" w:hAnsi="Times New Roman" w:cs="Times New Roman"/>
          <w:b/>
          <w:bCs/>
          <w:sz w:val="24"/>
          <w:szCs w:val="24"/>
        </w:rPr>
        <w:t>Prof. dr. Mehmed Cero</w:t>
      </w:r>
    </w:p>
    <w:sectPr w:rsidR="00B058C2" w:rsidRPr="00577B1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E8D90" w14:textId="77777777" w:rsidR="008E7277" w:rsidRDefault="008E7277" w:rsidP="00B058C2">
      <w:pPr>
        <w:spacing w:after="0" w:line="240" w:lineRule="auto"/>
      </w:pPr>
      <w:r>
        <w:separator/>
      </w:r>
    </w:p>
  </w:endnote>
  <w:endnote w:type="continuationSeparator" w:id="0">
    <w:p w14:paraId="4916975B" w14:textId="77777777" w:rsidR="008E7277" w:rsidRDefault="008E7277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FBD9F" w14:textId="77777777" w:rsidR="008E7277" w:rsidRDefault="008E7277" w:rsidP="00B058C2">
      <w:pPr>
        <w:spacing w:after="0" w:line="240" w:lineRule="auto"/>
      </w:pPr>
      <w:r>
        <w:separator/>
      </w:r>
    </w:p>
  </w:footnote>
  <w:footnote w:type="continuationSeparator" w:id="0">
    <w:p w14:paraId="409E419F" w14:textId="77777777" w:rsidR="008E7277" w:rsidRDefault="008E7277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25600"/>
    <w:rsid w:val="00027490"/>
    <w:rsid w:val="0005435C"/>
    <w:rsid w:val="00094207"/>
    <w:rsid w:val="00155D75"/>
    <w:rsid w:val="001632CB"/>
    <w:rsid w:val="00197DBE"/>
    <w:rsid w:val="001A5327"/>
    <w:rsid w:val="001C248F"/>
    <w:rsid w:val="00236654"/>
    <w:rsid w:val="00245A15"/>
    <w:rsid w:val="0029153B"/>
    <w:rsid w:val="00350A2F"/>
    <w:rsid w:val="0037658C"/>
    <w:rsid w:val="00386AA6"/>
    <w:rsid w:val="003A0F6B"/>
    <w:rsid w:val="003C1B13"/>
    <w:rsid w:val="003C2DA5"/>
    <w:rsid w:val="0042507E"/>
    <w:rsid w:val="004F697E"/>
    <w:rsid w:val="00560F11"/>
    <w:rsid w:val="00577B1F"/>
    <w:rsid w:val="005C0E4E"/>
    <w:rsid w:val="005E3F4F"/>
    <w:rsid w:val="00634AB5"/>
    <w:rsid w:val="00653232"/>
    <w:rsid w:val="00695D4D"/>
    <w:rsid w:val="006C42EF"/>
    <w:rsid w:val="00725544"/>
    <w:rsid w:val="007401AB"/>
    <w:rsid w:val="00783E3A"/>
    <w:rsid w:val="00810B49"/>
    <w:rsid w:val="00814AA6"/>
    <w:rsid w:val="00886899"/>
    <w:rsid w:val="008E7277"/>
    <w:rsid w:val="008F0893"/>
    <w:rsid w:val="00912A1F"/>
    <w:rsid w:val="00914684"/>
    <w:rsid w:val="00916746"/>
    <w:rsid w:val="0099172F"/>
    <w:rsid w:val="009B4757"/>
    <w:rsid w:val="00A00986"/>
    <w:rsid w:val="00A02665"/>
    <w:rsid w:val="00A219F0"/>
    <w:rsid w:val="00A71F2C"/>
    <w:rsid w:val="00B058C2"/>
    <w:rsid w:val="00B66C0C"/>
    <w:rsid w:val="00B75032"/>
    <w:rsid w:val="00B763EA"/>
    <w:rsid w:val="00BA78D0"/>
    <w:rsid w:val="00C32156"/>
    <w:rsid w:val="00C904A5"/>
    <w:rsid w:val="00CD4165"/>
    <w:rsid w:val="00CE2C8E"/>
    <w:rsid w:val="00D15A1F"/>
    <w:rsid w:val="00D51082"/>
    <w:rsid w:val="00D75ADA"/>
    <w:rsid w:val="00D9645D"/>
    <w:rsid w:val="00DC485D"/>
    <w:rsid w:val="00E70F1F"/>
    <w:rsid w:val="00E9583D"/>
    <w:rsid w:val="00ED6DB8"/>
    <w:rsid w:val="00EF19AB"/>
    <w:rsid w:val="00F10D80"/>
    <w:rsid w:val="00F42BEB"/>
    <w:rsid w:val="00F8122A"/>
    <w:rsid w:val="00FD379E"/>
    <w:rsid w:val="00FD5BF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2C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comic@ceteor.b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User</cp:lastModifiedBy>
  <cp:revision>10</cp:revision>
  <cp:lastPrinted>2021-08-31T10:59:00Z</cp:lastPrinted>
  <dcterms:created xsi:type="dcterms:W3CDTF">2025-06-27T06:09:00Z</dcterms:created>
  <dcterms:modified xsi:type="dcterms:W3CDTF">2025-06-27T10:26:00Z</dcterms:modified>
</cp:coreProperties>
</file>