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DC15" w14:textId="77777777" w:rsidR="001A21C5" w:rsidRPr="001A21C5" w:rsidRDefault="001A21C5" w:rsidP="001A21C5">
      <w:pPr>
        <w:spacing w:after="160"/>
        <w:jc w:val="center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val="en-GB" w:eastAsia="en-GB"/>
        </w:rPr>
      </w:pPr>
      <w:r w:rsidRPr="001A21C5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val="en-GB" w:eastAsia="en-GB"/>
        </w:rPr>
        <w:t>studij zdravstvene njege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20"/>
        <w:gridCol w:w="2958"/>
        <w:gridCol w:w="1080"/>
        <w:gridCol w:w="1142"/>
        <w:gridCol w:w="1019"/>
      </w:tblGrid>
      <w:tr w:rsidR="001A21C5" w:rsidRPr="001A21C5" w14:paraId="76AB3AC2" w14:textId="77777777" w:rsidTr="00D11E19">
        <w:trPr>
          <w:jc w:val="center"/>
        </w:trPr>
        <w:tc>
          <w:tcPr>
            <w:tcW w:w="931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706789" w14:textId="77777777" w:rsidR="001A21C5" w:rsidRPr="001A21C5" w:rsidRDefault="001A21C5" w:rsidP="001A2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</w:pPr>
            <w:r w:rsidRPr="001A21C5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studij ZDRAVSTVENE NJEGE</w:t>
            </w:r>
          </w:p>
          <w:p w14:paraId="7440D7FF" w14:textId="77777777" w:rsidR="001A21C5" w:rsidRPr="001A21C5" w:rsidRDefault="001A21C5" w:rsidP="001A21C5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1A21C5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prva godina</w:t>
            </w:r>
            <w:r w:rsidRPr="001A21C5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, SEMESTAR II</w:t>
            </w:r>
          </w:p>
        </w:tc>
      </w:tr>
      <w:tr w:rsidR="001A21C5" w:rsidRPr="001A21C5" w14:paraId="30174583" w14:textId="77777777" w:rsidTr="00D11E19">
        <w:trPr>
          <w:trHeight w:val="255"/>
          <w:jc w:val="center"/>
        </w:trPr>
        <w:tc>
          <w:tcPr>
            <w:tcW w:w="312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1FA1EB0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NAZIV PREDMETA</w:t>
            </w:r>
          </w:p>
        </w:tc>
        <w:tc>
          <w:tcPr>
            <w:tcW w:w="29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378034F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NASTAVNIK</w:t>
            </w:r>
          </w:p>
        </w:tc>
        <w:tc>
          <w:tcPr>
            <w:tcW w:w="222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E23981B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BROJ SATI SEMESTRALNO</w:t>
            </w:r>
          </w:p>
        </w:tc>
        <w:tc>
          <w:tcPr>
            <w:tcW w:w="101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8F3CAB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ECTS</w:t>
            </w:r>
          </w:p>
        </w:tc>
      </w:tr>
      <w:tr w:rsidR="001A21C5" w:rsidRPr="001A21C5" w14:paraId="45423C58" w14:textId="77777777" w:rsidTr="00D11E19">
        <w:trPr>
          <w:trHeight w:val="203"/>
          <w:jc w:val="center"/>
        </w:trPr>
        <w:tc>
          <w:tcPr>
            <w:tcW w:w="312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D280D2" w14:textId="77777777" w:rsidR="001A21C5" w:rsidRPr="001A21C5" w:rsidRDefault="001A21C5" w:rsidP="001A21C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A49DAE" w14:textId="77777777" w:rsidR="001A21C5" w:rsidRPr="001A21C5" w:rsidRDefault="001A21C5" w:rsidP="001A21C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41E831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2755A51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01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B16D04F" w14:textId="77777777" w:rsidR="001A21C5" w:rsidRPr="001A21C5" w:rsidRDefault="001A21C5" w:rsidP="001A21C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21C5" w:rsidRPr="001A21C5" w14:paraId="56E36D12" w14:textId="77777777" w:rsidTr="00D11E19">
        <w:trPr>
          <w:trHeight w:val="480"/>
          <w:jc w:val="center"/>
        </w:trPr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11C70D" w14:textId="77777777" w:rsidR="001A21C5" w:rsidRPr="00F6460B" w:rsidRDefault="001A21C5" w:rsidP="001A2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0B">
              <w:rPr>
                <w:rFonts w:ascii="Times New Roman" w:eastAsia="Times New Roman" w:hAnsi="Times New Roman" w:cs="Times New Roman"/>
              </w:rPr>
              <w:t xml:space="preserve">Disfunkcija ljudskog organizma </w:t>
            </w:r>
          </w:p>
        </w:tc>
        <w:tc>
          <w:tcPr>
            <w:tcW w:w="29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A0DF159" w14:textId="6B54156A" w:rsidR="001A21C5" w:rsidRPr="00F6460B" w:rsidRDefault="00F6460B" w:rsidP="001A21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60B">
              <w:rPr>
                <w:rFonts w:ascii="Times New Roman" w:eastAsia="Calibri" w:hAnsi="Times New Roman" w:cs="Times New Roman"/>
                <w:sz w:val="24"/>
                <w:szCs w:val="24"/>
              </w:rPr>
              <w:t>Prof. dr. Damir Šečić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3F0C2F0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7368B3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6A01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A21C5" w:rsidRPr="001A21C5" w14:paraId="752442B9" w14:textId="77777777" w:rsidTr="00D11E19">
        <w:trPr>
          <w:trHeight w:val="53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DDC3B08" w14:textId="77777777" w:rsidR="001A21C5" w:rsidRPr="001A21C5" w:rsidRDefault="001A21C5" w:rsidP="001A21C5">
            <w:pPr>
              <w:rPr>
                <w:rFonts w:ascii="Times New Roman" w:eastAsia="Times New Roman" w:hAnsi="Times New Roman" w:cs="Times New Roman"/>
              </w:rPr>
            </w:pPr>
            <w:r w:rsidRPr="001A21C5">
              <w:rPr>
                <w:rFonts w:ascii="Times New Roman" w:eastAsia="Times New Roman" w:hAnsi="Times New Roman" w:cs="Times New Roman"/>
              </w:rPr>
              <w:t xml:space="preserve">Primjenjena epidemiologija </w:t>
            </w:r>
          </w:p>
          <w:p w14:paraId="34D18689" w14:textId="77777777" w:rsidR="001A21C5" w:rsidRPr="001A21C5" w:rsidRDefault="001A21C5" w:rsidP="001A21C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A21C5">
              <w:rPr>
                <w:rFonts w:ascii="Times New Roman" w:eastAsia="Times New Roman" w:hAnsi="Times New Roman" w:cs="Times New Roman"/>
              </w:rPr>
              <w:t>sa intrahospitalnim infekcijama</w:t>
            </w:r>
          </w:p>
        </w:tc>
        <w:tc>
          <w:tcPr>
            <w:tcW w:w="29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230D82" w14:textId="62DD70E3" w:rsidR="001A21C5" w:rsidRPr="003E521E" w:rsidRDefault="001A21C5" w:rsidP="001A21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0CCA28F8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tcBorders>
              <w:right w:val="double" w:sz="4" w:space="0" w:color="auto"/>
            </w:tcBorders>
            <w:vAlign w:val="center"/>
          </w:tcPr>
          <w:p w14:paraId="4292656B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sz w:val="24"/>
                <w:szCs w:val="24"/>
              </w:rPr>
              <w:t>0+15S</w:t>
            </w:r>
          </w:p>
        </w:tc>
        <w:tc>
          <w:tcPr>
            <w:tcW w:w="101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549A3F9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A21C5" w:rsidRPr="001A21C5" w14:paraId="08A68C2C" w14:textId="77777777" w:rsidTr="00D11E19">
        <w:trPr>
          <w:trHeight w:val="50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20A70D" w14:textId="77777777" w:rsidR="001A21C5" w:rsidRPr="001A21C5" w:rsidRDefault="001A21C5" w:rsidP="001A21C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A21C5">
              <w:rPr>
                <w:rFonts w:ascii="Times New Roman" w:eastAsia="Times New Roman" w:hAnsi="Times New Roman" w:cs="Times New Roman"/>
              </w:rPr>
              <w:t>Zdravstvena ekologija</w:t>
            </w:r>
          </w:p>
        </w:tc>
        <w:tc>
          <w:tcPr>
            <w:tcW w:w="29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B54A4D" w14:textId="1239C36E" w:rsidR="001A21C5" w:rsidRPr="003E521E" w:rsidRDefault="008A4A83" w:rsidP="001A21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Doc. dr. Daniel Maestro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0BF06F1A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tcBorders>
              <w:right w:val="double" w:sz="4" w:space="0" w:color="auto"/>
            </w:tcBorders>
            <w:vAlign w:val="center"/>
          </w:tcPr>
          <w:p w14:paraId="21E2E721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sz w:val="24"/>
                <w:szCs w:val="24"/>
              </w:rPr>
              <w:t>0+15S</w:t>
            </w:r>
          </w:p>
        </w:tc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96B0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A21C5" w:rsidRPr="001A21C5" w14:paraId="3D619949" w14:textId="77777777" w:rsidTr="00D11E19">
        <w:trPr>
          <w:trHeight w:val="71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5C2A3B" w14:textId="77777777" w:rsidR="001A21C5" w:rsidRPr="001A21C5" w:rsidRDefault="001A21C5" w:rsidP="001A21C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A21C5">
              <w:rPr>
                <w:rFonts w:ascii="Times New Roman" w:eastAsia="Times New Roman" w:hAnsi="Times New Roman" w:cs="Times New Roman"/>
              </w:rPr>
              <w:t xml:space="preserve">Unapređenje zdravlja i zdravstveno obrazovanje </w:t>
            </w:r>
          </w:p>
        </w:tc>
        <w:tc>
          <w:tcPr>
            <w:tcW w:w="29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2CD06C2" w14:textId="37DA4658" w:rsidR="001A21C5" w:rsidRPr="003E521E" w:rsidRDefault="00993CF9" w:rsidP="001A21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3C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Suada Branković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0E88F48E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tcBorders>
              <w:right w:val="double" w:sz="4" w:space="0" w:color="auto"/>
            </w:tcBorders>
            <w:vAlign w:val="center"/>
          </w:tcPr>
          <w:p w14:paraId="371AA848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sz w:val="24"/>
                <w:szCs w:val="24"/>
              </w:rPr>
              <w:t>0+15S</w:t>
            </w:r>
          </w:p>
        </w:tc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A195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A21C5" w:rsidRPr="001A21C5" w14:paraId="00FD1604" w14:textId="77777777" w:rsidTr="00D11E19">
        <w:trPr>
          <w:trHeight w:val="49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425C49" w14:textId="77777777" w:rsidR="001A21C5" w:rsidRPr="001A21C5" w:rsidRDefault="001A21C5" w:rsidP="001A2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Times New Roman" w:hAnsi="Times New Roman" w:cs="Times New Roman"/>
              </w:rPr>
              <w:t xml:space="preserve">Biohemija </w:t>
            </w:r>
          </w:p>
        </w:tc>
        <w:tc>
          <w:tcPr>
            <w:tcW w:w="29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DB4365" w14:textId="32DAEFFA" w:rsidR="001A21C5" w:rsidRPr="003E521E" w:rsidRDefault="00F6460B" w:rsidP="001A21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Emina Kiseljaković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56B56297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2" w:type="dxa"/>
            <w:tcBorders>
              <w:right w:val="double" w:sz="4" w:space="0" w:color="auto"/>
            </w:tcBorders>
            <w:vAlign w:val="center"/>
          </w:tcPr>
          <w:p w14:paraId="07942016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AEAD" w14:textId="77777777" w:rsidR="001A21C5" w:rsidRPr="001A21C5" w:rsidRDefault="001A21C5" w:rsidP="001A21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1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A21C5" w:rsidRPr="001A21C5" w14:paraId="4C11B5B6" w14:textId="77777777" w:rsidTr="00D11E19">
        <w:trPr>
          <w:trHeight w:val="41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4251E7" w14:textId="77777777" w:rsidR="001A21C5" w:rsidRPr="001A21C5" w:rsidRDefault="001A21C5" w:rsidP="001A2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Times New Roman" w:hAnsi="Times New Roman" w:cs="Times New Roman"/>
              </w:rPr>
              <w:t>Osnovi mikrobiologije</w:t>
            </w:r>
          </w:p>
        </w:tc>
        <w:tc>
          <w:tcPr>
            <w:tcW w:w="29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4CB21B" w14:textId="77777777" w:rsidR="001A21C5" w:rsidRPr="003E521E" w:rsidRDefault="001A21C5" w:rsidP="001A21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52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Amela Dedeić-Ljubović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60599B13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tcBorders>
              <w:right w:val="double" w:sz="4" w:space="0" w:color="auto"/>
            </w:tcBorders>
            <w:vAlign w:val="center"/>
          </w:tcPr>
          <w:p w14:paraId="689F014A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6879" w14:textId="77777777" w:rsidR="001A21C5" w:rsidRPr="001A21C5" w:rsidRDefault="001A21C5" w:rsidP="001A21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1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A21C5" w:rsidRPr="001A21C5" w14:paraId="6E63CA21" w14:textId="77777777" w:rsidTr="00D11E19">
        <w:trPr>
          <w:trHeight w:val="44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74D318" w14:textId="77777777" w:rsidR="001A21C5" w:rsidRPr="001A21C5" w:rsidRDefault="001A21C5" w:rsidP="001A21C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A21C5">
              <w:rPr>
                <w:rFonts w:ascii="Times New Roman" w:eastAsia="Times New Roman" w:hAnsi="Times New Roman" w:cs="Times New Roman"/>
              </w:rPr>
              <w:t>Engleski jezik</w:t>
            </w:r>
          </w:p>
        </w:tc>
        <w:tc>
          <w:tcPr>
            <w:tcW w:w="295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D3209A" w14:textId="77777777" w:rsidR="001A21C5" w:rsidRPr="003E521E" w:rsidRDefault="001A21C5" w:rsidP="001A21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52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Nadira Aljović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38968877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tcBorders>
              <w:right w:val="double" w:sz="4" w:space="0" w:color="auto"/>
            </w:tcBorders>
            <w:vAlign w:val="center"/>
          </w:tcPr>
          <w:p w14:paraId="01FE12E1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sz w:val="24"/>
                <w:szCs w:val="24"/>
              </w:rPr>
              <w:t>0+15S</w:t>
            </w:r>
          </w:p>
        </w:tc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E675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A21C5" w:rsidRPr="001A21C5" w14:paraId="7EF82C95" w14:textId="77777777" w:rsidTr="00D11E19">
        <w:trPr>
          <w:trHeight w:val="44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4E4A98" w14:textId="77777777" w:rsidR="001A21C5" w:rsidRPr="001A21C5" w:rsidRDefault="001A21C5" w:rsidP="001A2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21C5">
              <w:rPr>
                <w:rFonts w:ascii="Times New Roman" w:eastAsia="Times New Roman" w:hAnsi="Times New Roman" w:cs="Times New Roman"/>
              </w:rPr>
              <w:t>Kliničko osposobljavanje I</w:t>
            </w:r>
          </w:p>
        </w:tc>
        <w:tc>
          <w:tcPr>
            <w:tcW w:w="295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906217" w14:textId="77777777" w:rsidR="001A21C5" w:rsidRPr="003E521E" w:rsidRDefault="001A21C5" w:rsidP="001A21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52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Jasmina Mahmutović</w:t>
            </w:r>
          </w:p>
        </w:tc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90FE106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13886C3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A9AE" w14:textId="77777777" w:rsidR="001A21C5" w:rsidRPr="001A21C5" w:rsidRDefault="001A21C5" w:rsidP="001A21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A21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14:paraId="11D34F10" w14:textId="77777777" w:rsidR="001A21C5" w:rsidRPr="001A21C5" w:rsidRDefault="001A21C5" w:rsidP="001A21C5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"/>
        <w:gridCol w:w="3115"/>
        <w:gridCol w:w="15"/>
        <w:gridCol w:w="2947"/>
        <w:gridCol w:w="19"/>
        <w:gridCol w:w="1061"/>
        <w:gridCol w:w="19"/>
        <w:gridCol w:w="1124"/>
        <w:gridCol w:w="20"/>
        <w:gridCol w:w="990"/>
        <w:gridCol w:w="10"/>
      </w:tblGrid>
      <w:tr w:rsidR="001A21C5" w:rsidRPr="001A21C5" w14:paraId="1C9AB5BF" w14:textId="77777777" w:rsidTr="00D11E19">
        <w:trPr>
          <w:gridBefore w:val="1"/>
          <w:wBefore w:w="10" w:type="dxa"/>
          <w:jc w:val="center"/>
        </w:trPr>
        <w:tc>
          <w:tcPr>
            <w:tcW w:w="932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8CC0E5" w14:textId="77777777" w:rsidR="001A21C5" w:rsidRPr="001A21C5" w:rsidRDefault="001A21C5" w:rsidP="001A2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</w:pPr>
            <w:r w:rsidRPr="001A21C5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studij zdravstvene njege</w:t>
            </w:r>
          </w:p>
          <w:p w14:paraId="1CD11837" w14:textId="77777777" w:rsidR="001A21C5" w:rsidRPr="001A21C5" w:rsidRDefault="001A21C5" w:rsidP="001A21C5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1A21C5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druga godina</w:t>
            </w:r>
            <w:r w:rsidRPr="001A21C5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, SEMESTAR IV</w:t>
            </w:r>
          </w:p>
        </w:tc>
      </w:tr>
      <w:tr w:rsidR="001A21C5" w:rsidRPr="001A21C5" w14:paraId="1F4C08DF" w14:textId="77777777" w:rsidTr="00D11E19">
        <w:trPr>
          <w:gridBefore w:val="1"/>
          <w:wBefore w:w="10" w:type="dxa"/>
          <w:trHeight w:val="255"/>
          <w:jc w:val="center"/>
        </w:trPr>
        <w:tc>
          <w:tcPr>
            <w:tcW w:w="313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63B29F7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NAZIV PREDMETA</w:t>
            </w:r>
          </w:p>
        </w:tc>
        <w:tc>
          <w:tcPr>
            <w:tcW w:w="296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6C5D0CE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NASTAVNIK</w:t>
            </w:r>
          </w:p>
        </w:tc>
        <w:tc>
          <w:tcPr>
            <w:tcW w:w="222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DE85436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BROJ SATI SEMESTRALNO</w:t>
            </w:r>
          </w:p>
        </w:tc>
        <w:tc>
          <w:tcPr>
            <w:tcW w:w="10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4F3929A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ECTS</w:t>
            </w:r>
          </w:p>
        </w:tc>
      </w:tr>
      <w:tr w:rsidR="001A21C5" w:rsidRPr="001A21C5" w14:paraId="7B317A4D" w14:textId="77777777" w:rsidTr="00D11E19">
        <w:trPr>
          <w:gridBefore w:val="1"/>
          <w:wBefore w:w="10" w:type="dxa"/>
          <w:trHeight w:val="203"/>
          <w:jc w:val="center"/>
        </w:trPr>
        <w:tc>
          <w:tcPr>
            <w:tcW w:w="3130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D0E35" w14:textId="77777777" w:rsidR="001A21C5" w:rsidRPr="001A21C5" w:rsidRDefault="001A21C5" w:rsidP="001A21C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16CDC4" w14:textId="77777777" w:rsidR="001A21C5" w:rsidRPr="001A21C5" w:rsidRDefault="001A21C5" w:rsidP="001A21C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2E088C1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4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AEB48ED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00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F599839" w14:textId="77777777" w:rsidR="001A21C5" w:rsidRPr="001A21C5" w:rsidRDefault="001A21C5" w:rsidP="001A21C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460B" w:rsidRPr="001A21C5" w14:paraId="362EE2B3" w14:textId="77777777" w:rsidTr="00F6460B">
        <w:trPr>
          <w:gridBefore w:val="1"/>
          <w:trHeight w:val="48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42DD3A2" w14:textId="4FDFE6C0" w:rsidR="00F6460B" w:rsidRPr="001A21C5" w:rsidRDefault="00F6460B" w:rsidP="00F6460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</w:rPr>
              <w:t>Zdravstvena njega internističkih bolesnika II</w:t>
            </w:r>
          </w:p>
        </w:tc>
        <w:tc>
          <w:tcPr>
            <w:tcW w:w="29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D1CCAD6" w14:textId="45214035" w:rsidR="00F6460B" w:rsidRPr="003E521E" w:rsidRDefault="00F6460B" w:rsidP="00F6460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49E5D8B" w14:textId="17A9D32B" w:rsidR="00F6460B" w:rsidRPr="001A21C5" w:rsidRDefault="00F6460B" w:rsidP="00F64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A776341" w14:textId="399F43CA" w:rsidR="00F6460B" w:rsidRPr="001A21C5" w:rsidRDefault="00F6460B" w:rsidP="00F64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9294" w14:textId="626457C8" w:rsidR="00F6460B" w:rsidRPr="001A21C5" w:rsidRDefault="00F6460B" w:rsidP="00F64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6460B" w:rsidRPr="001A21C5" w14:paraId="6582CFB1" w14:textId="77777777" w:rsidTr="00F6460B">
        <w:trPr>
          <w:gridBefore w:val="1"/>
          <w:trHeight w:val="536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FBBC9F0" w14:textId="46A9322E" w:rsidR="00F6460B" w:rsidRPr="001A21C5" w:rsidRDefault="00F6460B" w:rsidP="00F6460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</w:rPr>
              <w:t>Kliničko osposobljavanje u internističkoj oblasti II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23EDF05" w14:textId="27A8FC69" w:rsidR="00F6460B" w:rsidRPr="003E521E" w:rsidRDefault="00F6460B" w:rsidP="00F6460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60FE8CB2" w14:textId="3BC0CE65" w:rsidR="00F6460B" w:rsidRPr="001A21C5" w:rsidRDefault="00F6460B" w:rsidP="00F64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20686640" w14:textId="480D9AFE" w:rsidR="00F6460B" w:rsidRPr="001A21C5" w:rsidRDefault="00F6460B" w:rsidP="00F64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0277A11" w14:textId="3E888EC4" w:rsidR="00F6460B" w:rsidRPr="001A21C5" w:rsidRDefault="00F6460B" w:rsidP="00F64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6460B" w:rsidRPr="001A21C5" w14:paraId="02CB7173" w14:textId="77777777" w:rsidTr="00F6460B">
        <w:trPr>
          <w:gridBefore w:val="1"/>
          <w:trHeight w:val="4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6669A42" w14:textId="11E27F4B" w:rsidR="00F6460B" w:rsidRPr="001A21C5" w:rsidRDefault="00F6460B" w:rsidP="00F646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</w:rPr>
              <w:t>Zdravstvena njega i mentalno zdravlje    I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938B178" w14:textId="0136160E" w:rsidR="00F6460B" w:rsidRPr="003E521E" w:rsidRDefault="00F6460B" w:rsidP="00F6460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Jasmina Mahmutović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5EFCF3C0" w14:textId="0F361001" w:rsidR="00F6460B" w:rsidRPr="001A21C5" w:rsidRDefault="00F6460B" w:rsidP="00F64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291FFE91" w14:textId="215939E7" w:rsidR="00F6460B" w:rsidRPr="001A21C5" w:rsidRDefault="00F6460B" w:rsidP="00F64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D725" w14:textId="17D9B964" w:rsidR="00F6460B" w:rsidRPr="001A21C5" w:rsidRDefault="00F6460B" w:rsidP="00F646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5</w:t>
            </w:r>
          </w:p>
        </w:tc>
      </w:tr>
      <w:tr w:rsidR="00F6460B" w:rsidRPr="001A21C5" w14:paraId="11CC9EF2" w14:textId="77777777" w:rsidTr="00F6460B">
        <w:trPr>
          <w:gridBefore w:val="1"/>
          <w:trHeight w:val="4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1CBF56F" w14:textId="07C24777" w:rsidR="00F6460B" w:rsidRPr="001A21C5" w:rsidRDefault="00F6460B" w:rsidP="00F6460B">
            <w:pPr>
              <w:rPr>
                <w:rFonts w:ascii="Times New Roman" w:eastAsia="Times New Roman" w:hAnsi="Times New Roman" w:cs="Times New Roman"/>
              </w:rPr>
            </w:pPr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</w:rPr>
              <w:t>Kliničko osposobljavanje u oblasti mentalnog zdravlja I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893870F" w14:textId="2F1282F1" w:rsidR="00F6460B" w:rsidRPr="003E521E" w:rsidRDefault="00F6460B" w:rsidP="00F6460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Jasmina Mahmutović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6EB10BDC" w14:textId="3761714A" w:rsidR="00F6460B" w:rsidRPr="001A21C5" w:rsidRDefault="00F6460B" w:rsidP="00F64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1920E6B8" w14:textId="17C2935D" w:rsidR="00F6460B" w:rsidRPr="001A21C5" w:rsidRDefault="00F6460B" w:rsidP="00F64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D49F" w14:textId="16A9F00C" w:rsidR="00F6460B" w:rsidRPr="001A21C5" w:rsidRDefault="00F6460B" w:rsidP="00F646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6460B" w:rsidRPr="001A21C5" w14:paraId="7EF65991" w14:textId="77777777" w:rsidTr="00F6460B">
        <w:trPr>
          <w:gridBefore w:val="1"/>
          <w:trHeight w:val="4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FA72D1" w14:textId="7AF9E8B8" w:rsidR="00F6460B" w:rsidRPr="001A21C5" w:rsidRDefault="00F6460B" w:rsidP="00F646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Zdravstvene osnove nutricionistike i </w:t>
            </w:r>
            <w:r w:rsidRPr="00B92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nutritivne terapije  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13B204" w14:textId="513DF19E" w:rsidR="00F6460B" w:rsidRPr="003E521E" w:rsidRDefault="00F6460B" w:rsidP="00F6460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Arzija Pašalić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7EA1011E" w14:textId="66505AD5" w:rsidR="00F6460B" w:rsidRPr="001A21C5" w:rsidRDefault="00F6460B" w:rsidP="00F64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01B4C88C" w14:textId="718BFE0F" w:rsidR="00F6460B" w:rsidRPr="001A21C5" w:rsidRDefault="00F6460B" w:rsidP="00F64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6506" w14:textId="106AB11D" w:rsidR="00F6460B" w:rsidRPr="001A21C5" w:rsidRDefault="00F6460B" w:rsidP="00F64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6460B" w:rsidRPr="00F6460B" w14:paraId="2B7C9A71" w14:textId="77777777" w:rsidTr="00F6460B">
        <w:trPr>
          <w:gridBefore w:val="1"/>
          <w:trHeight w:val="4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BFF454" w14:textId="225FCCAA" w:rsidR="00F6460B" w:rsidRPr="001A21C5" w:rsidRDefault="00F6460B" w:rsidP="00F646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Zdravstvena njega u neurologiji 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0D1819" w14:textId="0C8E9551" w:rsidR="00F6460B" w:rsidRPr="003E521E" w:rsidRDefault="00F6460B" w:rsidP="00F6460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Haso Sefo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4E627243" w14:textId="348BBFA9" w:rsidR="00F6460B" w:rsidRPr="001A21C5" w:rsidRDefault="00F6460B" w:rsidP="00F64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31C665DB" w14:textId="0F55D6E1" w:rsidR="00F6460B" w:rsidRPr="001A21C5" w:rsidRDefault="00F6460B" w:rsidP="00F64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6385" w14:textId="68195437" w:rsidR="00F6460B" w:rsidRPr="001A21C5" w:rsidRDefault="00F6460B" w:rsidP="00F64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6460B" w:rsidRPr="00F6460B" w14:paraId="360C0CD4" w14:textId="77777777" w:rsidTr="00F6460B">
        <w:trPr>
          <w:gridBefore w:val="1"/>
          <w:trHeight w:val="4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2475BC" w14:textId="0FA5DB41" w:rsidR="00F6460B" w:rsidRPr="001A21C5" w:rsidRDefault="00F6460B" w:rsidP="00F646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Menadžment u zdravstvenoj njezi 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C57F57" w14:textId="2C2DEB01" w:rsidR="00F6460B" w:rsidRPr="003E521E" w:rsidRDefault="00F6460B" w:rsidP="00F6460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Vedran Đido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1DB328D7" w14:textId="74B517F0" w:rsidR="00F6460B" w:rsidRPr="001A21C5" w:rsidRDefault="00F6460B" w:rsidP="00F64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7D3279DF" w14:textId="11805789" w:rsidR="00F6460B" w:rsidRPr="001A21C5" w:rsidRDefault="00F6460B" w:rsidP="00F64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61F1" w14:textId="2EC0A20A" w:rsidR="00F6460B" w:rsidRPr="001A21C5" w:rsidRDefault="00F6460B" w:rsidP="00F64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6460B" w:rsidRPr="001A21C5" w14:paraId="11D9FB52" w14:textId="77777777" w:rsidTr="00D11E19">
        <w:trPr>
          <w:gridAfter w:val="1"/>
          <w:wAfter w:w="10" w:type="dxa"/>
          <w:trHeight w:val="345"/>
          <w:jc w:val="center"/>
        </w:trPr>
        <w:tc>
          <w:tcPr>
            <w:tcW w:w="932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FDF8" w14:textId="77777777" w:rsidR="00F6460B" w:rsidRPr="003E521E" w:rsidRDefault="00F6460B" w:rsidP="00F646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52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IZBORNI PREDMETI</w:t>
            </w:r>
          </w:p>
        </w:tc>
      </w:tr>
      <w:tr w:rsidR="00F6460B" w:rsidRPr="001A21C5" w14:paraId="59A4C971" w14:textId="77777777" w:rsidTr="00F6460B">
        <w:trPr>
          <w:gridAfter w:val="1"/>
          <w:wAfter w:w="10" w:type="dxa"/>
          <w:trHeight w:val="428"/>
          <w:jc w:val="center"/>
        </w:trPr>
        <w:tc>
          <w:tcPr>
            <w:tcW w:w="31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8B45AA" w14:textId="202A17B5" w:rsidR="00F6460B" w:rsidRPr="001A21C5" w:rsidRDefault="00F6460B" w:rsidP="00F6460B">
            <w:pPr>
              <w:rPr>
                <w:rFonts w:ascii="Times New Roman" w:eastAsia="Times New Roman" w:hAnsi="Times New Roman" w:cs="Times New Roman"/>
              </w:rPr>
            </w:pPr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Organizacijska kultura i ponašanje u zdravstvu</w:t>
            </w:r>
          </w:p>
        </w:tc>
        <w:tc>
          <w:tcPr>
            <w:tcW w:w="296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3FC7288" w14:textId="625CA1E2" w:rsidR="00F6460B" w:rsidRPr="003E521E" w:rsidRDefault="00F6460B" w:rsidP="00F6460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52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Prof. dr.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Amer Ovčina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6C2BB46" w14:textId="77777777" w:rsidR="00F6460B" w:rsidRPr="003E521E" w:rsidRDefault="00F6460B" w:rsidP="00F646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52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7974D89" w14:textId="77777777" w:rsidR="00F6460B" w:rsidRPr="001A21C5" w:rsidRDefault="00F6460B" w:rsidP="00F64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6A31" w14:textId="77777777" w:rsidR="00F6460B" w:rsidRPr="001A21C5" w:rsidRDefault="00F6460B" w:rsidP="00F64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6460B" w:rsidRPr="001A21C5" w14:paraId="2BA84036" w14:textId="77777777" w:rsidTr="00F6460B">
        <w:trPr>
          <w:gridAfter w:val="1"/>
          <w:wAfter w:w="10" w:type="dxa"/>
          <w:trHeight w:val="428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D0E69E" w14:textId="18ECDECF" w:rsidR="00F6460B" w:rsidRPr="001A21C5" w:rsidRDefault="00F6460B" w:rsidP="00F6460B">
            <w:pPr>
              <w:rPr>
                <w:rFonts w:ascii="Times New Roman" w:eastAsia="Times New Roman" w:hAnsi="Times New Roman" w:cs="Times New Roman"/>
              </w:rPr>
            </w:pPr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</w:rPr>
              <w:t>Ishrana populacionih skupina</w:t>
            </w:r>
          </w:p>
        </w:tc>
        <w:tc>
          <w:tcPr>
            <w:tcW w:w="296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2C0AD2" w14:textId="17649C63" w:rsidR="00F6460B" w:rsidRPr="003E521E" w:rsidRDefault="00F6460B" w:rsidP="00F6460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52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Prof. dr.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Arzija Pašalić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2A808CF" w14:textId="77777777" w:rsidR="00F6460B" w:rsidRPr="003E521E" w:rsidRDefault="00F6460B" w:rsidP="00F646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52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66C3F7" w14:textId="77777777" w:rsidR="00F6460B" w:rsidRPr="001A21C5" w:rsidRDefault="00F6460B" w:rsidP="00F64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78C19B" w14:textId="77777777" w:rsidR="00F6460B" w:rsidRPr="001A21C5" w:rsidRDefault="00F6460B" w:rsidP="00F646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70B4167B" w14:textId="77777777" w:rsidR="001A21C5" w:rsidRPr="001A21C5" w:rsidRDefault="001A21C5" w:rsidP="001A21C5">
      <w:pPr>
        <w:rPr>
          <w:rFonts w:ascii="Calibri" w:eastAsia="Calibri" w:hAnsi="Calibri" w:cs="Times New Roman"/>
          <w:lang w:val="hr-HR"/>
        </w:rPr>
      </w:pPr>
    </w:p>
    <w:p w14:paraId="47CF55BC" w14:textId="77777777" w:rsidR="001A21C5" w:rsidRPr="001A21C5" w:rsidRDefault="001A21C5" w:rsidP="001A21C5">
      <w:pPr>
        <w:rPr>
          <w:rFonts w:ascii="Calibri" w:eastAsia="Calibri" w:hAnsi="Calibri" w:cs="Times New Roman"/>
          <w:lang w:val="hr-HR"/>
        </w:rPr>
      </w:pPr>
    </w:p>
    <w:p w14:paraId="7818DA3F" w14:textId="77777777" w:rsidR="001A21C5" w:rsidRPr="001A21C5" w:rsidRDefault="001A21C5" w:rsidP="001A21C5">
      <w:pPr>
        <w:rPr>
          <w:rFonts w:ascii="Calibri" w:eastAsia="Calibri" w:hAnsi="Calibri" w:cs="Times New Roman"/>
          <w:lang w:val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"/>
        <w:gridCol w:w="3115"/>
        <w:gridCol w:w="15"/>
        <w:gridCol w:w="2947"/>
        <w:gridCol w:w="19"/>
        <w:gridCol w:w="1061"/>
        <w:gridCol w:w="19"/>
        <w:gridCol w:w="1124"/>
        <w:gridCol w:w="20"/>
        <w:gridCol w:w="990"/>
        <w:gridCol w:w="10"/>
      </w:tblGrid>
      <w:tr w:rsidR="001A21C5" w:rsidRPr="001A21C5" w14:paraId="11D5F43A" w14:textId="77777777" w:rsidTr="00D11E19">
        <w:trPr>
          <w:gridBefore w:val="1"/>
          <w:wBefore w:w="10" w:type="dxa"/>
          <w:jc w:val="center"/>
        </w:trPr>
        <w:tc>
          <w:tcPr>
            <w:tcW w:w="932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7991A1" w14:textId="77777777" w:rsidR="001A21C5" w:rsidRPr="001A21C5" w:rsidRDefault="001A21C5" w:rsidP="001A2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</w:pPr>
            <w:r w:rsidRPr="001A21C5">
              <w:rPr>
                <w:rFonts w:ascii="Calibri" w:eastAsia="Calibri" w:hAnsi="Calibri" w:cs="Times New Roman"/>
              </w:rPr>
              <w:br w:type="page"/>
            </w:r>
            <w:r w:rsidRPr="001A21C5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studij zdravstvene njege</w:t>
            </w:r>
          </w:p>
          <w:p w14:paraId="0ED4B950" w14:textId="77777777" w:rsidR="001A21C5" w:rsidRPr="001A21C5" w:rsidRDefault="001A21C5" w:rsidP="001A21C5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1A21C5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treća godina</w:t>
            </w:r>
            <w:r w:rsidRPr="001A21C5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, SEMESTAR VI</w:t>
            </w:r>
          </w:p>
        </w:tc>
      </w:tr>
      <w:tr w:rsidR="001A21C5" w:rsidRPr="001A21C5" w14:paraId="710A077F" w14:textId="77777777" w:rsidTr="00D11E19">
        <w:trPr>
          <w:gridBefore w:val="1"/>
          <w:wBefore w:w="10" w:type="dxa"/>
          <w:trHeight w:val="255"/>
          <w:jc w:val="center"/>
        </w:trPr>
        <w:tc>
          <w:tcPr>
            <w:tcW w:w="313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8071775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NAZIV PREDMETA</w:t>
            </w:r>
          </w:p>
        </w:tc>
        <w:tc>
          <w:tcPr>
            <w:tcW w:w="296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31BBACC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NASTAVNIK</w:t>
            </w:r>
          </w:p>
        </w:tc>
        <w:tc>
          <w:tcPr>
            <w:tcW w:w="222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9D9EF09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BROJ SATI SEMESTRALNO</w:t>
            </w:r>
          </w:p>
        </w:tc>
        <w:tc>
          <w:tcPr>
            <w:tcW w:w="10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8B41EB0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ECTS</w:t>
            </w:r>
          </w:p>
        </w:tc>
      </w:tr>
      <w:tr w:rsidR="001A21C5" w:rsidRPr="001A21C5" w14:paraId="4D034F5F" w14:textId="77777777" w:rsidTr="00D11E19">
        <w:trPr>
          <w:gridBefore w:val="1"/>
          <w:wBefore w:w="10" w:type="dxa"/>
          <w:trHeight w:val="203"/>
          <w:jc w:val="center"/>
        </w:trPr>
        <w:tc>
          <w:tcPr>
            <w:tcW w:w="3130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8CE90DE" w14:textId="77777777" w:rsidR="001A21C5" w:rsidRPr="001A21C5" w:rsidRDefault="001A21C5" w:rsidP="001A21C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9866B3" w14:textId="77777777" w:rsidR="001A21C5" w:rsidRPr="001A21C5" w:rsidRDefault="001A21C5" w:rsidP="001A21C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CA89088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4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9BD9163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00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87F76F3" w14:textId="77777777" w:rsidR="001A21C5" w:rsidRPr="001A21C5" w:rsidRDefault="001A21C5" w:rsidP="001A21C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21C5" w:rsidRPr="001A21C5" w14:paraId="13C9F994" w14:textId="77777777" w:rsidTr="00D11E19">
        <w:trPr>
          <w:gridBefore w:val="1"/>
          <w:wBefore w:w="10" w:type="dxa"/>
          <w:trHeight w:val="480"/>
          <w:jc w:val="center"/>
        </w:trPr>
        <w:tc>
          <w:tcPr>
            <w:tcW w:w="31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8DC89" w14:textId="77777777" w:rsidR="001A21C5" w:rsidRPr="001A21C5" w:rsidRDefault="001A21C5" w:rsidP="001A2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Times New Roman" w:hAnsi="Times New Roman" w:cs="Times New Roman"/>
                <w:sz w:val="24"/>
                <w:szCs w:val="24"/>
              </w:rPr>
              <w:t>RB.5361</w:t>
            </w:r>
          </w:p>
          <w:p w14:paraId="56013242" w14:textId="77777777" w:rsidR="001A21C5" w:rsidRPr="001A21C5" w:rsidRDefault="001A21C5" w:rsidP="001A21C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A21C5">
              <w:rPr>
                <w:rFonts w:ascii="Times New Roman" w:eastAsia="Times New Roman" w:hAnsi="Times New Roman" w:cs="Times New Roman"/>
              </w:rPr>
              <w:t xml:space="preserve">Zdravstvena njega žena i porodiljstvo </w:t>
            </w:r>
          </w:p>
        </w:tc>
        <w:tc>
          <w:tcPr>
            <w:tcW w:w="29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F1FA8D" w14:textId="09CBF8B1" w:rsidR="001A21C5" w:rsidRPr="003E521E" w:rsidRDefault="00F6460B" w:rsidP="001A21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Doc. dr. Mohammed Abou El-Ardat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C25AE45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C9B45A4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5D61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A21C5" w:rsidRPr="001A21C5" w14:paraId="7BDAB0DF" w14:textId="77777777" w:rsidTr="00D11E19">
        <w:trPr>
          <w:gridBefore w:val="1"/>
          <w:wBefore w:w="10" w:type="dxa"/>
          <w:trHeight w:val="536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678641A" w14:textId="77777777" w:rsidR="001A21C5" w:rsidRPr="001A21C5" w:rsidRDefault="001A21C5" w:rsidP="001A2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Times New Roman" w:hAnsi="Times New Roman" w:cs="Times New Roman"/>
                <w:sz w:val="24"/>
                <w:szCs w:val="24"/>
              </w:rPr>
              <w:t>RB.5362</w:t>
            </w:r>
          </w:p>
          <w:p w14:paraId="13A52246" w14:textId="77777777" w:rsidR="001A21C5" w:rsidRPr="001A21C5" w:rsidRDefault="001A21C5" w:rsidP="001A21C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A21C5">
              <w:rPr>
                <w:rFonts w:ascii="Times New Roman" w:eastAsia="Times New Roman" w:hAnsi="Times New Roman" w:cs="Times New Roman"/>
              </w:rPr>
              <w:t xml:space="preserve">Zdravstvena njega djece 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1208F54" w14:textId="783A1A6F" w:rsidR="001A21C5" w:rsidRPr="003E521E" w:rsidRDefault="001A21C5" w:rsidP="001A21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52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Doc. dr. A</w:t>
            </w:r>
            <w:r w:rsidR="003E521E" w:rsidRPr="003E52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3E52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mir Hadžimuratović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19275053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14414C95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823AE19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A21C5" w:rsidRPr="001A21C5" w14:paraId="7F965F81" w14:textId="77777777" w:rsidTr="00D11E19">
        <w:trPr>
          <w:gridBefore w:val="1"/>
          <w:wBefore w:w="10" w:type="dxa"/>
          <w:trHeight w:val="4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C05945" w14:textId="77777777" w:rsidR="001A21C5" w:rsidRPr="001A21C5" w:rsidRDefault="001A21C5" w:rsidP="001A2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Times New Roman" w:hAnsi="Times New Roman" w:cs="Times New Roman"/>
                <w:sz w:val="24"/>
                <w:szCs w:val="24"/>
              </w:rPr>
              <w:t>RB.5363</w:t>
            </w:r>
          </w:p>
          <w:p w14:paraId="612D6217" w14:textId="77777777" w:rsidR="001A21C5" w:rsidRPr="001A21C5" w:rsidRDefault="001A21C5" w:rsidP="001A21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A21C5">
              <w:rPr>
                <w:rFonts w:ascii="Times New Roman" w:eastAsia="Times New Roman" w:hAnsi="Times New Roman" w:cs="Times New Roman"/>
              </w:rPr>
              <w:t xml:space="preserve">Rehabilitacija u zdravstvenoj njezi 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518E4C6" w14:textId="77777777" w:rsidR="001A21C5" w:rsidRPr="003E521E" w:rsidRDefault="001A21C5" w:rsidP="001A21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52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Muris Pecar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470D404B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62685835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D6B9" w14:textId="77777777" w:rsidR="001A21C5" w:rsidRPr="001A21C5" w:rsidRDefault="001A21C5" w:rsidP="001A21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1A21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A21C5" w:rsidRPr="001A21C5" w14:paraId="057F2876" w14:textId="77777777" w:rsidTr="00D11E19">
        <w:trPr>
          <w:gridBefore w:val="1"/>
          <w:wBefore w:w="10" w:type="dxa"/>
          <w:trHeight w:val="4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DAD212" w14:textId="77777777" w:rsidR="001A21C5" w:rsidRPr="001A21C5" w:rsidRDefault="001A21C5" w:rsidP="001A2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Times New Roman" w:hAnsi="Times New Roman" w:cs="Times New Roman"/>
                <w:sz w:val="24"/>
                <w:szCs w:val="24"/>
              </w:rPr>
              <w:t>RB.5364</w:t>
            </w:r>
          </w:p>
          <w:p w14:paraId="53B9E045" w14:textId="77777777" w:rsidR="001A21C5" w:rsidRPr="001A21C5" w:rsidRDefault="001A21C5" w:rsidP="001A21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1A21C5">
              <w:rPr>
                <w:rFonts w:ascii="Times New Roman" w:eastAsia="Times New Roman" w:hAnsi="Times New Roman" w:cs="Times New Roman"/>
              </w:rPr>
              <w:t xml:space="preserve">Zdravstvena zaštita u katastrofama 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CDD87D7" w14:textId="77777777" w:rsidR="001A21C5" w:rsidRPr="003E521E" w:rsidRDefault="001A21C5" w:rsidP="001A21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52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Suada Branković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79B11599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19968E43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6799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A21C5" w:rsidRPr="001A21C5" w14:paraId="7EEBDC36" w14:textId="77777777" w:rsidTr="00D11E19">
        <w:trPr>
          <w:gridAfter w:val="1"/>
          <w:wAfter w:w="10" w:type="dxa"/>
          <w:trHeight w:val="345"/>
          <w:jc w:val="center"/>
        </w:trPr>
        <w:tc>
          <w:tcPr>
            <w:tcW w:w="932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DC1A" w14:textId="77777777" w:rsidR="001A21C5" w:rsidRPr="003E521E" w:rsidRDefault="001A21C5" w:rsidP="001A21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52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IZBORNI PREDMETI</w:t>
            </w:r>
          </w:p>
        </w:tc>
      </w:tr>
      <w:tr w:rsidR="001A21C5" w:rsidRPr="001A21C5" w14:paraId="06E22563" w14:textId="77777777" w:rsidTr="00D11E19">
        <w:trPr>
          <w:gridAfter w:val="1"/>
          <w:wAfter w:w="10" w:type="dxa"/>
          <w:trHeight w:val="428"/>
          <w:jc w:val="center"/>
        </w:trPr>
        <w:tc>
          <w:tcPr>
            <w:tcW w:w="31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6BECBE" w14:textId="77777777" w:rsidR="001A21C5" w:rsidRPr="001A21C5" w:rsidRDefault="001A21C5" w:rsidP="001A2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Times New Roman" w:hAnsi="Times New Roman" w:cs="Times New Roman"/>
                <w:sz w:val="24"/>
                <w:szCs w:val="24"/>
              </w:rPr>
              <w:t>RB. 4367</w:t>
            </w:r>
          </w:p>
          <w:p w14:paraId="7C6608DD" w14:textId="77777777" w:rsidR="001A21C5" w:rsidRPr="001A21C5" w:rsidRDefault="001A21C5" w:rsidP="001A21C5">
            <w:pPr>
              <w:rPr>
                <w:rFonts w:ascii="Times New Roman" w:eastAsia="Times New Roman" w:hAnsi="Times New Roman" w:cs="Times New Roman"/>
              </w:rPr>
            </w:pPr>
            <w:r w:rsidRPr="001A21C5">
              <w:rPr>
                <w:rFonts w:ascii="Times New Roman" w:eastAsia="Times New Roman" w:hAnsi="Times New Roman" w:cs="Times New Roman"/>
              </w:rPr>
              <w:t>Fizička aktivnost u prevenciji masovnih nezaraznih oboljenja</w:t>
            </w:r>
          </w:p>
        </w:tc>
        <w:tc>
          <w:tcPr>
            <w:tcW w:w="296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6F104D" w14:textId="77777777" w:rsidR="001A21C5" w:rsidRPr="003E521E" w:rsidRDefault="001A21C5" w:rsidP="001A21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52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Gordana Manić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CD14A4A" w14:textId="77777777" w:rsidR="001A21C5" w:rsidRPr="003E521E" w:rsidRDefault="001A21C5" w:rsidP="001A21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52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41BDD84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C242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21C5" w:rsidRPr="001A21C5" w14:paraId="389911E7" w14:textId="77777777" w:rsidTr="00D11E19">
        <w:trPr>
          <w:gridAfter w:val="1"/>
          <w:wAfter w:w="10" w:type="dxa"/>
          <w:trHeight w:val="428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C0FE6A" w14:textId="77777777" w:rsidR="001A21C5" w:rsidRPr="001A21C5" w:rsidRDefault="001A21C5" w:rsidP="001A21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Times New Roman" w:hAnsi="Times New Roman" w:cs="Times New Roman"/>
                <w:sz w:val="24"/>
                <w:szCs w:val="24"/>
              </w:rPr>
              <w:t>RB.5366</w:t>
            </w:r>
          </w:p>
          <w:p w14:paraId="02ECEBDF" w14:textId="77777777" w:rsidR="001A21C5" w:rsidRPr="001A21C5" w:rsidRDefault="001A21C5" w:rsidP="001A21C5">
            <w:pPr>
              <w:rPr>
                <w:rFonts w:ascii="Times New Roman" w:eastAsia="Times New Roman" w:hAnsi="Times New Roman" w:cs="Times New Roman"/>
              </w:rPr>
            </w:pPr>
            <w:r w:rsidRPr="001A21C5">
              <w:rPr>
                <w:rFonts w:ascii="Times New Roman" w:eastAsia="Times New Roman" w:hAnsi="Times New Roman" w:cs="Times New Roman"/>
              </w:rPr>
              <w:t>PZZ u zajednici</w:t>
            </w:r>
          </w:p>
        </w:tc>
        <w:tc>
          <w:tcPr>
            <w:tcW w:w="296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2188CD" w14:textId="28DA18B0" w:rsidR="001A21C5" w:rsidRPr="003E521E" w:rsidRDefault="001A21C5" w:rsidP="001A21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52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Prof. dr. </w:t>
            </w:r>
            <w:r w:rsidR="00F646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Suada Branković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F8A028E" w14:textId="77777777" w:rsidR="001A21C5" w:rsidRPr="003E521E" w:rsidRDefault="001A21C5" w:rsidP="001A21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52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90E983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5B1DF4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635092EC" w14:textId="77777777" w:rsidR="001A21C5" w:rsidRPr="001A21C5" w:rsidRDefault="001A21C5" w:rsidP="001A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52156EE" w14:textId="77777777" w:rsidR="001A21C5" w:rsidRPr="001A21C5" w:rsidRDefault="001A21C5" w:rsidP="001A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"/>
        <w:gridCol w:w="3115"/>
        <w:gridCol w:w="15"/>
        <w:gridCol w:w="2947"/>
        <w:gridCol w:w="19"/>
        <w:gridCol w:w="1061"/>
        <w:gridCol w:w="19"/>
        <w:gridCol w:w="1124"/>
        <w:gridCol w:w="20"/>
        <w:gridCol w:w="990"/>
        <w:gridCol w:w="10"/>
      </w:tblGrid>
      <w:tr w:rsidR="001A21C5" w:rsidRPr="001A21C5" w14:paraId="272CA543" w14:textId="77777777" w:rsidTr="00D11E19">
        <w:trPr>
          <w:gridBefore w:val="1"/>
          <w:wBefore w:w="10" w:type="dxa"/>
          <w:jc w:val="center"/>
        </w:trPr>
        <w:tc>
          <w:tcPr>
            <w:tcW w:w="932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10B138" w14:textId="77777777" w:rsidR="001A21C5" w:rsidRPr="001A21C5" w:rsidRDefault="001A21C5" w:rsidP="001A2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</w:pPr>
            <w:r w:rsidRPr="001A21C5">
              <w:rPr>
                <w:rFonts w:ascii="Calibri" w:eastAsia="Calibri" w:hAnsi="Calibri" w:cs="Times New Roman"/>
              </w:rPr>
              <w:br w:type="page"/>
            </w:r>
            <w:bookmarkStart w:id="0" w:name="_Hlk82959675"/>
            <w:r w:rsidRPr="001A21C5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studij zdravstvene njege</w:t>
            </w:r>
          </w:p>
          <w:p w14:paraId="1A6B7322" w14:textId="77777777" w:rsidR="001A21C5" w:rsidRPr="001A21C5" w:rsidRDefault="001A21C5" w:rsidP="001A21C5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1A21C5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četvrta godina</w:t>
            </w:r>
            <w:r w:rsidRPr="001A21C5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, SEMESTAR VIII</w:t>
            </w:r>
          </w:p>
        </w:tc>
      </w:tr>
      <w:tr w:rsidR="001A21C5" w:rsidRPr="001A21C5" w14:paraId="7E164824" w14:textId="77777777" w:rsidTr="00D11E19">
        <w:trPr>
          <w:gridBefore w:val="1"/>
          <w:wBefore w:w="10" w:type="dxa"/>
          <w:trHeight w:val="255"/>
          <w:jc w:val="center"/>
        </w:trPr>
        <w:tc>
          <w:tcPr>
            <w:tcW w:w="313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6CCC0DF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NAZIV PREDMETA</w:t>
            </w:r>
          </w:p>
        </w:tc>
        <w:tc>
          <w:tcPr>
            <w:tcW w:w="296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8101A6F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NASTAVNIK</w:t>
            </w:r>
          </w:p>
        </w:tc>
        <w:tc>
          <w:tcPr>
            <w:tcW w:w="222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CD2CBB3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BROJ SATI SEMESTRALNO</w:t>
            </w:r>
          </w:p>
        </w:tc>
        <w:tc>
          <w:tcPr>
            <w:tcW w:w="10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DDD4E6C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ECTS</w:t>
            </w:r>
          </w:p>
        </w:tc>
      </w:tr>
      <w:tr w:rsidR="001A21C5" w:rsidRPr="001A21C5" w14:paraId="135311D7" w14:textId="77777777" w:rsidTr="00D11E19">
        <w:trPr>
          <w:gridBefore w:val="1"/>
          <w:wBefore w:w="10" w:type="dxa"/>
          <w:trHeight w:val="203"/>
          <w:jc w:val="center"/>
        </w:trPr>
        <w:tc>
          <w:tcPr>
            <w:tcW w:w="3130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7DA9526" w14:textId="77777777" w:rsidR="001A21C5" w:rsidRPr="001A21C5" w:rsidRDefault="001A21C5" w:rsidP="001A21C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98A73F" w14:textId="77777777" w:rsidR="001A21C5" w:rsidRPr="001A21C5" w:rsidRDefault="001A21C5" w:rsidP="001A21C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65510ED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4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877234C" w14:textId="77777777" w:rsidR="001A21C5" w:rsidRPr="001A21C5" w:rsidRDefault="001A21C5" w:rsidP="001A21C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00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D91F439" w14:textId="77777777" w:rsidR="001A21C5" w:rsidRPr="001A21C5" w:rsidRDefault="001A21C5" w:rsidP="001A21C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521E" w:rsidRPr="003E521E" w14:paraId="73A89461" w14:textId="77777777" w:rsidTr="00D11E19">
        <w:trPr>
          <w:gridBefore w:val="1"/>
          <w:wBefore w:w="10" w:type="dxa"/>
          <w:trHeight w:val="480"/>
          <w:jc w:val="center"/>
        </w:trPr>
        <w:tc>
          <w:tcPr>
            <w:tcW w:w="31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02491" w14:textId="77777777" w:rsidR="001A21C5" w:rsidRPr="001A21C5" w:rsidRDefault="001A21C5" w:rsidP="001A21C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</w:rPr>
              <w:t xml:space="preserve">Istraživanje u zdravstvu </w:t>
            </w:r>
          </w:p>
        </w:tc>
        <w:tc>
          <w:tcPr>
            <w:tcW w:w="29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5E7C91C" w14:textId="77777777" w:rsidR="001A21C5" w:rsidRPr="003E521E" w:rsidRDefault="001A21C5" w:rsidP="001A21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52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Amra Mačak Hadžiomerović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81B0985" w14:textId="77777777" w:rsidR="001A21C5" w:rsidRPr="003E521E" w:rsidRDefault="001A21C5" w:rsidP="001A21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52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048FEB3" w14:textId="77777777" w:rsidR="001A21C5" w:rsidRPr="003E521E" w:rsidRDefault="001A21C5" w:rsidP="001A21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52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C22B" w14:textId="77777777" w:rsidR="001A21C5" w:rsidRPr="003E521E" w:rsidRDefault="001A21C5" w:rsidP="001A21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52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3E521E" w:rsidRPr="003E521E" w14:paraId="53C157C0" w14:textId="77777777" w:rsidTr="00D11E19">
        <w:trPr>
          <w:gridBefore w:val="1"/>
          <w:wBefore w:w="10" w:type="dxa"/>
          <w:trHeight w:val="536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55154A0" w14:textId="77777777" w:rsidR="001A21C5" w:rsidRPr="001A21C5" w:rsidRDefault="001A21C5" w:rsidP="001A21C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A21C5">
              <w:rPr>
                <w:rFonts w:ascii="Times New Roman" w:eastAsia="Calibri" w:hAnsi="Times New Roman" w:cs="Times New Roman"/>
              </w:rPr>
              <w:t xml:space="preserve">Zdravstvena statistika i informatika 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28515F" w14:textId="77777777" w:rsidR="001A21C5" w:rsidRPr="003E521E" w:rsidRDefault="001A21C5" w:rsidP="001A21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52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Muris Pecar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71C67BC8" w14:textId="77777777" w:rsidR="001A21C5" w:rsidRPr="003E521E" w:rsidRDefault="001A21C5" w:rsidP="001A21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52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6687926D" w14:textId="77777777" w:rsidR="001A21C5" w:rsidRPr="003E521E" w:rsidRDefault="001A21C5" w:rsidP="001A21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52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A0959A7" w14:textId="77777777" w:rsidR="001A21C5" w:rsidRPr="003E521E" w:rsidRDefault="001A21C5" w:rsidP="001A21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52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3E521E" w:rsidRPr="003E521E" w14:paraId="71BFF6E9" w14:textId="77777777" w:rsidTr="00D11E19">
        <w:trPr>
          <w:gridBefore w:val="1"/>
          <w:wBefore w:w="10" w:type="dxa"/>
          <w:trHeight w:val="4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5032CC" w14:textId="77777777" w:rsidR="001A21C5" w:rsidRPr="001A21C5" w:rsidRDefault="001A21C5" w:rsidP="001A21C5">
            <w:pPr>
              <w:rPr>
                <w:rFonts w:ascii="Times New Roman" w:eastAsia="Times New Roman" w:hAnsi="Times New Roman" w:cs="Times New Roman"/>
              </w:rPr>
            </w:pPr>
            <w:r w:rsidRPr="001A21C5">
              <w:rPr>
                <w:rFonts w:ascii="Times New Roman" w:eastAsia="Calibri" w:hAnsi="Times New Roman" w:cs="Times New Roman"/>
              </w:rPr>
              <w:t xml:space="preserve">Upravljanje kvalitetom u zdravstvenoj zaštiti 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B991FB" w14:textId="4531B979" w:rsidR="001A21C5" w:rsidRPr="003E521E" w:rsidRDefault="00F6460B" w:rsidP="001A21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Doc. dr. Vedran Jakupović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002203CF" w14:textId="77777777" w:rsidR="001A21C5" w:rsidRPr="003E521E" w:rsidRDefault="001A21C5" w:rsidP="001A21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52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33F8C376" w14:textId="77777777" w:rsidR="001A21C5" w:rsidRPr="003E521E" w:rsidRDefault="001A21C5" w:rsidP="001A21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52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6699" w14:textId="77777777" w:rsidR="001A21C5" w:rsidRPr="003E521E" w:rsidRDefault="001A21C5" w:rsidP="001A21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52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3E521E" w:rsidRPr="003E521E" w14:paraId="093B4C69" w14:textId="77777777" w:rsidTr="00D11E19">
        <w:trPr>
          <w:gridBefore w:val="1"/>
          <w:wBefore w:w="10" w:type="dxa"/>
          <w:trHeight w:val="4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704818" w14:textId="77777777" w:rsidR="001A21C5" w:rsidRPr="001A21C5" w:rsidRDefault="001A21C5" w:rsidP="001A21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A21C5">
              <w:rPr>
                <w:rFonts w:ascii="Times New Roman" w:eastAsia="Calibri" w:hAnsi="Times New Roman" w:cs="Times New Roman"/>
              </w:rPr>
              <w:t xml:space="preserve">Kliničko osposobljavanje 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A8ABFE0" w14:textId="77777777" w:rsidR="001A21C5" w:rsidRPr="003E521E" w:rsidRDefault="001A21C5" w:rsidP="001A21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52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Hadžan Konjo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27EFB14B" w14:textId="77777777" w:rsidR="001A21C5" w:rsidRPr="003E521E" w:rsidRDefault="001A21C5" w:rsidP="001A21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31715793" w14:textId="77777777" w:rsidR="001A21C5" w:rsidRPr="003E521E" w:rsidRDefault="001A21C5" w:rsidP="001A21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52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6742" w14:textId="77777777" w:rsidR="001A21C5" w:rsidRPr="003E521E" w:rsidRDefault="001A21C5" w:rsidP="001A21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 w:eastAsia="en-GB"/>
              </w:rPr>
            </w:pPr>
            <w:r w:rsidRPr="003E52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3E521E" w:rsidRPr="003E521E" w14:paraId="43D95E06" w14:textId="77777777" w:rsidTr="00D11E19">
        <w:trPr>
          <w:gridBefore w:val="1"/>
          <w:wBefore w:w="10" w:type="dxa"/>
          <w:trHeight w:val="4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EF0E2B" w14:textId="77777777" w:rsidR="001A21C5" w:rsidRPr="001A21C5" w:rsidRDefault="001A21C5" w:rsidP="001A21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1A21C5">
              <w:rPr>
                <w:rFonts w:ascii="Times New Roman" w:eastAsia="Calibri" w:hAnsi="Times New Roman" w:cs="Times New Roman"/>
              </w:rPr>
              <w:t>Stručni rad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7FF6009" w14:textId="77777777" w:rsidR="001A21C5" w:rsidRPr="003E521E" w:rsidRDefault="001A21C5" w:rsidP="001A21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52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Suada Branković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4B141FFF" w14:textId="77777777" w:rsidR="001A21C5" w:rsidRPr="003E521E" w:rsidRDefault="001A21C5" w:rsidP="001A21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5E1C5499" w14:textId="77777777" w:rsidR="001A21C5" w:rsidRPr="003E521E" w:rsidRDefault="001A21C5" w:rsidP="001A21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E65F0C" w14:textId="77777777" w:rsidR="001A21C5" w:rsidRPr="003E521E" w:rsidRDefault="001A21C5" w:rsidP="001A21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52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E521E" w:rsidRPr="003E521E" w14:paraId="5AB729D5" w14:textId="77777777" w:rsidTr="00D11E19">
        <w:trPr>
          <w:gridAfter w:val="1"/>
          <w:wAfter w:w="10" w:type="dxa"/>
          <w:trHeight w:val="345"/>
          <w:jc w:val="center"/>
        </w:trPr>
        <w:tc>
          <w:tcPr>
            <w:tcW w:w="932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E007" w14:textId="77777777" w:rsidR="001A21C5" w:rsidRPr="003E521E" w:rsidRDefault="001A21C5" w:rsidP="001A21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52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IZBORNI PREDMETI</w:t>
            </w:r>
          </w:p>
        </w:tc>
      </w:tr>
      <w:tr w:rsidR="003E521E" w:rsidRPr="003E521E" w14:paraId="6BF64CB5" w14:textId="77777777" w:rsidTr="00D11E19">
        <w:trPr>
          <w:gridAfter w:val="1"/>
          <w:wAfter w:w="10" w:type="dxa"/>
          <w:trHeight w:val="428"/>
          <w:jc w:val="center"/>
        </w:trPr>
        <w:tc>
          <w:tcPr>
            <w:tcW w:w="31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CCC08C" w14:textId="77777777" w:rsidR="001A21C5" w:rsidRPr="001A21C5" w:rsidRDefault="001A21C5" w:rsidP="001A21C5">
            <w:pPr>
              <w:rPr>
                <w:rFonts w:ascii="Times New Roman" w:eastAsia="Times New Roman" w:hAnsi="Times New Roman" w:cs="Times New Roman"/>
              </w:rPr>
            </w:pPr>
            <w:r w:rsidRPr="001A21C5">
              <w:rPr>
                <w:rFonts w:ascii="Times New Roman" w:eastAsia="Calibri" w:hAnsi="Times New Roman" w:cs="Times New Roman"/>
              </w:rPr>
              <w:t>Njemački jezik</w:t>
            </w:r>
          </w:p>
        </w:tc>
        <w:tc>
          <w:tcPr>
            <w:tcW w:w="296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D03917A" w14:textId="18E802BE" w:rsidR="001A21C5" w:rsidRPr="003E521E" w:rsidRDefault="001A21C5" w:rsidP="001A21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CF0CE42" w14:textId="77777777" w:rsidR="001A21C5" w:rsidRPr="003E521E" w:rsidRDefault="001A21C5" w:rsidP="001A21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52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D25AB1E" w14:textId="77777777" w:rsidR="001A21C5" w:rsidRPr="003E521E" w:rsidRDefault="001A21C5" w:rsidP="001A21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52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8286" w14:textId="77777777" w:rsidR="001A21C5" w:rsidRPr="003E521E" w:rsidRDefault="001A21C5" w:rsidP="001A21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521E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3</w:t>
            </w:r>
          </w:p>
        </w:tc>
      </w:tr>
      <w:tr w:rsidR="003E521E" w:rsidRPr="003E521E" w14:paraId="7FA96F34" w14:textId="77777777" w:rsidTr="00D11E19">
        <w:trPr>
          <w:gridAfter w:val="1"/>
          <w:wAfter w:w="10" w:type="dxa"/>
          <w:trHeight w:val="428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E9A986" w14:textId="77777777" w:rsidR="001A21C5" w:rsidRPr="001A21C5" w:rsidRDefault="001A21C5" w:rsidP="001A21C5">
            <w:pPr>
              <w:rPr>
                <w:rFonts w:ascii="Times New Roman" w:eastAsia="Times New Roman" w:hAnsi="Times New Roman" w:cs="Times New Roman"/>
              </w:rPr>
            </w:pPr>
            <w:r w:rsidRPr="001A21C5">
              <w:rPr>
                <w:rFonts w:ascii="Times New Roman" w:eastAsia="Calibri" w:hAnsi="Times New Roman" w:cs="Times New Roman"/>
              </w:rPr>
              <w:t>Izabrane teme iz etike u zdrvstvu</w:t>
            </w:r>
          </w:p>
        </w:tc>
        <w:tc>
          <w:tcPr>
            <w:tcW w:w="296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195791" w14:textId="77777777" w:rsidR="001A21C5" w:rsidRPr="003E521E" w:rsidRDefault="001A21C5" w:rsidP="001A21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52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Vedran Đido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C412002" w14:textId="77777777" w:rsidR="001A21C5" w:rsidRPr="003E521E" w:rsidRDefault="001A21C5" w:rsidP="001A21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75A766" w14:textId="77777777" w:rsidR="001A21C5" w:rsidRPr="003E521E" w:rsidRDefault="001A21C5" w:rsidP="001A21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A3B027" w14:textId="77777777" w:rsidR="001A21C5" w:rsidRPr="003E521E" w:rsidRDefault="001A21C5" w:rsidP="001A21C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521E"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</w:rPr>
              <w:t>3</w:t>
            </w:r>
          </w:p>
        </w:tc>
      </w:tr>
      <w:bookmarkEnd w:id="0"/>
    </w:tbl>
    <w:p w14:paraId="221C1016" w14:textId="77777777" w:rsidR="001A21C5" w:rsidRPr="001A21C5" w:rsidRDefault="001A21C5" w:rsidP="001A21C5">
      <w:pPr>
        <w:spacing w:after="0"/>
        <w:rPr>
          <w:rFonts w:ascii="Calibri" w:eastAsia="Calibri" w:hAnsi="Calibri" w:cs="Times New Roman"/>
          <w:lang w:val="hr-HR"/>
        </w:rPr>
      </w:pPr>
      <w:r w:rsidRPr="001A21C5">
        <w:rPr>
          <w:rFonts w:ascii="Calibri" w:eastAsia="Calibri" w:hAnsi="Calibri" w:cs="Times New Roman"/>
          <w:lang w:val="hr-HR"/>
        </w:rPr>
        <w:br w:type="page"/>
      </w:r>
    </w:p>
    <w:p w14:paraId="2B5DF669" w14:textId="77777777" w:rsidR="002A0BA0" w:rsidRPr="001A21C5" w:rsidRDefault="002A0BA0" w:rsidP="001A21C5"/>
    <w:sectPr w:rsidR="002A0BA0" w:rsidRPr="001A21C5" w:rsidSect="00773FEF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82"/>
    <w:rsid w:val="00040BF0"/>
    <w:rsid w:val="00110C82"/>
    <w:rsid w:val="001A21C5"/>
    <w:rsid w:val="002A0BA0"/>
    <w:rsid w:val="002E239E"/>
    <w:rsid w:val="003B1B5F"/>
    <w:rsid w:val="003E521E"/>
    <w:rsid w:val="004254C8"/>
    <w:rsid w:val="005C3097"/>
    <w:rsid w:val="006F7BE1"/>
    <w:rsid w:val="00773FEF"/>
    <w:rsid w:val="007E5F45"/>
    <w:rsid w:val="0089237F"/>
    <w:rsid w:val="008A4A83"/>
    <w:rsid w:val="00993CF9"/>
    <w:rsid w:val="009D1975"/>
    <w:rsid w:val="00A525B0"/>
    <w:rsid w:val="00A903AB"/>
    <w:rsid w:val="00B01689"/>
    <w:rsid w:val="00D3226A"/>
    <w:rsid w:val="00F6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8C63"/>
  <w15:chartTrackingRefBased/>
  <w15:docId w15:val="{7E80DC46-6091-4C64-B4CB-DBED29B2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C8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Hadzalic</dc:creator>
  <cp:keywords/>
  <dc:description/>
  <cp:lastModifiedBy>Azra Hadžalić</cp:lastModifiedBy>
  <cp:revision>10</cp:revision>
  <cp:lastPrinted>2024-01-17T11:16:00Z</cp:lastPrinted>
  <dcterms:created xsi:type="dcterms:W3CDTF">2023-01-31T12:50:00Z</dcterms:created>
  <dcterms:modified xsi:type="dcterms:W3CDTF">2024-02-01T12:09:00Z</dcterms:modified>
</cp:coreProperties>
</file>